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D" w:rsidRPr="00856760" w:rsidRDefault="00D34A5D" w:rsidP="00F26AF7">
      <w:pPr>
        <w:jc w:val="center"/>
        <w:rPr>
          <w:sz w:val="28"/>
          <w:szCs w:val="28"/>
        </w:rPr>
      </w:pPr>
    </w:p>
    <w:p w:rsidR="00F74082" w:rsidRPr="00856760" w:rsidRDefault="00F74082" w:rsidP="00431DB9">
      <w:pPr>
        <w:rPr>
          <w:b/>
        </w:rPr>
      </w:pPr>
    </w:p>
    <w:p w:rsidR="00F74082" w:rsidRPr="00856760" w:rsidRDefault="00244D33" w:rsidP="00431DB9">
      <w:pPr>
        <w:rPr>
          <w:b/>
        </w:rPr>
      </w:pPr>
      <w:r w:rsidRPr="00244D33">
        <w:rPr>
          <w:b/>
          <w:noProof/>
        </w:rPr>
        <w:drawing>
          <wp:inline distT="0" distB="0" distL="0" distR="0">
            <wp:extent cx="5939790" cy="8501032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50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82" w:rsidRPr="00856760" w:rsidRDefault="00F74082" w:rsidP="00431DB9">
      <w:pPr>
        <w:rPr>
          <w:b/>
        </w:rPr>
      </w:pPr>
    </w:p>
    <w:p w:rsidR="00D14A63" w:rsidRPr="00856760" w:rsidRDefault="00D14A63" w:rsidP="00431DB9">
      <w:pPr>
        <w:rPr>
          <w:b/>
        </w:rPr>
      </w:pPr>
    </w:p>
    <w:p w:rsidR="00D14A63" w:rsidRPr="00856760" w:rsidRDefault="00D14A63" w:rsidP="00431DB9">
      <w:pPr>
        <w:rPr>
          <w:b/>
        </w:rPr>
      </w:pPr>
    </w:p>
    <w:p w:rsidR="00D14A63" w:rsidRDefault="00244D33" w:rsidP="00431DB9">
      <w:pPr>
        <w:rPr>
          <w:b/>
        </w:rPr>
      </w:pPr>
      <w:r w:rsidRPr="00244D33">
        <w:rPr>
          <w:b/>
          <w:noProof/>
        </w:rPr>
        <w:drawing>
          <wp:inline distT="0" distB="0" distL="0" distR="0">
            <wp:extent cx="5939790" cy="7180396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18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D33" w:rsidRDefault="00244D33" w:rsidP="00431DB9">
      <w:pPr>
        <w:rPr>
          <w:b/>
        </w:rPr>
      </w:pPr>
    </w:p>
    <w:p w:rsidR="00244D33" w:rsidRDefault="00244D33" w:rsidP="00431DB9">
      <w:pPr>
        <w:rPr>
          <w:b/>
        </w:rPr>
      </w:pPr>
    </w:p>
    <w:p w:rsidR="00244D33" w:rsidRDefault="00244D33" w:rsidP="00431DB9">
      <w:pPr>
        <w:rPr>
          <w:b/>
        </w:rPr>
      </w:pPr>
    </w:p>
    <w:p w:rsidR="00244D33" w:rsidRPr="00856760" w:rsidRDefault="00244D33" w:rsidP="00431DB9">
      <w:pPr>
        <w:rPr>
          <w:b/>
        </w:rPr>
      </w:pPr>
    </w:p>
    <w:p w:rsidR="00F74082" w:rsidRPr="00856760" w:rsidRDefault="00F74082" w:rsidP="00431DB9">
      <w:pPr>
        <w:rPr>
          <w:b/>
        </w:rPr>
      </w:pPr>
    </w:p>
    <w:p w:rsidR="00CE1DCE" w:rsidRPr="00856760" w:rsidRDefault="00CE1DCE" w:rsidP="00431DB9">
      <w:pPr>
        <w:rPr>
          <w:b/>
        </w:rPr>
      </w:pPr>
    </w:p>
    <w:p w:rsidR="00665B85" w:rsidRDefault="00665B85" w:rsidP="00431DB9">
      <w:pPr>
        <w:rPr>
          <w:b/>
        </w:rPr>
      </w:pPr>
    </w:p>
    <w:p w:rsidR="0097188E" w:rsidRPr="00856760" w:rsidRDefault="0097188E" w:rsidP="00431DB9">
      <w:pPr>
        <w:rPr>
          <w:b/>
        </w:rPr>
      </w:pPr>
    </w:p>
    <w:p w:rsidR="00F74082" w:rsidRPr="00856760" w:rsidRDefault="00F74082" w:rsidP="00D271B3">
      <w:pPr>
        <w:pStyle w:val="Default"/>
        <w:spacing w:before="240" w:after="120"/>
        <w:jc w:val="both"/>
        <w:rPr>
          <w:color w:val="auto"/>
        </w:rPr>
      </w:pPr>
      <w:r w:rsidRPr="00856760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856760">
        <w:rPr>
          <w:b/>
          <w:bCs/>
          <w:color w:val="auto"/>
        </w:rPr>
        <w:t>обучения по дисциплине</w:t>
      </w:r>
      <w:proofErr w:type="gramEnd"/>
      <w:r w:rsidRPr="00856760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F74082" w:rsidRPr="00856760" w:rsidTr="00B2082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082" w:rsidRPr="00856760" w:rsidRDefault="00F74082" w:rsidP="00B20828">
            <w:pPr>
              <w:pStyle w:val="a4"/>
              <w:jc w:val="center"/>
            </w:pPr>
            <w:r w:rsidRPr="0085676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1"/>
              <w:jc w:val="center"/>
            </w:pPr>
            <w:r w:rsidRPr="0085676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"/>
              <w:jc w:val="center"/>
              <w:rPr>
                <w:color w:val="auto"/>
              </w:rPr>
            </w:pPr>
            <w:r w:rsidRPr="00856760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56760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74082" w:rsidRPr="00856760" w:rsidTr="00B2082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760">
              <w:rPr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9A0063" w:rsidRDefault="00D57898" w:rsidP="008F1A89">
            <w:pPr>
              <w:jc w:val="both"/>
            </w:pPr>
            <w:r w:rsidRPr="00856760"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082" w:rsidRPr="00BC1D8E" w:rsidRDefault="00F74082" w:rsidP="00B20828">
            <w:pPr>
              <w:autoSpaceDE w:val="0"/>
              <w:autoSpaceDN w:val="0"/>
              <w:adjustRightInd w:val="0"/>
            </w:pPr>
            <w:r w:rsidRPr="00BC1D8E">
              <w:rPr>
                <w:b/>
                <w:bCs/>
                <w:i/>
                <w:iCs/>
              </w:rPr>
              <w:t xml:space="preserve">знать: </w:t>
            </w:r>
          </w:p>
          <w:p w:rsidR="00F74082" w:rsidRPr="00BC1D8E" w:rsidRDefault="00F74082" w:rsidP="00BC1D8E">
            <w:pPr>
              <w:jc w:val="both"/>
            </w:pPr>
            <w:r w:rsidRPr="00BC1D8E">
              <w:t xml:space="preserve">- </w:t>
            </w:r>
            <w:r w:rsidR="00D57898" w:rsidRPr="00BC1D8E">
              <w:t>основы физической ку</w:t>
            </w:r>
            <w:r w:rsidR="00B13C75" w:rsidRPr="00BC1D8E">
              <w:t>льтуры и здорового образа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уметь: </w:t>
            </w:r>
          </w:p>
          <w:p w:rsidR="00D57898" w:rsidRPr="00BC1D8E" w:rsidRDefault="00D57898" w:rsidP="00D57898">
            <w:pPr>
              <w:ind w:right="127"/>
              <w:jc w:val="both"/>
            </w:pPr>
            <w:r w:rsidRPr="00BC1D8E"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</w:t>
            </w:r>
            <w:r w:rsidR="00B13C75" w:rsidRPr="00BC1D8E">
              <w:t xml:space="preserve"> здорового образа и стиля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владеть: </w:t>
            </w:r>
          </w:p>
          <w:p w:rsidR="00F74082" w:rsidRPr="00BC1D8E" w:rsidRDefault="00B13C75" w:rsidP="00F87FC6">
            <w:pPr>
              <w:ind w:right="127"/>
              <w:jc w:val="both"/>
            </w:pPr>
            <w:r w:rsidRPr="00BC1D8E">
              <w:t xml:space="preserve">- </w:t>
            </w:r>
            <w:r w:rsidR="00F87FC6" w:rsidRPr="00BC1D8E">
              <w:t>техникой передвижения на лыжах;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прыжков в длину;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силовыми упражнениями с собственным телом;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игры волейбол, баскетбол, дартс, мини-футбол;</w:t>
            </w:r>
          </w:p>
          <w:p w:rsidR="00F87FC6" w:rsidRPr="00856760" w:rsidRDefault="00F87FC6" w:rsidP="00F87FC6">
            <w:pPr>
              <w:ind w:right="127"/>
              <w:jc w:val="both"/>
              <w:rPr>
                <w:sz w:val="20"/>
                <w:szCs w:val="20"/>
              </w:rPr>
            </w:pPr>
            <w:r w:rsidRPr="00BC1D8E">
              <w:t>- техникой спортивных способов плавания.</w:t>
            </w:r>
          </w:p>
        </w:tc>
      </w:tr>
    </w:tbl>
    <w:p w:rsidR="00F74082" w:rsidRPr="00856760" w:rsidRDefault="00F74082" w:rsidP="00D271B3">
      <w:pPr>
        <w:rPr>
          <w:b/>
        </w:rPr>
      </w:pPr>
    </w:p>
    <w:p w:rsidR="0097188E" w:rsidRDefault="0097188E" w:rsidP="00D271B3">
      <w:pPr>
        <w:rPr>
          <w:b/>
        </w:rPr>
      </w:pPr>
    </w:p>
    <w:p w:rsidR="00F74082" w:rsidRPr="00856760" w:rsidRDefault="00F74082" w:rsidP="00D271B3">
      <w:pPr>
        <w:rPr>
          <w:b/>
        </w:rPr>
      </w:pPr>
      <w:r w:rsidRPr="00856760">
        <w:rPr>
          <w:b/>
        </w:rPr>
        <w:t>2. Место дисциплины в структуре образовательной программы</w:t>
      </w:r>
    </w:p>
    <w:p w:rsidR="00BC1D8E" w:rsidRDefault="00F74082" w:rsidP="0075212D">
      <w:pPr>
        <w:ind w:firstLine="284"/>
        <w:jc w:val="both"/>
      </w:pPr>
      <w:r w:rsidRPr="00856760">
        <w:t>Дисциплина «Физическая культура</w:t>
      </w:r>
      <w:r w:rsidR="0073220D" w:rsidRPr="00856760">
        <w:t xml:space="preserve"> и спорт</w:t>
      </w:r>
      <w:r w:rsidRPr="00856760">
        <w:t>» от</w:t>
      </w:r>
      <w:r w:rsidR="00C24F2C" w:rsidRPr="00856760">
        <w:t xml:space="preserve">носится </w:t>
      </w:r>
      <w:r w:rsidR="006108D1" w:rsidRPr="00856760">
        <w:t>к Блоку</w:t>
      </w:r>
      <w:r w:rsidR="00BC1D8E">
        <w:t xml:space="preserve"> 1 </w:t>
      </w:r>
      <w:r w:rsidR="006B6830">
        <w:t>–</w:t>
      </w:r>
      <w:r w:rsidR="00BC1D8E">
        <w:t xml:space="preserve"> Б</w:t>
      </w:r>
      <w:r w:rsidR="00600CD2">
        <w:t>азовая</w:t>
      </w:r>
      <w:r w:rsidR="006B6830">
        <w:t xml:space="preserve"> часть</w:t>
      </w:r>
      <w:r w:rsidR="00C46B40" w:rsidRPr="00856760">
        <w:t xml:space="preserve">. </w:t>
      </w:r>
    </w:p>
    <w:p w:rsidR="003D24B2" w:rsidRPr="00BC1D8E" w:rsidRDefault="00C46B40" w:rsidP="0075212D">
      <w:pPr>
        <w:ind w:firstLine="284"/>
        <w:jc w:val="both"/>
      </w:pPr>
      <w:r w:rsidRPr="00856760">
        <w:t xml:space="preserve">Предшествующими дисциплинами являются – история и безопасность </w:t>
      </w:r>
      <w:r w:rsidR="00777A5D" w:rsidRPr="00856760">
        <w:t>жизнедеятельности</w:t>
      </w:r>
      <w:r w:rsidRPr="00856760">
        <w:t>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Знать:</w:t>
      </w:r>
    </w:p>
    <w:p w:rsidR="0097188E" w:rsidRPr="00BC1D8E" w:rsidRDefault="00777A5D" w:rsidP="0075212D">
      <w:pPr>
        <w:jc w:val="both"/>
        <w:rPr>
          <w:szCs w:val="20"/>
        </w:rPr>
      </w:pPr>
      <w:r w:rsidRPr="00856760">
        <w:t xml:space="preserve">- </w:t>
      </w:r>
      <w:r w:rsidR="00665B85" w:rsidRPr="00665B85">
        <w:rPr>
          <w:szCs w:val="20"/>
        </w:rPr>
        <w:t>основы физической культуры и здорового образа жизни.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Уметь:</w:t>
      </w:r>
    </w:p>
    <w:p w:rsidR="0097188E" w:rsidRPr="009A0063" w:rsidRDefault="009A0063" w:rsidP="0075212D">
      <w:pPr>
        <w:ind w:right="127"/>
        <w:jc w:val="both"/>
        <w:rPr>
          <w:szCs w:val="20"/>
        </w:rPr>
      </w:pPr>
      <w:r w:rsidRPr="009A0063">
        <w:rPr>
          <w:szCs w:val="20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D316F6" w:rsidRPr="00856760" w:rsidRDefault="00D316F6" w:rsidP="0075212D">
      <w:pPr>
        <w:jc w:val="both"/>
        <w:rPr>
          <w:b/>
        </w:rPr>
      </w:pPr>
      <w:r w:rsidRPr="00856760">
        <w:rPr>
          <w:b/>
        </w:rPr>
        <w:t>Владеть:</w:t>
      </w:r>
    </w:p>
    <w:p w:rsidR="0097188E" w:rsidRPr="00985384" w:rsidRDefault="0097188E" w:rsidP="0075212D">
      <w:pPr>
        <w:pStyle w:val="a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4">
        <w:rPr>
          <w:rFonts w:ascii="Times New Roman" w:hAnsi="Times New Roman"/>
          <w:sz w:val="24"/>
          <w:szCs w:val="24"/>
        </w:rPr>
        <w:t>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E369B" w:rsidRPr="00665B85" w:rsidRDefault="002E369B" w:rsidP="0075212D">
      <w:pPr>
        <w:jc w:val="both"/>
        <w:rPr>
          <w:sz w:val="32"/>
        </w:rPr>
      </w:pPr>
    </w:p>
    <w:p w:rsidR="00F74082" w:rsidRPr="00856760" w:rsidRDefault="00BC1D8E" w:rsidP="0075212D">
      <w:pPr>
        <w:ind w:firstLine="284"/>
        <w:jc w:val="both"/>
      </w:pPr>
      <w:r>
        <w:t>Дисциплина</w:t>
      </w:r>
      <w:r w:rsidR="00F74082" w:rsidRPr="00856760">
        <w:t xml:space="preserve"> изучается на </w:t>
      </w:r>
      <w:r w:rsidR="00600CD2">
        <w:t>1</w:t>
      </w:r>
      <w:r w:rsidR="003D24B2" w:rsidRPr="00856760">
        <w:t>-</w:t>
      </w:r>
      <w:r w:rsidR="00F74082" w:rsidRPr="00856760">
        <w:t xml:space="preserve">3 курсах в </w:t>
      </w:r>
      <w:r w:rsidR="00E548E6">
        <w:t>4</w:t>
      </w:r>
      <w:r w:rsidR="0077068A">
        <w:t>;</w:t>
      </w:r>
      <w:r w:rsidR="00600CD2">
        <w:t>5</w:t>
      </w:r>
      <w:r w:rsidR="00F74082" w:rsidRPr="00856760">
        <w:t xml:space="preserve"> семестрах</w:t>
      </w:r>
      <w:r w:rsidR="00374E4C" w:rsidRPr="00856760">
        <w:t xml:space="preserve"> по очной форме обучения.</w:t>
      </w:r>
    </w:p>
    <w:p w:rsidR="00151D58" w:rsidRPr="00856760" w:rsidRDefault="00151D58" w:rsidP="0075212D">
      <w:pPr>
        <w:jc w:val="both"/>
      </w:pPr>
    </w:p>
    <w:p w:rsidR="00151D58" w:rsidRPr="00856760" w:rsidRDefault="00151D58" w:rsidP="00C93950"/>
    <w:p w:rsidR="0097188E" w:rsidRDefault="0097188E" w:rsidP="00C93950">
      <w:pPr>
        <w:rPr>
          <w:b/>
        </w:rPr>
      </w:pPr>
    </w:p>
    <w:p w:rsidR="00BC1D8E" w:rsidRDefault="00BC1D8E" w:rsidP="00C93950">
      <w:pPr>
        <w:rPr>
          <w:b/>
        </w:rPr>
      </w:pPr>
    </w:p>
    <w:p w:rsidR="000B05EF" w:rsidRDefault="000B05EF" w:rsidP="00C93950">
      <w:pPr>
        <w:rPr>
          <w:b/>
        </w:rPr>
      </w:pPr>
    </w:p>
    <w:p w:rsidR="00F8538D" w:rsidRDefault="00F8538D" w:rsidP="00C93950">
      <w:pPr>
        <w:rPr>
          <w:b/>
        </w:rPr>
      </w:pPr>
    </w:p>
    <w:p w:rsidR="000B05EF" w:rsidRPr="00856760" w:rsidRDefault="000B05EF" w:rsidP="00C93950">
      <w:pPr>
        <w:rPr>
          <w:b/>
        </w:rPr>
      </w:pPr>
    </w:p>
    <w:p w:rsidR="003D24B2" w:rsidRPr="00856760" w:rsidRDefault="003D24B2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>3. Объем дисциплины и виды учебной работы:</w:t>
      </w:r>
    </w:p>
    <w:p w:rsidR="003D24B2" w:rsidRPr="00856760" w:rsidRDefault="00F74082" w:rsidP="00081147">
      <w:pPr>
        <w:jc w:val="both"/>
      </w:pPr>
      <w:r w:rsidRPr="00856760">
        <w:t>Общая трудоемкость дисциплины составляет</w:t>
      </w:r>
      <w:r w:rsidR="00BC1D8E">
        <w:t xml:space="preserve"> 72 часа</w:t>
      </w:r>
      <w:r w:rsidR="00A8038E" w:rsidRPr="00856760">
        <w:t xml:space="preserve"> </w:t>
      </w:r>
      <w:r w:rsidR="00D316F6" w:rsidRPr="00856760">
        <w:t>(2 зачетны</w:t>
      </w:r>
      <w:r w:rsidR="00A8038E" w:rsidRPr="00856760">
        <w:t>е единицы)</w:t>
      </w:r>
      <w:r w:rsidR="00481A71" w:rsidRPr="00856760">
        <w:t>.</w:t>
      </w:r>
    </w:p>
    <w:p w:rsidR="003D24B2" w:rsidRPr="00856760" w:rsidRDefault="003D24B2" w:rsidP="00081147">
      <w:pPr>
        <w:jc w:val="both"/>
        <w:rPr>
          <w:b/>
        </w:rPr>
      </w:pPr>
    </w:p>
    <w:tbl>
      <w:tblPr>
        <w:tblStyle w:val="13"/>
        <w:tblW w:w="6550" w:type="dxa"/>
        <w:jc w:val="center"/>
        <w:tblLayout w:type="fixed"/>
        <w:tblLook w:val="04A0"/>
      </w:tblPr>
      <w:tblGrid>
        <w:gridCol w:w="2509"/>
        <w:gridCol w:w="909"/>
        <w:gridCol w:w="1276"/>
        <w:gridCol w:w="1856"/>
      </w:tblGrid>
      <w:tr w:rsidR="00F8538D" w:rsidRPr="00C80486" w:rsidTr="00F8538D">
        <w:trPr>
          <w:jc w:val="center"/>
        </w:trPr>
        <w:tc>
          <w:tcPr>
            <w:tcW w:w="2509" w:type="dxa"/>
            <w:vMerge w:val="restart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4041" w:type="dxa"/>
            <w:gridSpan w:val="3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Очная форма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  <w:vMerge/>
          </w:tcPr>
          <w:p w:rsidR="00F8538D" w:rsidRPr="00C80486" w:rsidRDefault="00F8538D" w:rsidP="00E548E6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restart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всего часов</w:t>
            </w:r>
          </w:p>
        </w:tc>
        <w:tc>
          <w:tcPr>
            <w:tcW w:w="3132" w:type="dxa"/>
            <w:gridSpan w:val="2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семестр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5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  <w:shd w:val="pct12" w:color="auto" w:fill="auto"/>
          </w:tcPr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 w:rsidRPr="00C80486">
              <w:rPr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909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36</w:t>
            </w:r>
          </w:p>
        </w:tc>
        <w:tc>
          <w:tcPr>
            <w:tcW w:w="1856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36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</w:tcPr>
          <w:p w:rsidR="00F8538D" w:rsidRPr="00C80486" w:rsidRDefault="00F8538D" w:rsidP="00E548E6">
            <w:pPr>
              <w:rPr>
                <w:i/>
                <w:sz w:val="24"/>
                <w:szCs w:val="24"/>
                <w:lang w:eastAsia="ru-RU"/>
              </w:rPr>
            </w:pPr>
            <w:r w:rsidRPr="00C80486">
              <w:rPr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09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</w:tcPr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 w:rsidRPr="00C80486"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09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14</w:t>
            </w:r>
          </w:p>
        </w:tc>
        <w:tc>
          <w:tcPr>
            <w:tcW w:w="185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12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</w:tcPr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 w:rsidRPr="00C80486">
              <w:rPr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909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22</w:t>
            </w:r>
          </w:p>
        </w:tc>
        <w:tc>
          <w:tcPr>
            <w:tcW w:w="185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24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  <w:shd w:val="pct12" w:color="auto" w:fill="auto"/>
          </w:tcPr>
          <w:p w:rsidR="00F8538D" w:rsidRPr="00C80486" w:rsidRDefault="00F8538D" w:rsidP="00E548E6">
            <w:pPr>
              <w:rPr>
                <w:b/>
                <w:sz w:val="24"/>
                <w:szCs w:val="24"/>
                <w:lang w:eastAsia="ru-RU"/>
              </w:rPr>
            </w:pPr>
            <w:r w:rsidRPr="00C80486">
              <w:rPr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909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</w:tcPr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 w:rsidRPr="00C80486">
              <w:rPr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 w:rsidRPr="00C80486">
              <w:rPr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909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8538D" w:rsidRPr="00C80486" w:rsidRDefault="00F8538D" w:rsidP="00E548E6">
            <w:pPr>
              <w:jc w:val="center"/>
              <w:rPr>
                <w:sz w:val="24"/>
                <w:szCs w:val="24"/>
                <w:lang w:eastAsia="ru-RU"/>
              </w:rPr>
            </w:pPr>
            <w:r w:rsidRPr="00C8048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</w:tcPr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9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-</w:t>
            </w:r>
          </w:p>
        </w:tc>
      </w:tr>
      <w:tr w:rsidR="00F8538D" w:rsidRPr="00C80486" w:rsidTr="00F8538D">
        <w:trPr>
          <w:jc w:val="center"/>
        </w:trPr>
        <w:tc>
          <w:tcPr>
            <w:tcW w:w="2509" w:type="dxa"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 w:rsidRPr="00C80486">
              <w:rPr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proofErr w:type="spellStart"/>
            <w:r w:rsidRPr="00C80486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proofErr w:type="spellStart"/>
            <w:r w:rsidRPr="00C80486">
              <w:rPr>
                <w:sz w:val="24"/>
                <w:szCs w:val="24"/>
              </w:rPr>
              <w:t>зач</w:t>
            </w:r>
            <w:proofErr w:type="spellEnd"/>
          </w:p>
        </w:tc>
      </w:tr>
      <w:tr w:rsidR="00F8538D" w:rsidRPr="00C80486" w:rsidTr="00F8538D">
        <w:trPr>
          <w:jc w:val="center"/>
        </w:trPr>
        <w:tc>
          <w:tcPr>
            <w:tcW w:w="2509" w:type="dxa"/>
            <w:shd w:val="pct12" w:color="auto" w:fill="auto"/>
          </w:tcPr>
          <w:p w:rsidR="00F8538D" w:rsidRPr="00C80486" w:rsidRDefault="00F8538D" w:rsidP="00E548E6">
            <w:pPr>
              <w:rPr>
                <w:sz w:val="24"/>
                <w:szCs w:val="24"/>
                <w:lang w:eastAsia="ru-RU"/>
              </w:rPr>
            </w:pPr>
            <w:r w:rsidRPr="00C80486">
              <w:rPr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909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b/>
                <w:sz w:val="24"/>
                <w:szCs w:val="24"/>
              </w:rPr>
            </w:pPr>
            <w:r w:rsidRPr="00C80486">
              <w:rPr>
                <w:b/>
                <w:sz w:val="24"/>
                <w:szCs w:val="24"/>
              </w:rPr>
              <w:t>72</w:t>
            </w:r>
          </w:p>
          <w:p w:rsidR="00F8538D" w:rsidRPr="00C80486" w:rsidRDefault="00F8538D" w:rsidP="00E548E6">
            <w:pPr>
              <w:jc w:val="center"/>
              <w:rPr>
                <w:b/>
                <w:sz w:val="24"/>
                <w:szCs w:val="24"/>
              </w:rPr>
            </w:pPr>
            <w:r w:rsidRPr="00C80486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C80486">
              <w:rPr>
                <w:b/>
                <w:sz w:val="24"/>
                <w:szCs w:val="24"/>
              </w:rPr>
              <w:t>з.е</w:t>
            </w:r>
            <w:proofErr w:type="spellEnd"/>
            <w:r w:rsidRPr="00C804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36</w:t>
            </w:r>
          </w:p>
        </w:tc>
        <w:tc>
          <w:tcPr>
            <w:tcW w:w="1856" w:type="dxa"/>
            <w:shd w:val="pct12" w:color="auto" w:fill="auto"/>
          </w:tcPr>
          <w:p w:rsidR="00F8538D" w:rsidRPr="00C80486" w:rsidRDefault="00F8538D" w:rsidP="00E548E6">
            <w:pPr>
              <w:jc w:val="center"/>
              <w:rPr>
                <w:sz w:val="24"/>
                <w:szCs w:val="24"/>
              </w:rPr>
            </w:pPr>
            <w:r w:rsidRPr="00C80486">
              <w:rPr>
                <w:sz w:val="24"/>
                <w:szCs w:val="24"/>
              </w:rPr>
              <w:t>36</w:t>
            </w:r>
          </w:p>
        </w:tc>
      </w:tr>
    </w:tbl>
    <w:p w:rsidR="00EB56F6" w:rsidRPr="00C80486" w:rsidRDefault="00EB56F6" w:rsidP="00C93950">
      <w:pPr>
        <w:jc w:val="both"/>
      </w:pPr>
    </w:p>
    <w:p w:rsidR="00F74082" w:rsidRPr="00856760" w:rsidRDefault="00F74082" w:rsidP="00C93950">
      <w:pPr>
        <w:jc w:val="both"/>
        <w:rPr>
          <w:i/>
          <w:sz w:val="28"/>
          <w:szCs w:val="28"/>
        </w:rPr>
      </w:pPr>
      <w:r w:rsidRPr="00856760">
        <w:rPr>
          <w:b/>
        </w:rPr>
        <w:t>4. Содержание дисциплины:</w:t>
      </w:r>
      <w:r w:rsidRPr="00856760">
        <w:rPr>
          <w:i/>
          <w:sz w:val="28"/>
          <w:szCs w:val="28"/>
        </w:rPr>
        <w:t xml:space="preserve"> </w:t>
      </w:r>
    </w:p>
    <w:p w:rsidR="00F74082" w:rsidRPr="00856760" w:rsidRDefault="00F74082" w:rsidP="0075212D">
      <w:pPr>
        <w:ind w:firstLine="284"/>
        <w:jc w:val="both"/>
      </w:pPr>
      <w:r w:rsidRPr="00856760"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02639" w:rsidRPr="00856760" w:rsidRDefault="00902639" w:rsidP="0075212D">
      <w:pPr>
        <w:jc w:val="both"/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1971A2" w:rsidRDefault="001971A2" w:rsidP="00BC7E54">
      <w:pPr>
        <w:rPr>
          <w:b/>
        </w:rPr>
      </w:pPr>
    </w:p>
    <w:p w:rsidR="001971A2" w:rsidRDefault="001971A2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F8538D" w:rsidRDefault="00F8538D" w:rsidP="00BC7E54">
      <w:pPr>
        <w:rPr>
          <w:b/>
        </w:rPr>
      </w:pPr>
    </w:p>
    <w:p w:rsidR="00F8538D" w:rsidRDefault="00F8538D" w:rsidP="00BC7E54">
      <w:pPr>
        <w:rPr>
          <w:b/>
        </w:rPr>
      </w:pPr>
    </w:p>
    <w:p w:rsidR="00F8538D" w:rsidRDefault="00F8538D" w:rsidP="00BC7E54">
      <w:pPr>
        <w:rPr>
          <w:b/>
        </w:rPr>
      </w:pPr>
    </w:p>
    <w:p w:rsidR="00D8754E" w:rsidRDefault="00D8754E" w:rsidP="00BC7E54">
      <w:pPr>
        <w:rPr>
          <w:b/>
        </w:rPr>
      </w:pPr>
    </w:p>
    <w:p w:rsidR="00BC7E54" w:rsidRPr="00856760" w:rsidRDefault="00F74082" w:rsidP="00BC7E54">
      <w:pPr>
        <w:rPr>
          <w:b/>
        </w:rPr>
      </w:pPr>
      <w:r w:rsidRPr="00856760">
        <w:rPr>
          <w:b/>
        </w:rPr>
        <w:lastRenderedPageBreak/>
        <w:t>4.1. Содержание разделов дисциплины:</w:t>
      </w:r>
    </w:p>
    <w:p w:rsidR="00A604CC" w:rsidRPr="00856760" w:rsidRDefault="00A604CC" w:rsidP="00DE7A7D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20"/>
        <w:gridCol w:w="6370"/>
      </w:tblGrid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E63E3">
              <w:rPr>
                <w:lang w:eastAsia="en-US"/>
              </w:rPr>
              <w:t>п</w:t>
            </w:r>
            <w:proofErr w:type="spellEnd"/>
            <w:proofErr w:type="gramEnd"/>
            <w:r w:rsidRPr="006E63E3">
              <w:rPr>
                <w:lang w:eastAsia="en-US"/>
              </w:rPr>
              <w:t>/</w:t>
            </w:r>
            <w:proofErr w:type="spellStart"/>
            <w:r w:rsidRPr="006E63E3">
              <w:rPr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Содержание раздела</w:t>
            </w:r>
          </w:p>
        </w:tc>
      </w:tr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</w:t>
            </w:r>
          </w:p>
        </w:tc>
      </w:tr>
      <w:tr w:rsidR="007E2BA7" w:rsidRPr="00856760" w:rsidTr="00EB56F6">
        <w:trPr>
          <w:trHeight w:val="1291"/>
        </w:trPr>
        <w:tc>
          <w:tcPr>
            <w:tcW w:w="710" w:type="dxa"/>
          </w:tcPr>
          <w:p w:rsidR="007E2BA7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1.</w:t>
            </w:r>
          </w:p>
        </w:tc>
        <w:tc>
          <w:tcPr>
            <w:tcW w:w="3120" w:type="dxa"/>
          </w:tcPr>
          <w:p w:rsidR="007E2BA7" w:rsidRPr="006E63E3" w:rsidRDefault="00240A64" w:rsidP="00562870">
            <w:pPr>
              <w:tabs>
                <w:tab w:val="left" w:pos="708"/>
              </w:tabs>
              <w:spacing w:line="276" w:lineRule="auto"/>
            </w:pPr>
            <w:r w:rsidRPr="006E63E3">
              <w:t>Физическая культура в профессиональной подготовке студентов и социокульту</w:t>
            </w:r>
            <w:r w:rsidR="00DB1866" w:rsidRPr="006E63E3">
              <w:t>рное развитие личности студента</w:t>
            </w:r>
          </w:p>
        </w:tc>
        <w:tc>
          <w:tcPr>
            <w:tcW w:w="6370" w:type="dxa"/>
          </w:tcPr>
          <w:p w:rsidR="0075773E" w:rsidRPr="006E63E3" w:rsidRDefault="00C26577" w:rsidP="00240A64">
            <w:pPr>
              <w:jc w:val="both"/>
            </w:pPr>
            <w:r w:rsidRPr="006E63E3">
              <w:t xml:space="preserve">Социально-биологические основы адаптации организма человека к физической и умственной деятельности, факторам </w:t>
            </w:r>
            <w:r w:rsidR="00DB1866" w:rsidRPr="006E63E3">
              <w:t>среды обитания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Образ жизни и его отражение </w:t>
            </w:r>
            <w:r w:rsidR="00DB1866" w:rsidRPr="006E63E3">
              <w:t>в профессиональной деятельности</w:t>
            </w:r>
          </w:p>
          <w:p w:rsidR="00C26577" w:rsidRPr="006E63E3" w:rsidRDefault="00C26577" w:rsidP="00240A64">
            <w:pPr>
              <w:jc w:val="both"/>
            </w:pPr>
            <w:r w:rsidRPr="006E63E3">
              <w:t>Общая физическая и спортивная подготовка студе</w:t>
            </w:r>
            <w:r w:rsidR="00DB1866" w:rsidRPr="006E63E3">
              <w:t>нтов в образовательном процессе</w:t>
            </w:r>
          </w:p>
          <w:p w:rsidR="00C26577" w:rsidRPr="006E63E3" w:rsidRDefault="00C26577" w:rsidP="00240A64">
            <w:pPr>
              <w:jc w:val="both"/>
            </w:pPr>
            <w:r w:rsidRPr="006E63E3">
              <w:t>Методические основы самостоятельных занятий физическими упражнениями и самоконтроль в процессе занят</w:t>
            </w:r>
            <w:r w:rsidR="00DB1866" w:rsidRPr="006E63E3">
              <w:t>ий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Профессионально-прикладная физическая </w:t>
            </w:r>
            <w:r w:rsidR="00DB1866" w:rsidRPr="006E63E3">
              <w:t>подготовка будущих специалистов</w:t>
            </w:r>
          </w:p>
        </w:tc>
      </w:tr>
      <w:tr w:rsidR="00F74082" w:rsidRPr="00856760" w:rsidTr="00EB56F6">
        <w:trPr>
          <w:trHeight w:val="1291"/>
        </w:trPr>
        <w:tc>
          <w:tcPr>
            <w:tcW w:w="710" w:type="dxa"/>
          </w:tcPr>
          <w:p w:rsidR="00F74082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2.</w:t>
            </w:r>
          </w:p>
        </w:tc>
        <w:tc>
          <w:tcPr>
            <w:tcW w:w="3120" w:type="dxa"/>
          </w:tcPr>
          <w:p w:rsidR="00F74082" w:rsidRPr="006E63E3" w:rsidRDefault="00DB1866" w:rsidP="00562870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t>Гимнастика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гимнастикой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Общеразв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ивающие упражнения с предметами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lang w:eastAsia="en-US"/>
              </w:rPr>
            </w:pPr>
            <w:r w:rsidRPr="006E63E3">
              <w:rPr>
                <w:color w:val="000000"/>
              </w:rPr>
              <w:t>Упражнения с партнером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3.</w:t>
            </w:r>
          </w:p>
        </w:tc>
        <w:tc>
          <w:tcPr>
            <w:tcW w:w="3120" w:type="dxa"/>
          </w:tcPr>
          <w:p w:rsidR="00597D50" w:rsidRPr="006E63E3" w:rsidRDefault="00597D50" w:rsidP="00562870">
            <w:pPr>
              <w:spacing w:line="276" w:lineRule="auto"/>
              <w:jc w:val="both"/>
              <w:rPr>
                <w:lang w:eastAsia="en-US"/>
              </w:rPr>
            </w:pPr>
            <w:r w:rsidRPr="006E63E3">
              <w:t xml:space="preserve">Легкая </w:t>
            </w:r>
            <w:r w:rsidR="00DB1866" w:rsidRPr="006E63E3">
              <w:t>атлетика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легкой атлетикой.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стайерского бега</w:t>
            </w:r>
          </w:p>
          <w:p w:rsidR="00222AC5" w:rsidRPr="006E63E3" w:rsidRDefault="00222AC5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спринтерского бега</w:t>
            </w:r>
          </w:p>
          <w:p w:rsidR="00597D50" w:rsidRPr="006E63E3" w:rsidRDefault="00DB1866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Развитие</w:t>
            </w:r>
            <w:r w:rsidR="00DB1866" w:rsidRPr="006E63E3">
              <w:t xml:space="preserve"> скоростно-силовых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звитие скоростных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4.</w:t>
            </w:r>
          </w:p>
        </w:tc>
        <w:tc>
          <w:tcPr>
            <w:tcW w:w="3120" w:type="dxa"/>
          </w:tcPr>
          <w:p w:rsidR="00597D50" w:rsidRPr="006E63E3" w:rsidRDefault="00DB1866" w:rsidP="00B20828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6E63E3">
              <w:rPr>
                <w:lang w:eastAsia="en-US"/>
              </w:rPr>
              <w:t>Лыжная подготовка</w:t>
            </w:r>
          </w:p>
        </w:tc>
        <w:tc>
          <w:tcPr>
            <w:tcW w:w="6370" w:type="dxa"/>
          </w:tcPr>
          <w:p w:rsidR="00597D50" w:rsidRPr="006E63E3" w:rsidRDefault="00597D50" w:rsidP="007365B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при занятиях лыжной подготовкой</w:t>
            </w:r>
          </w:p>
          <w:p w:rsidR="00597D50" w:rsidRPr="006E63E3" w:rsidRDefault="00597D50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лыжных ходов</w:t>
            </w:r>
          </w:p>
          <w:p w:rsidR="007E2BA7" w:rsidRPr="006E63E3" w:rsidRDefault="00DB1866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торможения на лыжах</w:t>
            </w:r>
          </w:p>
          <w:p w:rsidR="007E2BA7" w:rsidRPr="006E63E3" w:rsidRDefault="007E2BA7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5.</w:t>
            </w:r>
          </w:p>
        </w:tc>
        <w:tc>
          <w:tcPr>
            <w:tcW w:w="3120" w:type="dxa"/>
          </w:tcPr>
          <w:p w:rsidR="00597D50" w:rsidRPr="006E63E3" w:rsidRDefault="007E2BA7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Плавание</w:t>
            </w:r>
          </w:p>
        </w:tc>
        <w:tc>
          <w:tcPr>
            <w:tcW w:w="6370" w:type="dxa"/>
          </w:tcPr>
          <w:p w:rsidR="00597D50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</w:t>
            </w:r>
            <w:r w:rsidR="00DB1866" w:rsidRPr="006E63E3">
              <w:t>пасности при занятиях плаванием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Ра</w:t>
            </w:r>
            <w:r w:rsidR="00DB1866" w:rsidRPr="006E63E3">
              <w:t>звитие специальной выносливости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Техни</w:t>
            </w:r>
            <w:r w:rsidR="00DB1866" w:rsidRPr="006E63E3">
              <w:rPr>
                <w:lang w:eastAsia="en-US"/>
              </w:rPr>
              <w:t>ка спортивных способов плавания</w:t>
            </w:r>
          </w:p>
        </w:tc>
      </w:tr>
      <w:tr w:rsidR="007E2BA7" w:rsidRPr="00856760" w:rsidTr="00EB56F6">
        <w:tc>
          <w:tcPr>
            <w:tcW w:w="710" w:type="dxa"/>
          </w:tcPr>
          <w:p w:rsidR="007E2BA7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6.</w:t>
            </w:r>
          </w:p>
        </w:tc>
        <w:tc>
          <w:tcPr>
            <w:tcW w:w="3120" w:type="dxa"/>
          </w:tcPr>
          <w:p w:rsidR="007E2BA7" w:rsidRPr="006E63E3" w:rsidRDefault="00DB1866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Спортивные игры</w:t>
            </w:r>
          </w:p>
        </w:tc>
        <w:tc>
          <w:tcPr>
            <w:tcW w:w="6370" w:type="dxa"/>
          </w:tcPr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безопасности при занятиях спортивными играми.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Технические и тактические действия спортивных игр (волейбол, баскетбол, дартс, мини-футбол)</w:t>
            </w:r>
          </w:p>
        </w:tc>
      </w:tr>
    </w:tbl>
    <w:p w:rsidR="001D1B7D" w:rsidRPr="00856760" w:rsidRDefault="001D1B7D" w:rsidP="00C93950">
      <w:pPr>
        <w:rPr>
          <w:b/>
        </w:rPr>
      </w:pPr>
    </w:p>
    <w:p w:rsidR="00F74082" w:rsidRDefault="00F74082" w:rsidP="00C93950">
      <w:pPr>
        <w:rPr>
          <w:b/>
        </w:rPr>
      </w:pPr>
      <w:r w:rsidRPr="00856760">
        <w:rPr>
          <w:b/>
        </w:rPr>
        <w:t>4.2 Разделы дисциплины и междисциплинарные связи с обеспечиваемыми (последующими) дисци</w:t>
      </w:r>
      <w:r w:rsidR="00CB2F4F">
        <w:rPr>
          <w:b/>
        </w:rPr>
        <w:t>плинами</w:t>
      </w:r>
    </w:p>
    <w:p w:rsidR="0097188E" w:rsidRPr="00856760" w:rsidRDefault="0097188E" w:rsidP="00C93950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94"/>
        <w:gridCol w:w="1118"/>
        <w:gridCol w:w="1134"/>
        <w:gridCol w:w="992"/>
        <w:gridCol w:w="992"/>
        <w:gridCol w:w="993"/>
        <w:gridCol w:w="1098"/>
      </w:tblGrid>
      <w:tr w:rsidR="00F74082" w:rsidRPr="00856760" w:rsidTr="00077D50">
        <w:tc>
          <w:tcPr>
            <w:tcW w:w="567" w:type="dxa"/>
            <w:vMerge w:val="restart"/>
          </w:tcPr>
          <w:p w:rsidR="00F74082" w:rsidRPr="00856760" w:rsidRDefault="00F74082" w:rsidP="00077D50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2994" w:type="dxa"/>
            <w:vMerge w:val="restart"/>
          </w:tcPr>
          <w:p w:rsidR="00F74082" w:rsidRPr="00856760" w:rsidRDefault="00F74082" w:rsidP="00077D50">
            <w:r w:rsidRPr="00856760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6"/>
          </w:tcPr>
          <w:p w:rsidR="00F74082" w:rsidRPr="00856760" w:rsidRDefault="00F74082" w:rsidP="00077D50">
            <w:r w:rsidRPr="00856760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6FB4" w:rsidRPr="00856760" w:rsidTr="00BC6FB4">
        <w:tc>
          <w:tcPr>
            <w:tcW w:w="567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2994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</w:pPr>
            <w:r w:rsidRPr="00856760">
              <w:t>1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3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4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</w:pPr>
            <w:r w:rsidRPr="00856760">
              <w:t>5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</w:pPr>
            <w:r>
              <w:t>6</w:t>
            </w:r>
          </w:p>
        </w:tc>
      </w:tr>
      <w:tr w:rsidR="00BC6FB4" w:rsidRPr="00856760" w:rsidTr="00BC6FB4">
        <w:tc>
          <w:tcPr>
            <w:tcW w:w="567" w:type="dxa"/>
          </w:tcPr>
          <w:p w:rsidR="00BC6FB4" w:rsidRPr="00856760" w:rsidRDefault="001971A2" w:rsidP="00077D50">
            <w:pPr>
              <w:jc w:val="center"/>
            </w:pPr>
            <w:r>
              <w:t>1</w:t>
            </w:r>
            <w:r w:rsidR="00BC6FB4" w:rsidRPr="00856760">
              <w:t>.</w:t>
            </w:r>
          </w:p>
        </w:tc>
        <w:tc>
          <w:tcPr>
            <w:tcW w:w="2994" w:type="dxa"/>
          </w:tcPr>
          <w:p w:rsidR="00BC6FB4" w:rsidRPr="00856760" w:rsidRDefault="00BC6FB4" w:rsidP="00077D50">
            <w:r>
              <w:t>Производственная практика</w:t>
            </w: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604CC" w:rsidRPr="00856760" w:rsidRDefault="00A604CC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 xml:space="preserve">4.3. Разделы дисциплин и виды </w:t>
      </w:r>
      <w:r w:rsidR="00CB2F4F">
        <w:rPr>
          <w:b/>
        </w:rPr>
        <w:t>занятий</w:t>
      </w:r>
    </w:p>
    <w:p w:rsidR="00F74082" w:rsidRDefault="00BC1D8E" w:rsidP="00BC1D8E">
      <w:pPr>
        <w:jc w:val="center"/>
      </w:pPr>
      <w:r>
        <w:t>о</w:t>
      </w:r>
      <w:r w:rsidR="00BC6FB4" w:rsidRPr="00BC6FB4">
        <w:t>чная форма обучения</w:t>
      </w:r>
    </w:p>
    <w:p w:rsidR="008F5F95" w:rsidRPr="00BC6FB4" w:rsidRDefault="008F5F95" w:rsidP="00BC1D8E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984"/>
        <w:gridCol w:w="184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Лекции</w:t>
            </w:r>
          </w:p>
        </w:tc>
        <w:tc>
          <w:tcPr>
            <w:tcW w:w="1984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занятия</w:t>
            </w:r>
          </w:p>
        </w:tc>
        <w:tc>
          <w:tcPr>
            <w:tcW w:w="1843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984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843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Физическая культура в профессиональной подготовке студентов и социокультурн</w:t>
            </w:r>
            <w:r w:rsidR="0075773E" w:rsidRPr="00856760">
              <w:rPr>
                <w:rFonts w:ascii="Times New Roman" w:hAnsi="Times New Roman"/>
                <w:szCs w:val="24"/>
              </w:rPr>
              <w:t xml:space="preserve">ое развитие личности студента. </w:t>
            </w:r>
          </w:p>
        </w:tc>
        <w:tc>
          <w:tcPr>
            <w:tcW w:w="992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  <w:tc>
          <w:tcPr>
            <w:tcW w:w="1984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843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097308" w:rsidRPr="00131648" w:rsidRDefault="00DB1866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4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660CA5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131648" w:rsidRPr="00856760" w:rsidRDefault="00131648" w:rsidP="00660CA5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5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b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Плавание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6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игры (волейбол, баскетбол, мини-футбол, дартс)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</w:tr>
      <w:tr w:rsidR="00131648" w:rsidRPr="00856760" w:rsidTr="00BE5E87">
        <w:tc>
          <w:tcPr>
            <w:tcW w:w="648" w:type="dxa"/>
          </w:tcPr>
          <w:p w:rsidR="00131648" w:rsidRPr="00856760" w:rsidRDefault="00131648" w:rsidP="00042EAA"/>
        </w:tc>
        <w:tc>
          <w:tcPr>
            <w:tcW w:w="3855" w:type="dxa"/>
            <w:vAlign w:val="bottom"/>
          </w:tcPr>
          <w:p w:rsidR="00131648" w:rsidRPr="00856760" w:rsidRDefault="00131648" w:rsidP="00BE5E87">
            <w:pPr>
              <w:jc w:val="right"/>
              <w:rPr>
                <w:b/>
              </w:rPr>
            </w:pPr>
            <w:r w:rsidRPr="0085676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26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46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BC1D8E" w:rsidRDefault="00BC1D8E" w:rsidP="00E141A0"/>
    <w:p w:rsidR="00F74082" w:rsidRDefault="001A172C" w:rsidP="00C93950">
      <w:pPr>
        <w:rPr>
          <w:b/>
        </w:rPr>
      </w:pPr>
      <w:r w:rsidRPr="00856760">
        <w:rPr>
          <w:b/>
        </w:rPr>
        <w:t>4.4</w:t>
      </w:r>
      <w:r w:rsidR="00F74082" w:rsidRPr="00856760">
        <w:rPr>
          <w:b/>
        </w:rPr>
        <w:t>. Практические занятия</w:t>
      </w:r>
    </w:p>
    <w:p w:rsidR="00F900E9" w:rsidRPr="00856760" w:rsidRDefault="00F900E9" w:rsidP="00C93950">
      <w:pPr>
        <w:rPr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2552"/>
      </w:tblGrid>
      <w:tr w:rsidR="00097308" w:rsidRPr="00856760" w:rsidTr="00D8754E">
        <w:tc>
          <w:tcPr>
            <w:tcW w:w="568" w:type="dxa"/>
            <w:vMerge w:val="restart"/>
            <w:vAlign w:val="center"/>
          </w:tcPr>
          <w:p w:rsidR="00097308" w:rsidRPr="00856760" w:rsidRDefault="00097308" w:rsidP="00042EAA">
            <w:pPr>
              <w:pStyle w:val="a4"/>
            </w:pPr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№ раздела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Тематика практических занятий (семинаров)</w:t>
            </w:r>
          </w:p>
        </w:tc>
        <w:tc>
          <w:tcPr>
            <w:tcW w:w="2552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Трудоемкость</w:t>
            </w:r>
          </w:p>
          <w:p w:rsidR="00097308" w:rsidRPr="00856760" w:rsidRDefault="00097308" w:rsidP="00042EAA">
            <w:pPr>
              <w:pStyle w:val="a4"/>
              <w:jc w:val="center"/>
            </w:pPr>
            <w:r w:rsidRPr="00856760">
              <w:t>(час.)</w:t>
            </w:r>
          </w:p>
        </w:tc>
      </w:tr>
      <w:tr w:rsidR="00F8538D" w:rsidRPr="00856760" w:rsidTr="00E3297B">
        <w:tc>
          <w:tcPr>
            <w:tcW w:w="568" w:type="dxa"/>
            <w:vMerge/>
          </w:tcPr>
          <w:p w:rsidR="00F8538D" w:rsidRPr="00856760" w:rsidRDefault="00F8538D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8538D" w:rsidRPr="00856760" w:rsidRDefault="00F8538D" w:rsidP="00042EAA">
            <w:pPr>
              <w:pStyle w:val="a4"/>
            </w:pPr>
          </w:p>
        </w:tc>
        <w:tc>
          <w:tcPr>
            <w:tcW w:w="6095" w:type="dxa"/>
            <w:vMerge/>
          </w:tcPr>
          <w:p w:rsidR="00F8538D" w:rsidRPr="00856760" w:rsidRDefault="00F8538D" w:rsidP="00042EAA">
            <w:pPr>
              <w:pStyle w:val="a4"/>
            </w:pPr>
          </w:p>
        </w:tc>
        <w:tc>
          <w:tcPr>
            <w:tcW w:w="2552" w:type="dxa"/>
          </w:tcPr>
          <w:p w:rsidR="00F8538D" w:rsidRPr="00856760" w:rsidRDefault="00F8538D" w:rsidP="00042EAA">
            <w:pPr>
              <w:pStyle w:val="a4"/>
              <w:jc w:val="center"/>
            </w:pPr>
            <w:r w:rsidRPr="00856760">
              <w:t>очная</w:t>
            </w:r>
          </w:p>
        </w:tc>
      </w:tr>
      <w:tr w:rsidR="00F8538D" w:rsidRPr="00856760" w:rsidTr="00DD0428">
        <w:trPr>
          <w:trHeight w:val="369"/>
        </w:trPr>
        <w:tc>
          <w:tcPr>
            <w:tcW w:w="568" w:type="dxa"/>
          </w:tcPr>
          <w:p w:rsidR="00F8538D" w:rsidRPr="00856760" w:rsidRDefault="00F8538D" w:rsidP="00042EAA">
            <w:pPr>
              <w:pStyle w:val="a4"/>
              <w:jc w:val="center"/>
            </w:pPr>
            <w:r w:rsidRPr="00856760">
              <w:t>1</w:t>
            </w:r>
          </w:p>
        </w:tc>
        <w:tc>
          <w:tcPr>
            <w:tcW w:w="1276" w:type="dxa"/>
          </w:tcPr>
          <w:p w:rsidR="00F8538D" w:rsidRPr="00856760" w:rsidRDefault="00F8538D" w:rsidP="00042EAA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F8538D" w:rsidRPr="00856760" w:rsidRDefault="00F8538D" w:rsidP="00042EAA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2552" w:type="dxa"/>
          </w:tcPr>
          <w:p w:rsidR="00F8538D" w:rsidRPr="00856760" w:rsidRDefault="00F8538D" w:rsidP="00042EAA">
            <w:pPr>
              <w:pStyle w:val="a4"/>
              <w:jc w:val="center"/>
            </w:pPr>
            <w:r w:rsidRPr="00856760">
              <w:t>4</w:t>
            </w:r>
          </w:p>
        </w:tc>
      </w:tr>
      <w:tr w:rsidR="00F8538D" w:rsidRPr="00856760" w:rsidTr="00505460">
        <w:trPr>
          <w:trHeight w:val="3051"/>
        </w:trPr>
        <w:tc>
          <w:tcPr>
            <w:tcW w:w="568" w:type="dxa"/>
          </w:tcPr>
          <w:p w:rsidR="00F8538D" w:rsidRPr="00856760" w:rsidRDefault="00F8538D" w:rsidP="00E93474">
            <w:pPr>
              <w:pStyle w:val="a4"/>
              <w:jc w:val="center"/>
            </w:pPr>
            <w:r w:rsidRPr="00856760">
              <w:t>1</w:t>
            </w:r>
            <w:r>
              <w:t>.</w:t>
            </w:r>
          </w:p>
        </w:tc>
        <w:tc>
          <w:tcPr>
            <w:tcW w:w="1276" w:type="dxa"/>
          </w:tcPr>
          <w:p w:rsidR="00F8538D" w:rsidRPr="00856760" w:rsidRDefault="00F8538D" w:rsidP="00F440F7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предметами: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 гантелями на развитие плечевого пояса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на мышцы ног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на развитие брюшного пресса и мышц спины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для  мышц  рук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телом: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Удержание угла в висе и упоре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Выход силовой в упор (муж.)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Переворот силой в упор (муж.)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Отжимание из упора на брусьях (муж.); от пола (жен)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гантелями на развитие мышц сгибателей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Силовые упражнения с собственным телом 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Подтягивание на перекладине (муж.); 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на низкой перекладине  (жен)</w:t>
            </w:r>
          </w:p>
          <w:p w:rsidR="00F8538D" w:rsidRPr="00856760" w:rsidRDefault="00F8538D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партнером</w:t>
            </w:r>
          </w:p>
        </w:tc>
        <w:tc>
          <w:tcPr>
            <w:tcW w:w="2552" w:type="dxa"/>
          </w:tcPr>
          <w:p w:rsidR="00F8538D" w:rsidRPr="00856760" w:rsidRDefault="00F8538D" w:rsidP="0097188E">
            <w:pPr>
              <w:jc w:val="center"/>
            </w:pPr>
            <w:r w:rsidRPr="00856760">
              <w:t>10</w:t>
            </w:r>
          </w:p>
        </w:tc>
      </w:tr>
      <w:tr w:rsidR="00F8538D" w:rsidRPr="00856760" w:rsidTr="00BC5F0D">
        <w:trPr>
          <w:trHeight w:val="50"/>
        </w:trPr>
        <w:tc>
          <w:tcPr>
            <w:tcW w:w="568" w:type="dxa"/>
          </w:tcPr>
          <w:p w:rsidR="00F8538D" w:rsidRPr="00856760" w:rsidRDefault="00F8538D" w:rsidP="00E93474">
            <w:pPr>
              <w:pStyle w:val="a4"/>
              <w:jc w:val="center"/>
            </w:pPr>
            <w:r w:rsidRPr="00856760">
              <w:t>2</w:t>
            </w:r>
            <w:r>
              <w:t>.</w:t>
            </w:r>
          </w:p>
        </w:tc>
        <w:tc>
          <w:tcPr>
            <w:tcW w:w="1276" w:type="dxa"/>
          </w:tcPr>
          <w:p w:rsidR="00F8538D" w:rsidRPr="00856760" w:rsidRDefault="00F8538D" w:rsidP="00222AC5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6095" w:type="dxa"/>
          </w:tcPr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iCs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85676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1. Бег 3000 м (муж.)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2. Бег 2000 м  (жен.)</w:t>
            </w:r>
          </w:p>
          <w:p w:rsidR="00F8538D" w:rsidRPr="00856760" w:rsidRDefault="00F8538D" w:rsidP="00222AC5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856760">
              <w:t>Совершенствование техники спринтерского бега</w:t>
            </w:r>
            <w:r w:rsidRPr="00856760">
              <w:rPr>
                <w:iCs/>
              </w:rPr>
              <w:t>.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способностей. 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2552" w:type="dxa"/>
          </w:tcPr>
          <w:p w:rsidR="00F8538D" w:rsidRPr="00856760" w:rsidRDefault="00F8538D" w:rsidP="00243B6C">
            <w:pPr>
              <w:jc w:val="center"/>
            </w:pPr>
            <w:r w:rsidRPr="00856760">
              <w:t>10</w:t>
            </w:r>
          </w:p>
        </w:tc>
      </w:tr>
      <w:tr w:rsidR="00F8538D" w:rsidRPr="00856760" w:rsidTr="005B2394">
        <w:trPr>
          <w:trHeight w:val="1833"/>
        </w:trPr>
        <w:tc>
          <w:tcPr>
            <w:tcW w:w="568" w:type="dxa"/>
          </w:tcPr>
          <w:p w:rsidR="00F8538D" w:rsidRPr="00856760" w:rsidRDefault="00F8538D" w:rsidP="00E93474">
            <w:pPr>
              <w:pStyle w:val="a4"/>
              <w:jc w:val="center"/>
            </w:pPr>
            <w:r w:rsidRPr="00856760">
              <w:lastRenderedPageBreak/>
              <w:t>3</w:t>
            </w:r>
            <w:r>
              <w:t>.</w:t>
            </w:r>
          </w:p>
        </w:tc>
        <w:tc>
          <w:tcPr>
            <w:tcW w:w="1276" w:type="dxa"/>
          </w:tcPr>
          <w:p w:rsidR="00F8538D" w:rsidRPr="00856760" w:rsidRDefault="00F8538D" w:rsidP="00F440F7">
            <w:pPr>
              <w:numPr>
                <w:ilvl w:val="12"/>
                <w:numId w:val="0"/>
              </w:numPr>
              <w:jc w:val="center"/>
            </w:pPr>
            <w:r w:rsidRPr="00856760">
              <w:t>4</w:t>
            </w:r>
          </w:p>
        </w:tc>
        <w:tc>
          <w:tcPr>
            <w:tcW w:w="6095" w:type="dxa"/>
          </w:tcPr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Техника передвижения на лыжах, 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лыжных ходов: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760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Бег на лыжах 3 км, 5 км – на время.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спусков и подъемов.</w:t>
            </w:r>
          </w:p>
        </w:tc>
        <w:tc>
          <w:tcPr>
            <w:tcW w:w="2552" w:type="dxa"/>
          </w:tcPr>
          <w:p w:rsidR="00F8538D" w:rsidRPr="00856760" w:rsidRDefault="00F8538D" w:rsidP="00564C3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60">
              <w:t>8</w:t>
            </w:r>
          </w:p>
        </w:tc>
      </w:tr>
      <w:tr w:rsidR="00F8538D" w:rsidRPr="00856760" w:rsidTr="00B87052">
        <w:trPr>
          <w:trHeight w:val="1921"/>
        </w:trPr>
        <w:tc>
          <w:tcPr>
            <w:tcW w:w="568" w:type="dxa"/>
          </w:tcPr>
          <w:p w:rsidR="00F8538D" w:rsidRPr="00856760" w:rsidRDefault="00F8538D" w:rsidP="00E93474">
            <w:pPr>
              <w:pStyle w:val="a4"/>
              <w:jc w:val="center"/>
            </w:pPr>
            <w:r w:rsidRPr="00856760">
              <w:t>4</w:t>
            </w:r>
            <w:r>
              <w:t>.</w:t>
            </w:r>
          </w:p>
        </w:tc>
        <w:tc>
          <w:tcPr>
            <w:tcW w:w="1276" w:type="dxa"/>
          </w:tcPr>
          <w:p w:rsidR="00F8538D" w:rsidRPr="00856760" w:rsidRDefault="00F8538D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5</w:t>
            </w:r>
          </w:p>
        </w:tc>
        <w:tc>
          <w:tcPr>
            <w:tcW w:w="6095" w:type="dxa"/>
          </w:tcPr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способов плавания: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Кроль  на груди, на спине, брасс.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 воде, искусственное дыхание пострадавшему, транспортировка пострадавшего.</w:t>
            </w:r>
          </w:p>
          <w:p w:rsidR="00F8538D" w:rsidRPr="00856760" w:rsidRDefault="00F8538D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Плавание вольным стилем 50 м, 100 м. </w:t>
            </w:r>
          </w:p>
          <w:p w:rsidR="00F8538D" w:rsidRPr="00856760" w:rsidRDefault="00F8538D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Брассом – 100 м, кролем – 100м.</w:t>
            </w:r>
          </w:p>
        </w:tc>
        <w:tc>
          <w:tcPr>
            <w:tcW w:w="2552" w:type="dxa"/>
            <w:vAlign w:val="center"/>
          </w:tcPr>
          <w:p w:rsidR="00F8538D" w:rsidRPr="00856760" w:rsidRDefault="00F8538D" w:rsidP="00261597">
            <w:pPr>
              <w:jc w:val="center"/>
            </w:pPr>
            <w:r>
              <w:t>8</w:t>
            </w:r>
          </w:p>
        </w:tc>
      </w:tr>
      <w:tr w:rsidR="00F8538D" w:rsidRPr="00856760" w:rsidTr="00261ACF">
        <w:trPr>
          <w:trHeight w:val="3197"/>
        </w:trPr>
        <w:tc>
          <w:tcPr>
            <w:tcW w:w="568" w:type="dxa"/>
            <w:vMerge w:val="restart"/>
          </w:tcPr>
          <w:p w:rsidR="00F8538D" w:rsidRPr="00856760" w:rsidRDefault="00F8538D" w:rsidP="00E93474">
            <w:pPr>
              <w:pStyle w:val="a4"/>
              <w:jc w:val="center"/>
            </w:pPr>
            <w:r w:rsidRPr="00856760">
              <w:t>5</w:t>
            </w:r>
            <w:r>
              <w:t>.</w:t>
            </w:r>
          </w:p>
        </w:tc>
        <w:tc>
          <w:tcPr>
            <w:tcW w:w="1276" w:type="dxa"/>
            <w:vMerge w:val="restart"/>
          </w:tcPr>
          <w:p w:rsidR="00F8538D" w:rsidRPr="00856760" w:rsidRDefault="00F8538D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6</w:t>
            </w:r>
          </w:p>
        </w:tc>
        <w:tc>
          <w:tcPr>
            <w:tcW w:w="6095" w:type="dxa"/>
          </w:tcPr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Баскетбол.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мяча.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перемещении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ладения мячом и развитие кондиционных и координационных способностей.   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баскетболе.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ловли и передачи мяча от груди двумя руками за 30 сек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баскетболе. </w:t>
            </w:r>
          </w:p>
          <w:p w:rsidR="00F8538D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броски, учебная игра.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8538D" w:rsidRPr="00856760" w:rsidRDefault="00F8538D" w:rsidP="00261597">
            <w:pPr>
              <w:jc w:val="center"/>
            </w:pPr>
            <w:r>
              <w:t>4</w:t>
            </w:r>
          </w:p>
        </w:tc>
      </w:tr>
      <w:tr w:rsidR="00F8538D" w:rsidRPr="00856760" w:rsidTr="0055771E">
        <w:trPr>
          <w:trHeight w:val="2357"/>
        </w:trPr>
        <w:tc>
          <w:tcPr>
            <w:tcW w:w="568" w:type="dxa"/>
            <w:vMerge/>
          </w:tcPr>
          <w:p w:rsidR="00F8538D" w:rsidRPr="00856760" w:rsidRDefault="00F8538D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8538D" w:rsidRPr="00856760" w:rsidRDefault="00F8538D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Волейбол.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подач мяча. Совершенствование техники нападающего удара.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мяча. 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подач мяча.    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защитных действий. Совершенствование тактики игры.   </w:t>
            </w:r>
          </w:p>
          <w:p w:rsidR="00F8538D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F8538D" w:rsidRPr="00856760" w:rsidRDefault="00F8538D" w:rsidP="00261597">
            <w:pPr>
              <w:jc w:val="center"/>
            </w:pPr>
            <w:r>
              <w:t>2</w:t>
            </w:r>
          </w:p>
        </w:tc>
      </w:tr>
      <w:tr w:rsidR="00F8538D" w:rsidRPr="00856760" w:rsidTr="0062383A">
        <w:trPr>
          <w:trHeight w:val="2655"/>
        </w:trPr>
        <w:tc>
          <w:tcPr>
            <w:tcW w:w="568" w:type="dxa"/>
            <w:vMerge/>
          </w:tcPr>
          <w:p w:rsidR="00F8538D" w:rsidRPr="00856760" w:rsidRDefault="00F8538D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8538D" w:rsidRPr="00856760" w:rsidRDefault="00F8538D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Мини-футбол.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перемещении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>, владения мячом и развитие кондиционных и координационных способностей.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мини-футболе.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передачи мяча.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мини-футболе. </w:t>
            </w:r>
          </w:p>
          <w:p w:rsidR="00F8538D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удары по воротам, учебная игра.</w:t>
            </w: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F8538D" w:rsidRPr="00856760" w:rsidRDefault="00F8538D" w:rsidP="00261597">
            <w:pPr>
              <w:jc w:val="center"/>
            </w:pPr>
            <w:r>
              <w:t>2</w:t>
            </w:r>
          </w:p>
        </w:tc>
      </w:tr>
      <w:tr w:rsidR="00F8538D" w:rsidRPr="00856760" w:rsidTr="0043179E">
        <w:trPr>
          <w:trHeight w:val="1305"/>
        </w:trPr>
        <w:tc>
          <w:tcPr>
            <w:tcW w:w="568" w:type="dxa"/>
            <w:vMerge/>
          </w:tcPr>
          <w:p w:rsidR="00F8538D" w:rsidRPr="00856760" w:rsidRDefault="00F8538D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8538D" w:rsidRPr="00856760" w:rsidRDefault="00F8538D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Дартс.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дротиками.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стоек в дартс.</w:t>
            </w:r>
          </w:p>
          <w:p w:rsidR="00F8538D" w:rsidRPr="00856760" w:rsidRDefault="00F8538D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Учебная игра (большой раунд, набор очков)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F8538D" w:rsidRPr="00856760" w:rsidRDefault="00F8538D" w:rsidP="00261597">
            <w:pPr>
              <w:jc w:val="center"/>
            </w:pPr>
            <w:r>
              <w:t>2</w:t>
            </w:r>
          </w:p>
        </w:tc>
      </w:tr>
    </w:tbl>
    <w:p w:rsidR="0058309F" w:rsidRPr="00856760" w:rsidRDefault="0058309F" w:rsidP="00C93950">
      <w:pPr>
        <w:rPr>
          <w:b/>
        </w:rPr>
      </w:pPr>
    </w:p>
    <w:p w:rsidR="00BC1D8E" w:rsidRDefault="00BC1D8E" w:rsidP="00DE1DF6">
      <w:pPr>
        <w:rPr>
          <w:b/>
        </w:rPr>
      </w:pPr>
    </w:p>
    <w:p w:rsidR="00BC1D8E" w:rsidRDefault="00BC1D8E" w:rsidP="00DE1DF6">
      <w:pPr>
        <w:rPr>
          <w:b/>
        </w:rPr>
      </w:pPr>
    </w:p>
    <w:p w:rsidR="00BC6FB4" w:rsidRDefault="00F900E9" w:rsidP="00DE1DF6">
      <w:pPr>
        <w:rPr>
          <w:b/>
        </w:rPr>
      </w:pPr>
      <w:r w:rsidRPr="00856760">
        <w:rPr>
          <w:b/>
        </w:rPr>
        <w:lastRenderedPageBreak/>
        <w:t>4.5</w:t>
      </w:r>
      <w:r w:rsidR="00F74082" w:rsidRPr="00856760">
        <w:rPr>
          <w:b/>
        </w:rPr>
        <w:t xml:space="preserve">. Примерная тематика курсовых проектов (работ) </w:t>
      </w:r>
      <w:r w:rsidR="00F74082" w:rsidRPr="00856760">
        <w:rPr>
          <w:i/>
        </w:rPr>
        <w:t xml:space="preserve">- </w:t>
      </w:r>
      <w:r w:rsidR="00564C3D" w:rsidRPr="00856760">
        <w:t xml:space="preserve">не предусмотрено </w:t>
      </w:r>
      <w:r w:rsidR="00F74082" w:rsidRPr="00856760">
        <w:t>УП</w:t>
      </w:r>
      <w:r w:rsidR="00F74082" w:rsidRPr="00856760">
        <w:rPr>
          <w:b/>
        </w:rPr>
        <w:t>.</w:t>
      </w:r>
    </w:p>
    <w:p w:rsidR="00BC6FB4" w:rsidRDefault="00BC6FB4" w:rsidP="00DE1DF6">
      <w:pPr>
        <w:rPr>
          <w:b/>
        </w:rPr>
      </w:pPr>
    </w:p>
    <w:p w:rsidR="00F74082" w:rsidRPr="000452F3" w:rsidRDefault="00F74082" w:rsidP="00D8754E">
      <w:pPr>
        <w:jc w:val="both"/>
        <w:rPr>
          <w:b/>
        </w:rPr>
      </w:pPr>
      <w:r w:rsidRPr="000452F3">
        <w:rPr>
          <w:b/>
        </w:rPr>
        <w:t xml:space="preserve">5. </w:t>
      </w:r>
      <w:proofErr w:type="gramStart"/>
      <w:r w:rsidRPr="000452F3">
        <w:rPr>
          <w:b/>
        </w:rPr>
        <w:t xml:space="preserve">Учебно-методическое обеспечение самостоятельной работы обучающихся по дисциплине для </w:t>
      </w:r>
      <w:r w:rsidR="000452F3" w:rsidRPr="000452F3">
        <w:rPr>
          <w:b/>
        </w:rPr>
        <w:t>студентов</w:t>
      </w:r>
      <w:r w:rsidR="00F8538D">
        <w:rPr>
          <w:b/>
        </w:rPr>
        <w:t xml:space="preserve"> – не предусмотрено</w:t>
      </w:r>
      <w:r w:rsidR="000452F3" w:rsidRPr="000452F3">
        <w:rPr>
          <w:b/>
        </w:rPr>
        <w:t>:</w:t>
      </w:r>
      <w:proofErr w:type="gramEnd"/>
    </w:p>
    <w:p w:rsidR="000452F3" w:rsidRDefault="000452F3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082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t>5.1. Учебно-методические материалы для самостоятельной работы:</w:t>
      </w:r>
    </w:p>
    <w:p w:rsidR="00F15BD5" w:rsidRPr="00856760" w:rsidRDefault="00F15BD5" w:rsidP="0075212D">
      <w:pPr>
        <w:ind w:left="426" w:hanging="426"/>
        <w:jc w:val="both"/>
      </w:pPr>
      <w:r w:rsidRPr="00856760">
        <w:t>1.</w:t>
      </w:r>
      <w:r w:rsidR="00CB2F4F">
        <w:t xml:space="preserve"> </w:t>
      </w:r>
      <w:r w:rsidRPr="0023658F">
        <w:t>Туманян</w:t>
      </w:r>
      <w:r>
        <w:t>,</w:t>
      </w:r>
      <w:r w:rsidRPr="0023658F">
        <w:t> Г. С.</w:t>
      </w:r>
      <w:r w:rsidRPr="00856760">
        <w:t xml:space="preserve"> Стратегия подготовки чемпионов: настольная книга тренера. </w:t>
      </w:r>
      <w:r w:rsidR="00CB2F4F">
        <w:t xml:space="preserve"> /Г.С.</w:t>
      </w:r>
      <w:r>
        <w:t xml:space="preserve">Туманян. - </w:t>
      </w:r>
      <w:r w:rsidRPr="00856760">
        <w:t>М.: </w:t>
      </w:r>
      <w:r w:rsidRPr="0023658F">
        <w:t>Советский спорт</w:t>
      </w:r>
      <w:r>
        <w:t xml:space="preserve">, 2006. - </w:t>
      </w:r>
      <w:r w:rsidRPr="00856760">
        <w:t xml:space="preserve"> 496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 w:rsidRPr="00856760">
        <w:t xml:space="preserve">2. </w:t>
      </w:r>
      <w:r w:rsidR="00CB2F4F">
        <w:t xml:space="preserve"> </w:t>
      </w:r>
      <w:r w:rsidRPr="0023658F">
        <w:t>Трофимов</w:t>
      </w:r>
      <w:r>
        <w:t>,</w:t>
      </w:r>
      <w:r w:rsidRPr="0023658F">
        <w:t> А. М.</w:t>
      </w:r>
      <w:r w:rsidRPr="00856760">
        <w:t xml:space="preserve"> Теория двигательной активности </w:t>
      </w:r>
      <w:r>
        <w:t>и спортивной тренировки: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 А.М. Трофимов. - </w:t>
      </w:r>
      <w:r w:rsidRPr="00856760">
        <w:t xml:space="preserve"> </w:t>
      </w:r>
      <w:r w:rsidRPr="0023658F">
        <w:t>Елецкий государственный университет им И.А. Бунина</w:t>
      </w:r>
      <w:r>
        <w:t xml:space="preserve">, 2012. - </w:t>
      </w:r>
      <w:r w:rsidRPr="00856760">
        <w:t xml:space="preserve"> 108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3</w:t>
      </w:r>
      <w:r w:rsidRPr="00856760">
        <w:t xml:space="preserve">. </w:t>
      </w:r>
      <w:proofErr w:type="spellStart"/>
      <w:r w:rsidRPr="0023658F">
        <w:t>Корягина</w:t>
      </w:r>
      <w:proofErr w:type="spellEnd"/>
      <w:r>
        <w:t>,</w:t>
      </w:r>
      <w:r w:rsidRPr="0023658F">
        <w:t> Ю. В.</w:t>
      </w:r>
      <w:r w:rsidRPr="00856760">
        <w:t xml:space="preserve"> Физиолог</w:t>
      </w:r>
      <w:r>
        <w:t>ия силовых видов спорта: учеб</w:t>
      </w:r>
      <w:proofErr w:type="gramStart"/>
      <w:r>
        <w:t>.</w:t>
      </w:r>
      <w:proofErr w:type="gramEnd"/>
      <w:r>
        <w:t xml:space="preserve"> </w:t>
      </w:r>
      <w:r w:rsidRPr="00856760">
        <w:t xml:space="preserve"> </w:t>
      </w:r>
      <w:proofErr w:type="gramStart"/>
      <w:r>
        <w:t>п</w:t>
      </w:r>
      <w:proofErr w:type="gramEnd"/>
      <w:r>
        <w:t xml:space="preserve">особие. /Ю.В. </w:t>
      </w:r>
      <w:proofErr w:type="spellStart"/>
      <w:r>
        <w:t>Корягина</w:t>
      </w:r>
      <w:proofErr w:type="spellEnd"/>
      <w:r>
        <w:t xml:space="preserve">.-  </w:t>
      </w:r>
      <w:r w:rsidRPr="00856760">
        <w:t>Омск: </w:t>
      </w:r>
      <w:r w:rsidRPr="0023658F">
        <w:t xml:space="preserve">Издательство </w:t>
      </w:r>
      <w:proofErr w:type="spellStart"/>
      <w:r w:rsidRPr="0023658F">
        <w:t>СибГУФК</w:t>
      </w:r>
      <w:proofErr w:type="spellEnd"/>
      <w:r>
        <w:t xml:space="preserve">, 200. - </w:t>
      </w:r>
      <w:r w:rsidRPr="00856760">
        <w:t xml:space="preserve"> 60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4</w:t>
      </w:r>
      <w:r w:rsidRPr="00856760">
        <w:t xml:space="preserve">. </w:t>
      </w:r>
      <w:r w:rsidR="00CB2F4F">
        <w:t xml:space="preserve"> </w:t>
      </w:r>
      <w:r>
        <w:t xml:space="preserve"> </w:t>
      </w:r>
      <w:proofErr w:type="gramStart"/>
      <w:r>
        <w:t>Белоцерковский</w:t>
      </w:r>
      <w:proofErr w:type="gramEnd"/>
      <w:r>
        <w:t>, З. Б</w:t>
      </w:r>
      <w:r w:rsidRPr="0023658F">
        <w:t>.</w:t>
      </w:r>
      <w:r w:rsidRPr="00856760">
        <w:t xml:space="preserve"> Сердечная деятельность и функциональная подготовленность у спортсменов (норма и </w:t>
      </w:r>
      <w:proofErr w:type="spellStart"/>
      <w:r w:rsidRPr="00856760">
        <w:t>атипичные</w:t>
      </w:r>
      <w:proofErr w:type="spellEnd"/>
      <w:r w:rsidRPr="00856760">
        <w:t xml:space="preserve"> изменения в нормальных и измененных условиях адаптации к физическим нагрузкам)</w:t>
      </w:r>
      <w:r>
        <w:t xml:space="preserve">./З.Б. Белоцерковский, </w:t>
      </w:r>
      <w:r w:rsidRPr="00856760">
        <w:t xml:space="preserve"> </w:t>
      </w:r>
      <w:r>
        <w:t xml:space="preserve">Б.Г. Любина. - </w:t>
      </w:r>
      <w:r w:rsidRPr="00856760">
        <w:t>М.: </w:t>
      </w:r>
      <w:r w:rsidRPr="0023658F">
        <w:t>Советский спорт</w:t>
      </w:r>
      <w:r>
        <w:t xml:space="preserve">, 2012. - </w:t>
      </w:r>
      <w:r w:rsidRPr="00856760">
        <w:t xml:space="preserve"> 548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5</w:t>
      </w:r>
      <w:r w:rsidRPr="00856760">
        <w:t xml:space="preserve">. </w:t>
      </w:r>
      <w:proofErr w:type="spellStart"/>
      <w:r w:rsidRPr="0023658F">
        <w:t>Димова</w:t>
      </w:r>
      <w:proofErr w:type="spellEnd"/>
      <w:r>
        <w:t>,</w:t>
      </w:r>
      <w:r w:rsidRPr="0023658F">
        <w:t> А. Л.</w:t>
      </w:r>
      <w:r>
        <w:t xml:space="preserve"> </w:t>
      </w:r>
      <w:r w:rsidRPr="00856760">
        <w:t>Социально-биологиче</w:t>
      </w:r>
      <w:r>
        <w:t>ские основы физической культуры: метод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 для самостоятельной работы студентов.</w:t>
      </w:r>
      <w:r>
        <w:t xml:space="preserve">/А.Л. </w:t>
      </w:r>
      <w:proofErr w:type="spellStart"/>
      <w:r>
        <w:t>Димова</w:t>
      </w:r>
      <w:proofErr w:type="spellEnd"/>
      <w:r>
        <w:t xml:space="preserve">, Р.В. </w:t>
      </w:r>
      <w:proofErr w:type="spellStart"/>
      <w:r>
        <w:t>Чернышова</w:t>
      </w:r>
      <w:proofErr w:type="spellEnd"/>
      <w:r>
        <w:t xml:space="preserve">. - </w:t>
      </w:r>
      <w:r w:rsidRPr="00856760">
        <w:t xml:space="preserve"> М.: </w:t>
      </w:r>
      <w:r w:rsidRPr="0023658F">
        <w:t>Советский спорт</w:t>
      </w:r>
      <w:r>
        <w:t xml:space="preserve">, 2005.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6</w:t>
      </w:r>
      <w:r w:rsidR="00CB2F4F">
        <w:t xml:space="preserve">. </w:t>
      </w:r>
      <w:r>
        <w:t>М</w:t>
      </w:r>
      <w:r w:rsidRPr="0023658F">
        <w:t>акарова</w:t>
      </w:r>
      <w:r>
        <w:t>,</w:t>
      </w:r>
      <w:r w:rsidRPr="0023658F">
        <w:t> Г. А.</w:t>
      </w:r>
      <w:r w:rsidRPr="00856760">
        <w:t xml:space="preserve"> Лабораторные показатели в практике спортивного врача.</w:t>
      </w:r>
      <w:r>
        <w:t xml:space="preserve">/Г.А. Макарова, Ю.А. </w:t>
      </w:r>
      <w:proofErr w:type="spellStart"/>
      <w:r>
        <w:t>Холявко</w:t>
      </w:r>
      <w:proofErr w:type="spellEnd"/>
      <w:r>
        <w:t>./</w:t>
      </w:r>
      <w:r w:rsidRPr="00856760">
        <w:t xml:space="preserve"> М.: </w:t>
      </w:r>
      <w:r w:rsidRPr="0023658F">
        <w:t>Советский спорт</w:t>
      </w:r>
      <w:r>
        <w:t xml:space="preserve">, 2006.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7</w:t>
      </w:r>
      <w:r w:rsidRPr="00856760">
        <w:t xml:space="preserve">. </w:t>
      </w:r>
      <w:r w:rsidR="00CB2F4F">
        <w:t xml:space="preserve"> </w:t>
      </w:r>
      <w:proofErr w:type="spellStart"/>
      <w:r w:rsidRPr="0023658F">
        <w:t>Солодков</w:t>
      </w:r>
      <w:proofErr w:type="spellEnd"/>
      <w:r>
        <w:t>,</w:t>
      </w:r>
      <w:r w:rsidRPr="0023658F">
        <w:t> А. С.</w:t>
      </w:r>
      <w:r>
        <w:t xml:space="preserve"> </w:t>
      </w:r>
      <w:r w:rsidRPr="00856760">
        <w:t xml:space="preserve">Физиология человека. Общая. </w:t>
      </w:r>
      <w:r>
        <w:t xml:space="preserve">Спортивная. Возрастная: учебник/А.С. </w:t>
      </w:r>
      <w:proofErr w:type="spellStart"/>
      <w:r>
        <w:t>Солодков</w:t>
      </w:r>
      <w:proofErr w:type="spellEnd"/>
      <w:r>
        <w:t xml:space="preserve"> Е.Б. Сологуб. - </w:t>
      </w:r>
      <w:r w:rsidRPr="00856760">
        <w:t xml:space="preserve"> М.: </w:t>
      </w:r>
      <w:r w:rsidRPr="0023658F">
        <w:t>Советский спорт</w:t>
      </w:r>
      <w:r>
        <w:t xml:space="preserve">, 2012. - </w:t>
      </w:r>
      <w:r w:rsidRPr="00856760">
        <w:t xml:space="preserve"> 624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8</w:t>
      </w:r>
      <w:r w:rsidR="00CB2F4F">
        <w:t xml:space="preserve">. </w:t>
      </w:r>
      <w:proofErr w:type="spellStart"/>
      <w:r w:rsidRPr="0023658F">
        <w:t>Сапего</w:t>
      </w:r>
      <w:proofErr w:type="spellEnd"/>
      <w:r>
        <w:t>,</w:t>
      </w:r>
      <w:r w:rsidRPr="0023658F">
        <w:t> А. В.</w:t>
      </w:r>
      <w:r>
        <w:t xml:space="preserve"> </w:t>
      </w:r>
      <w:r w:rsidRPr="00856760">
        <w:t>Физиол</w:t>
      </w:r>
      <w:r>
        <w:t>огия спорта: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/А.В. </w:t>
      </w:r>
      <w:proofErr w:type="spellStart"/>
      <w:r>
        <w:t>Сапего</w:t>
      </w:r>
      <w:proofErr w:type="spellEnd"/>
      <w:r>
        <w:t xml:space="preserve">. - </w:t>
      </w:r>
      <w:r w:rsidRPr="00856760">
        <w:t xml:space="preserve"> Кемерово: </w:t>
      </w:r>
      <w:r w:rsidRPr="0023658F">
        <w:t>Кемеровский государственный университет</w:t>
      </w:r>
      <w:r>
        <w:t xml:space="preserve">, 2011. - </w:t>
      </w:r>
      <w:r w:rsidRPr="00856760">
        <w:t xml:space="preserve"> 187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9</w:t>
      </w:r>
      <w:r w:rsidRPr="00856760">
        <w:t xml:space="preserve">. </w:t>
      </w:r>
      <w:r w:rsidR="00CB2F4F">
        <w:t xml:space="preserve"> </w:t>
      </w:r>
      <w:r>
        <w:t>Анисимова,</w:t>
      </w:r>
      <w:r w:rsidRPr="00856760">
        <w:t xml:space="preserve"> Е. А. Повышение спортивного мастерства бегунов на короткие дистанции</w:t>
      </w:r>
      <w:r>
        <w:t>./ Е. А. Анисимова,  М. А. Козловский //</w:t>
      </w:r>
      <w:r w:rsidRPr="00856760">
        <w:t xml:space="preserve"> Теория</w:t>
      </w:r>
      <w:r>
        <w:t xml:space="preserve"> и практика физической культуры. - </w:t>
      </w:r>
      <w:r w:rsidRPr="00856760">
        <w:t xml:space="preserve"> 2010.</w:t>
      </w:r>
      <w:r>
        <w:t xml:space="preserve"> - </w:t>
      </w:r>
      <w:r w:rsidRPr="00856760">
        <w:t>№ 9. - С. 76.</w:t>
      </w:r>
    </w:p>
    <w:p w:rsidR="00F15BD5" w:rsidRPr="00856760" w:rsidRDefault="00F15BD5" w:rsidP="0075212D">
      <w:pPr>
        <w:ind w:left="426" w:hanging="426"/>
        <w:jc w:val="both"/>
      </w:pPr>
      <w:r>
        <w:t>10.</w:t>
      </w:r>
      <w:r w:rsidRPr="00856760">
        <w:t xml:space="preserve"> </w:t>
      </w:r>
      <w:r>
        <w:t xml:space="preserve"> </w:t>
      </w:r>
      <w:proofErr w:type="spellStart"/>
      <w:r w:rsidRPr="00856760">
        <w:t>Дашинорбоев</w:t>
      </w:r>
      <w:proofErr w:type="spellEnd"/>
      <w:r w:rsidRPr="00856760">
        <w:t>, В. Д. Совершенствование скоростной выносливости легкоатлетов в условиях среднегорья / В.</w:t>
      </w:r>
      <w:r>
        <w:t xml:space="preserve"> Д. </w:t>
      </w:r>
      <w:proofErr w:type="spellStart"/>
      <w:r>
        <w:t>Дашинорбоев</w:t>
      </w:r>
      <w:proofErr w:type="spellEnd"/>
      <w:r>
        <w:t>, Н. Ю. Федотова: у</w:t>
      </w:r>
      <w:r w:rsidRPr="00856760">
        <w:t>ченые записки универси</w:t>
      </w:r>
      <w:r>
        <w:t>тета имени П. Ф. Лесгафта, 2008</w:t>
      </w:r>
      <w:r w:rsidRPr="00856760">
        <w:t>.</w:t>
      </w:r>
      <w:r>
        <w:t xml:space="preserve"> - </w:t>
      </w:r>
      <w:r w:rsidRPr="00856760">
        <w:t xml:space="preserve"> 200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11.</w:t>
      </w:r>
      <w:r w:rsidRPr="00856760">
        <w:t xml:space="preserve"> </w:t>
      </w:r>
      <w:r>
        <w:t xml:space="preserve"> </w:t>
      </w:r>
      <w:r w:rsidRPr="00856760">
        <w:t xml:space="preserve">Джонсон, М. Золотая лихорадка, как делают Олимпийских чемпионов/ М. Джонсон. </w:t>
      </w:r>
      <w:r>
        <w:t xml:space="preserve">-  М.: </w:t>
      </w:r>
      <w:proofErr w:type="spellStart"/>
      <w:r>
        <w:t>Эксмо</w:t>
      </w:r>
      <w:proofErr w:type="spellEnd"/>
      <w:r>
        <w:t xml:space="preserve">, 2012 </w:t>
      </w:r>
      <w:r w:rsidRPr="00856760">
        <w:t>.</w:t>
      </w:r>
      <w:r>
        <w:t xml:space="preserve">- </w:t>
      </w:r>
      <w:r w:rsidRPr="00856760">
        <w:t xml:space="preserve"> 400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12</w:t>
      </w:r>
      <w:r w:rsidRPr="00856760">
        <w:t xml:space="preserve">. </w:t>
      </w:r>
      <w:proofErr w:type="spellStart"/>
      <w:r w:rsidRPr="00856760">
        <w:t>Немытов</w:t>
      </w:r>
      <w:proofErr w:type="spellEnd"/>
      <w:r w:rsidRPr="00856760">
        <w:t xml:space="preserve">, Д. Н. Оптимизация тренировочного процесса квалифицированных </w:t>
      </w:r>
      <w:proofErr w:type="spellStart"/>
      <w:r w:rsidRPr="00856760">
        <w:t>спортсменов-ориентировщиков</w:t>
      </w:r>
      <w:proofErr w:type="spellEnd"/>
      <w:r w:rsidRPr="00856760">
        <w:t xml:space="preserve"> на основе инновационных сре</w:t>
      </w:r>
      <w:proofErr w:type="gramStart"/>
      <w:r w:rsidRPr="00856760">
        <w:t>дств сп</w:t>
      </w:r>
      <w:proofErr w:type="gramEnd"/>
      <w:r w:rsidRPr="00856760">
        <w:t xml:space="preserve">ортивной подготовки/ Д. Н. </w:t>
      </w:r>
      <w:proofErr w:type="spellStart"/>
      <w:r w:rsidRPr="00856760">
        <w:t>Немытов</w:t>
      </w:r>
      <w:proofErr w:type="spellEnd"/>
      <w:r w:rsidRPr="00856760">
        <w:t>.</w:t>
      </w:r>
      <w:r>
        <w:t xml:space="preserve">- </w:t>
      </w:r>
      <w:r w:rsidRPr="00856760">
        <w:t>Физическая культура: воспитание</w:t>
      </w:r>
      <w:r>
        <w:t>, образование, тренировка, 2014</w:t>
      </w:r>
      <w:r w:rsidRPr="00856760">
        <w:t>.С. 16-19</w:t>
      </w:r>
      <w:r>
        <w:t>.</w:t>
      </w:r>
    </w:p>
    <w:p w:rsidR="00F15BD5" w:rsidRPr="00856760" w:rsidRDefault="00F15BD5" w:rsidP="0075212D">
      <w:pPr>
        <w:ind w:left="426" w:hanging="426"/>
        <w:jc w:val="both"/>
      </w:pPr>
      <w:r>
        <w:t>13</w:t>
      </w:r>
      <w:r w:rsidRPr="00856760">
        <w:t xml:space="preserve">. </w:t>
      </w:r>
      <w:r>
        <w:t xml:space="preserve"> </w:t>
      </w:r>
      <w:r w:rsidRPr="00856760">
        <w:t>Холодов, Ж.К. Теория и методика физического воспитания и спорта</w:t>
      </w:r>
      <w:r>
        <w:t xml:space="preserve"> /Ж. К. Холодов, В. С. Кузнецов: у</w:t>
      </w:r>
      <w:r w:rsidRPr="00856760">
        <w:t>чебное пособие для в</w:t>
      </w:r>
      <w:r>
        <w:t>узов физической культуры , 2000</w:t>
      </w:r>
      <w:r w:rsidRPr="00856760">
        <w:t>.</w:t>
      </w:r>
      <w:r>
        <w:t xml:space="preserve"> - </w:t>
      </w:r>
      <w:r w:rsidRPr="00856760">
        <w:t xml:space="preserve"> 480 </w:t>
      </w:r>
      <w:proofErr w:type="gramStart"/>
      <w:r w:rsidRPr="00856760">
        <w:t>с</w:t>
      </w:r>
      <w:proofErr w:type="gramEnd"/>
      <w:r w:rsidRPr="00856760">
        <w:t xml:space="preserve">. </w:t>
      </w:r>
    </w:p>
    <w:p w:rsidR="00F15BD5" w:rsidRDefault="00F15BD5" w:rsidP="0075212D">
      <w:pPr>
        <w:ind w:left="426" w:hanging="426"/>
        <w:jc w:val="both"/>
      </w:pPr>
      <w:r>
        <w:t>14</w:t>
      </w:r>
      <w:r w:rsidRPr="00856760">
        <w:t>.</w:t>
      </w:r>
      <w:r>
        <w:t xml:space="preserve"> </w:t>
      </w:r>
      <w:r w:rsidRPr="00856760">
        <w:t xml:space="preserve"> </w:t>
      </w:r>
      <w:proofErr w:type="spellStart"/>
      <w:r w:rsidRPr="00856760">
        <w:t>Шустин</w:t>
      </w:r>
      <w:proofErr w:type="spellEnd"/>
      <w:r>
        <w:t>,</w:t>
      </w:r>
      <w:r w:rsidRPr="00856760">
        <w:t xml:space="preserve"> В.Н. Моделирование в спорте (теоретические основы и практическая рекомендация</w:t>
      </w:r>
      <w:proofErr w:type="gramStart"/>
      <w:r w:rsidRPr="00856760">
        <w:t xml:space="preserve"> )</w:t>
      </w:r>
      <w:proofErr w:type="gramEnd"/>
      <w:r w:rsidRPr="00856760">
        <w:t>.</w:t>
      </w:r>
      <w:r>
        <w:t xml:space="preserve">/ В.Н. </w:t>
      </w:r>
      <w:proofErr w:type="spellStart"/>
      <w:r>
        <w:t>Шустин</w:t>
      </w:r>
      <w:proofErr w:type="spellEnd"/>
      <w:r>
        <w:t xml:space="preserve">. -  Москва, </w:t>
      </w:r>
      <w:r w:rsidRPr="00856760">
        <w:t xml:space="preserve"> 2003.-</w:t>
      </w:r>
      <w:r>
        <w:t xml:space="preserve"> </w:t>
      </w:r>
      <w:r w:rsidRPr="00856760">
        <w:t>56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0452F3" w:rsidRPr="00197349" w:rsidRDefault="000452F3" w:rsidP="000452F3">
      <w:pPr>
        <w:jc w:val="both"/>
        <w:rPr>
          <w:b/>
          <w:sz w:val="28"/>
          <w:szCs w:val="28"/>
        </w:rPr>
      </w:pPr>
      <w:r>
        <w:t xml:space="preserve">15. </w:t>
      </w:r>
      <w:proofErr w:type="gramStart"/>
      <w:r>
        <w:t>Масунова О.В. Методические указания</w:t>
      </w:r>
      <w:r>
        <w:rPr>
          <w:b/>
          <w:sz w:val="28"/>
          <w:szCs w:val="28"/>
        </w:rPr>
        <w:t xml:space="preserve"> </w:t>
      </w:r>
      <w:r w:rsidRPr="00197349">
        <w:t>к выполнению контрольных работ по дисциплине «Физическая культура и спорт» для обучающихся заочной формы обучения</w:t>
      </w:r>
      <w:r>
        <w:t xml:space="preserve">, 2017. – 13 </w:t>
      </w:r>
      <w:proofErr w:type="gramEnd"/>
    </w:p>
    <w:p w:rsidR="000452F3" w:rsidRDefault="000452F3" w:rsidP="0075212D">
      <w:pPr>
        <w:ind w:left="426" w:hanging="426"/>
        <w:jc w:val="both"/>
      </w:pPr>
    </w:p>
    <w:p w:rsidR="00F8538D" w:rsidRDefault="00F8538D" w:rsidP="00952700">
      <w:pPr>
        <w:autoSpaceDE w:val="0"/>
        <w:autoSpaceDN w:val="0"/>
        <w:adjustRightInd w:val="0"/>
        <w:rPr>
          <w:b/>
          <w:iCs/>
        </w:rPr>
      </w:pPr>
    </w:p>
    <w:p w:rsidR="00F8538D" w:rsidRDefault="00F8538D" w:rsidP="00952700">
      <w:pPr>
        <w:autoSpaceDE w:val="0"/>
        <w:autoSpaceDN w:val="0"/>
        <w:adjustRightInd w:val="0"/>
        <w:rPr>
          <w:b/>
          <w:iCs/>
        </w:rPr>
      </w:pPr>
    </w:p>
    <w:p w:rsidR="00F8538D" w:rsidRDefault="00F8538D" w:rsidP="00952700">
      <w:pPr>
        <w:autoSpaceDE w:val="0"/>
        <w:autoSpaceDN w:val="0"/>
        <w:adjustRightInd w:val="0"/>
        <w:rPr>
          <w:b/>
          <w:iCs/>
        </w:rPr>
      </w:pPr>
    </w:p>
    <w:p w:rsidR="00280C25" w:rsidRPr="00856760" w:rsidRDefault="00280C25" w:rsidP="00F15BD5">
      <w:pPr>
        <w:autoSpaceDE w:val="0"/>
        <w:autoSpaceDN w:val="0"/>
        <w:adjustRightInd w:val="0"/>
        <w:rPr>
          <w:b/>
          <w:iCs/>
        </w:rPr>
      </w:pPr>
    </w:p>
    <w:p w:rsidR="00AE3314" w:rsidRDefault="00AE3314" w:rsidP="0011771E">
      <w:pPr>
        <w:widowControl w:val="0"/>
        <w:autoSpaceDE w:val="0"/>
        <w:autoSpaceDN w:val="0"/>
        <w:adjustRightInd w:val="0"/>
        <w:rPr>
          <w:b/>
        </w:rPr>
      </w:pPr>
    </w:p>
    <w:p w:rsidR="00F15BD5" w:rsidRDefault="00F15BD5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0094F" w:rsidRPr="00856760" w:rsidRDefault="002C753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56760">
        <w:rPr>
          <w:b/>
          <w:bCs/>
        </w:rPr>
        <w:t xml:space="preserve"> </w:t>
      </w:r>
      <w:r w:rsidR="003B715C" w:rsidRPr="00856760">
        <w:rPr>
          <w:b/>
          <w:bCs/>
        </w:rPr>
        <w:t>6. Фонд оценочных сре</w:t>
      </w:r>
      <w:proofErr w:type="gramStart"/>
      <w:r w:rsidR="003B715C" w:rsidRPr="00856760">
        <w:rPr>
          <w:b/>
          <w:bCs/>
        </w:rPr>
        <w:t xml:space="preserve">дств </w:t>
      </w:r>
      <w:r w:rsidR="00661F33" w:rsidRPr="00856760">
        <w:rPr>
          <w:b/>
          <w:bCs/>
        </w:rPr>
        <w:t>дл</w:t>
      </w:r>
      <w:proofErr w:type="gramEnd"/>
      <w:r w:rsidR="00661F33" w:rsidRPr="00856760">
        <w:rPr>
          <w:b/>
          <w:bCs/>
        </w:rPr>
        <w:t>я проведения промежуточной аттестации обучающихся по дисциплине</w:t>
      </w:r>
      <w:r w:rsidR="00E93474">
        <w:rPr>
          <w:b/>
          <w:bCs/>
        </w:rPr>
        <w:t>.</w:t>
      </w:r>
      <w:r w:rsidR="00661F33" w:rsidRPr="00856760">
        <w:rPr>
          <w:b/>
          <w:bCs/>
        </w:rPr>
        <w:t xml:space="preserve"> </w:t>
      </w:r>
    </w:p>
    <w:p w:rsidR="00661F33" w:rsidRPr="00856760" w:rsidRDefault="00661F33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  <w:r w:rsidR="00E93474">
        <w:rPr>
          <w:rFonts w:ascii="Times New Roman" w:hAnsi="Times New Roman"/>
          <w:b/>
          <w:iCs/>
          <w:sz w:val="24"/>
        </w:rPr>
        <w:t>:</w:t>
      </w:r>
    </w:p>
    <w:p w:rsidR="00A767D6" w:rsidRPr="00856760" w:rsidRDefault="00A767D6" w:rsidP="00A767D6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661F33" w:rsidRPr="00DD6A07" w:rsidTr="006F33C3">
        <w:trPr>
          <w:trHeight w:val="420"/>
        </w:trPr>
        <w:tc>
          <w:tcPr>
            <w:tcW w:w="613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№ </w:t>
            </w:r>
            <w:proofErr w:type="spellStart"/>
            <w:proofErr w:type="gramStart"/>
            <w:r w:rsidRPr="00DD6A07">
              <w:t>п</w:t>
            </w:r>
            <w:proofErr w:type="spellEnd"/>
            <w:proofErr w:type="gramEnd"/>
            <w:r w:rsidRPr="00DD6A07">
              <w:t>/</w:t>
            </w:r>
            <w:proofErr w:type="spellStart"/>
            <w:r w:rsidRPr="00DD6A07"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661F33" w:rsidRPr="00DD6A07" w:rsidRDefault="00A767D6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Н</w:t>
            </w:r>
            <w:r w:rsidR="00661F33" w:rsidRPr="00DD6A07">
              <w:t>аименование оценочного средства</w:t>
            </w:r>
          </w:p>
        </w:tc>
      </w:tr>
      <w:tr w:rsidR="00070A05" w:rsidRPr="00DD6A07" w:rsidTr="0028463C">
        <w:trPr>
          <w:trHeight w:val="898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1.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tabs>
                <w:tab w:val="left" w:pos="708"/>
              </w:tabs>
              <w:spacing w:line="276" w:lineRule="auto"/>
            </w:pPr>
            <w:r w:rsidRPr="00DD6A07">
              <w:t>Физическая культура в профессиональной подготовке студентов и социокульту</w:t>
            </w:r>
            <w:r w:rsidR="00AD1525" w:rsidRPr="00DD6A07">
              <w:t>рное развитие личности студента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</w:p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  <w:r w:rsidRPr="00DD6A07">
              <w:t>ОК – 8 (знать)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both"/>
            </w:pPr>
            <w:r w:rsidRPr="00DD6A07">
              <w:t>тест</w:t>
            </w:r>
            <w:r w:rsidR="00CC483A">
              <w:t>ирование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2.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DD6A07">
              <w:t>Гимнастика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– 8</w:t>
            </w:r>
          </w:p>
        </w:tc>
        <w:tc>
          <w:tcPr>
            <w:tcW w:w="2149" w:type="dxa"/>
          </w:tcPr>
          <w:p w:rsidR="00070A05" w:rsidRPr="00DD6A07" w:rsidRDefault="00070A05" w:rsidP="00CC483A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3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jc w:val="both"/>
              <w:rPr>
                <w:lang w:eastAsia="en-US"/>
              </w:rPr>
            </w:pPr>
            <w:r w:rsidRPr="00DD6A07">
              <w:t>Легкая атлетика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ОК-8</w:t>
            </w:r>
          </w:p>
        </w:tc>
        <w:tc>
          <w:tcPr>
            <w:tcW w:w="2149" w:type="dxa"/>
          </w:tcPr>
          <w:p w:rsidR="00070A05" w:rsidRPr="00DD6A07" w:rsidRDefault="00CC483A" w:rsidP="00CC483A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4.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DD6A07">
              <w:rPr>
                <w:lang w:eastAsia="en-US"/>
              </w:rPr>
              <w:t>Лыжная подготовка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CC483A" w:rsidP="00CC483A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5.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Плавание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CC483A" w:rsidP="00CC483A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6.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Спортивные игры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CC483A" w:rsidP="00CC483A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</w:t>
            </w:r>
          </w:p>
        </w:tc>
      </w:tr>
    </w:tbl>
    <w:p w:rsidR="00AD1525" w:rsidRDefault="00AD152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8538D" w:rsidRDefault="00F8538D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CC483A" w:rsidRDefault="00CC483A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9F7531" w:rsidRPr="00DD6A07" w:rsidRDefault="009F7531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1960F4" w:rsidRPr="00DD6A07" w:rsidRDefault="001960F4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D6A07">
        <w:rPr>
          <w:rFonts w:ascii="Times New Roman" w:hAnsi="Times New Roman"/>
          <w:b/>
          <w:iCs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921662" w:rsidRPr="00856760" w:rsidTr="0028463C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  <w:i/>
                <w:u w:val="single"/>
              </w:rPr>
            </w:pPr>
            <w:r w:rsidRPr="00856760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</w:rPr>
            </w:pPr>
            <w:r w:rsidRPr="00856760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1662" w:rsidRPr="00856760" w:rsidTr="0028463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1662" w:rsidRPr="00856760" w:rsidRDefault="00921662" w:rsidP="0028463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Достаточный уровень </w:t>
            </w:r>
            <w:r w:rsidRPr="00856760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Средний уровень </w:t>
            </w:r>
            <w:r w:rsidRPr="00856760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Высокий уровень </w:t>
            </w:r>
            <w:r w:rsidRPr="00856760">
              <w:rPr>
                <w:i/>
              </w:rPr>
              <w:t>(отлично)</w:t>
            </w:r>
          </w:p>
        </w:tc>
      </w:tr>
      <w:tr w:rsidR="00921662" w:rsidRPr="00856760" w:rsidTr="0075212D">
        <w:trPr>
          <w:trHeight w:val="952"/>
          <w:tblHeader/>
        </w:trPr>
        <w:tc>
          <w:tcPr>
            <w:tcW w:w="9724" w:type="dxa"/>
            <w:gridSpan w:val="4"/>
            <w:vAlign w:val="center"/>
          </w:tcPr>
          <w:p w:rsidR="00921662" w:rsidRPr="0075212D" w:rsidRDefault="00921662" w:rsidP="0028463C">
            <w:pPr>
              <w:jc w:val="center"/>
            </w:pPr>
            <w:r w:rsidRPr="0075212D"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21662" w:rsidRPr="00856760" w:rsidTr="0028463C">
        <w:trPr>
          <w:trHeight w:val="1763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  <w:rPr>
                <w:bCs/>
                <w:color w:val="000000"/>
                <w:kern w:val="24"/>
              </w:rPr>
            </w:pPr>
            <w:r w:rsidRPr="00CB2F4F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имеет общие, но не структурированные знания о научно-практических основах физической культуры и здорового образа жизни.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сформированы знания научно-практических основ физической культуры и здорового образа жизни, но содержат отдельные пробелы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jc w:val="both"/>
            </w:pPr>
            <w:r w:rsidRPr="00CB2F4F">
              <w:t xml:space="preserve">сформированы знания </w:t>
            </w:r>
            <w:proofErr w:type="gramStart"/>
            <w:r w:rsidRPr="00CB2F4F">
              <w:t>научно-практических</w:t>
            </w:r>
            <w:proofErr w:type="gramEnd"/>
            <w:r w:rsidRPr="00CB2F4F">
              <w:t xml:space="preserve"> </w:t>
            </w:r>
            <w:r w:rsidR="00921662" w:rsidRPr="00CB2F4F">
              <w:t>научно-практические основы физической культуры и здорового образа жизни.</w:t>
            </w:r>
          </w:p>
        </w:tc>
      </w:tr>
      <w:tr w:rsidR="00921662" w:rsidRPr="00856760" w:rsidTr="0028463C">
        <w:trPr>
          <w:trHeight w:val="2054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</w:pPr>
            <w:r w:rsidRPr="00CB2F4F">
              <w:t>Уметь: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 xml:space="preserve">в целом </w:t>
            </w:r>
            <w:r w:rsidR="008932D0" w:rsidRPr="00CB2F4F">
              <w:t>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не систематически 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>в целом успешно</w:t>
            </w:r>
            <w:r w:rsidR="008932D0" w:rsidRPr="00CB2F4F">
              <w:t xml:space="preserve"> 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</w:t>
            </w:r>
            <w:r w:rsidR="008932D0" w:rsidRPr="00CB2F4F">
              <w:t>не в полном объеме.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BB3F64">
            <w:pPr>
              <w:ind w:right="127"/>
              <w:jc w:val="both"/>
            </w:pPr>
            <w:r w:rsidRPr="00CB2F4F">
              <w:t xml:space="preserve">в целом успешно </w:t>
            </w:r>
            <w:r w:rsidR="00921662" w:rsidRPr="00CB2F4F">
              <w:t>использ</w:t>
            </w:r>
            <w:r w:rsidRPr="00CB2F4F">
              <w:t xml:space="preserve">ует </w:t>
            </w:r>
            <w:r w:rsidR="00921662" w:rsidRPr="00CB2F4F">
              <w:t>средства и методы физического воспитания для профессионально-личностного развития, физического самосовершенствования, формирования здор</w:t>
            </w:r>
            <w:r w:rsidR="008932D0" w:rsidRPr="00CB2F4F">
              <w:t>ового образа жизни.</w:t>
            </w:r>
          </w:p>
        </w:tc>
      </w:tr>
      <w:tr w:rsidR="00921662" w:rsidRPr="00856760" w:rsidTr="0028463C">
        <w:trPr>
          <w:trHeight w:val="2040"/>
        </w:trPr>
        <w:tc>
          <w:tcPr>
            <w:tcW w:w="2306" w:type="dxa"/>
            <w:vAlign w:val="center"/>
          </w:tcPr>
          <w:p w:rsidR="00921662" w:rsidRPr="00CB2F4F" w:rsidRDefault="008932D0" w:rsidP="0028463C">
            <w:pPr>
              <w:jc w:val="center"/>
            </w:pPr>
            <w:r w:rsidRPr="00CB2F4F">
              <w:t>Владеть: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BB3F64">
            <w:pPr>
              <w:jc w:val="both"/>
            </w:pPr>
            <w:r w:rsidRPr="00CB2F4F">
              <w:t xml:space="preserve">в целом успешное, но не систематическое применение </w:t>
            </w:r>
            <w:r w:rsidR="00BB3F64" w:rsidRPr="00CB2F4F">
              <w:t>техники передвижения на лыжах, техники прыжков в длину, силовых упражнений с собственным телом, техники спортивных игр, техники способов плавания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BB3F64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успешно, но </w:t>
            </w:r>
            <w:r w:rsidR="00BB3F64" w:rsidRPr="00CB2F4F">
              <w:t xml:space="preserve">имеет </w:t>
            </w:r>
            <w:r w:rsidRPr="00CB2F4F">
              <w:t xml:space="preserve">отдельные проблемы применения </w:t>
            </w:r>
            <w:r w:rsidR="008932D0" w:rsidRPr="00CB2F4F">
              <w:t>техник</w:t>
            </w:r>
            <w:r w:rsidR="00BB3F64" w:rsidRPr="00CB2F4F">
              <w:t xml:space="preserve">и передвижения на лыжах, </w:t>
            </w:r>
            <w:r w:rsidR="008932D0" w:rsidRPr="00CB2F4F">
              <w:t>техник</w:t>
            </w:r>
            <w:r w:rsidR="00BB3F64" w:rsidRPr="00CB2F4F">
              <w:t xml:space="preserve">и прыжков в длину, </w:t>
            </w:r>
            <w:r w:rsidR="008932D0" w:rsidRPr="00CB2F4F">
              <w:t>силовы</w:t>
            </w:r>
            <w:r w:rsidR="00BB3F64" w:rsidRPr="00CB2F4F">
              <w:t xml:space="preserve">х </w:t>
            </w:r>
            <w:r w:rsidR="008932D0" w:rsidRPr="00CB2F4F">
              <w:t>упражнени</w:t>
            </w:r>
            <w:r w:rsidR="00BB3F64" w:rsidRPr="00CB2F4F">
              <w:t xml:space="preserve">й с собственным телом, </w:t>
            </w:r>
            <w:r w:rsidR="008932D0" w:rsidRPr="00CB2F4F">
              <w:t>техник</w:t>
            </w:r>
            <w:r w:rsidR="00BB3F64" w:rsidRPr="00CB2F4F">
              <w:t>и</w:t>
            </w:r>
            <w:r w:rsidR="008932D0" w:rsidRPr="00CB2F4F">
              <w:t xml:space="preserve"> </w:t>
            </w:r>
            <w:r w:rsidR="00BB3F64" w:rsidRPr="00CB2F4F">
              <w:t xml:space="preserve">спортивных игр, </w:t>
            </w:r>
            <w:r w:rsidR="008932D0" w:rsidRPr="00CB2F4F">
              <w:t>техник</w:t>
            </w:r>
            <w:r w:rsidR="00BB3F64" w:rsidRPr="00CB2F4F">
              <w:t xml:space="preserve">и </w:t>
            </w:r>
            <w:r w:rsidR="008932D0" w:rsidRPr="00CB2F4F">
              <w:t>способов плавания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 владеет </w:t>
            </w:r>
            <w:r w:rsidR="00921662" w:rsidRPr="00CB2F4F">
              <w:t>техникой передвижения на лыжах;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прыжков в длину;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силовыми упражнениями с собственным телом;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игры волейбол, баскетбол, дартс, мини-футбол;</w:t>
            </w:r>
          </w:p>
          <w:p w:rsidR="00921662" w:rsidRPr="00CB2F4F" w:rsidRDefault="00921662" w:rsidP="008932D0">
            <w:pPr>
              <w:jc w:val="both"/>
            </w:pPr>
            <w:r w:rsidRPr="00CB2F4F">
              <w:t>техникой спортивных способов плавания</w:t>
            </w:r>
          </w:p>
        </w:tc>
      </w:tr>
    </w:tbl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921662" w:rsidRPr="00856760" w:rsidRDefault="00921662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75212D" w:rsidRDefault="0075212D" w:rsidP="000A0AD0">
      <w:pPr>
        <w:shd w:val="clear" w:color="auto" w:fill="FFFFFF"/>
        <w:ind w:right="1382"/>
        <w:rPr>
          <w:b/>
          <w:bCs/>
          <w:color w:val="000000"/>
        </w:rPr>
      </w:pPr>
      <w:bookmarkStart w:id="0" w:name="_GoBack"/>
      <w:bookmarkEnd w:id="0"/>
    </w:p>
    <w:p w:rsidR="00CB2F4F" w:rsidRPr="00856760" w:rsidRDefault="00CB2F4F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F30891" w:rsidRPr="00856760" w:rsidRDefault="000A0AD0" w:rsidP="00BC7E54">
      <w:pPr>
        <w:shd w:val="clear" w:color="auto" w:fill="FFFFFF"/>
        <w:ind w:right="1382"/>
        <w:rPr>
          <w:b/>
          <w:bCs/>
          <w:color w:val="000000"/>
        </w:rPr>
      </w:pPr>
      <w:r w:rsidRPr="00856760">
        <w:rPr>
          <w:b/>
          <w:bCs/>
          <w:color w:val="000000"/>
        </w:rPr>
        <w:lastRenderedPageBreak/>
        <w:t>6.2</w:t>
      </w:r>
      <w:r w:rsidR="00860227" w:rsidRPr="00856760">
        <w:rPr>
          <w:b/>
          <w:bCs/>
          <w:color w:val="000000"/>
        </w:rPr>
        <w:t>.</w:t>
      </w:r>
      <w:r w:rsidRPr="00856760">
        <w:rPr>
          <w:b/>
          <w:bCs/>
          <w:color w:val="000000"/>
        </w:rPr>
        <w:t>1</w:t>
      </w:r>
      <w:r w:rsidR="00860227" w:rsidRPr="00856760">
        <w:rPr>
          <w:b/>
          <w:bCs/>
          <w:color w:val="000000"/>
        </w:rPr>
        <w:t xml:space="preserve"> </w:t>
      </w:r>
      <w:r w:rsidR="00010F70" w:rsidRPr="00856760">
        <w:rPr>
          <w:b/>
          <w:bCs/>
          <w:color w:val="000000"/>
        </w:rPr>
        <w:t>Шкалы оценивания</w:t>
      </w:r>
      <w:r w:rsidR="00BC7E54" w:rsidRPr="00856760">
        <w:rPr>
          <w:b/>
          <w:bCs/>
          <w:color w:val="000000"/>
        </w:rPr>
        <w:t xml:space="preserve"> зачета</w:t>
      </w:r>
    </w:p>
    <w:p w:rsidR="00D734E3" w:rsidRPr="00856760" w:rsidRDefault="00D734E3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Default="00F15BD5" w:rsidP="00F15BD5">
      <w:pPr>
        <w:shd w:val="clear" w:color="auto" w:fill="FFFFFF"/>
        <w:ind w:right="1382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BC7E54" w:rsidRPr="00DD6A07">
        <w:rPr>
          <w:bCs/>
          <w:color w:val="000000"/>
        </w:rPr>
        <w:t>чная форма обучения</w:t>
      </w:r>
    </w:p>
    <w:p w:rsidR="00AE3314" w:rsidRPr="00DD6A07" w:rsidRDefault="00AE3314" w:rsidP="00F15BD5">
      <w:pPr>
        <w:shd w:val="clear" w:color="auto" w:fill="FFFFFF"/>
        <w:ind w:right="1382"/>
        <w:jc w:val="center"/>
        <w:rPr>
          <w:bCs/>
          <w:color w:val="000000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1437"/>
        <w:gridCol w:w="8"/>
        <w:gridCol w:w="1444"/>
        <w:gridCol w:w="1507"/>
        <w:gridCol w:w="1522"/>
      </w:tblGrid>
      <w:tr w:rsidR="00BC1D8E" w:rsidRPr="00856760" w:rsidTr="00BC1D8E">
        <w:trPr>
          <w:cantSplit/>
          <w:trHeight w:val="757"/>
        </w:trPr>
        <w:tc>
          <w:tcPr>
            <w:tcW w:w="364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Характеристика направленности контрольного норматива</w:t>
            </w:r>
          </w:p>
        </w:tc>
        <w:tc>
          <w:tcPr>
            <w:tcW w:w="1482" w:type="pct"/>
            <w:gridSpan w:val="3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Женщины</w:t>
            </w:r>
          </w:p>
        </w:tc>
        <w:tc>
          <w:tcPr>
            <w:tcW w:w="1554" w:type="pct"/>
            <w:gridSpan w:val="2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Мужчины</w:t>
            </w:r>
          </w:p>
        </w:tc>
      </w:tr>
      <w:tr w:rsidR="00BC1D8E" w:rsidRPr="00856760" w:rsidTr="00BC1D8E">
        <w:trPr>
          <w:cantSplit/>
          <w:trHeight w:val="257"/>
        </w:trPr>
        <w:tc>
          <w:tcPr>
            <w:tcW w:w="364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741" w:type="pct"/>
            <w:gridSpan w:val="2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41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  <w:tc>
          <w:tcPr>
            <w:tcW w:w="773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82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</w:tr>
      <w:tr w:rsidR="00BC1D8E" w:rsidRPr="00856760" w:rsidTr="00BC1D8E">
        <w:trPr>
          <w:trHeight w:val="930"/>
        </w:trPr>
        <w:tc>
          <w:tcPr>
            <w:tcW w:w="364" w:type="pct"/>
            <w:tcBorders>
              <w:bottom w:val="nil"/>
            </w:tcBorders>
          </w:tcPr>
          <w:p w:rsidR="00BC1D8E" w:rsidRPr="00993A33" w:rsidRDefault="00BC1D8E" w:rsidP="00BC1D8E">
            <w:pPr>
              <w:spacing w:after="120"/>
              <w:jc w:val="center"/>
            </w:pPr>
            <w:r>
              <w:t>1.</w:t>
            </w:r>
          </w:p>
        </w:tc>
        <w:tc>
          <w:tcPr>
            <w:tcW w:w="1600" w:type="pct"/>
            <w:tcBorders>
              <w:bottom w:val="nil"/>
            </w:tcBorders>
          </w:tcPr>
          <w:p w:rsidR="0075212D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Скоростно-силовая подготовленность: </w:t>
            </w:r>
          </w:p>
          <w:p w:rsidR="00BC1D8E" w:rsidRPr="00993A33" w:rsidRDefault="00BC1D8E" w:rsidP="0075212D">
            <w:pPr>
              <w:pStyle w:val="afc"/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– 100м (сек.)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18.7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18.7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14.6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14.6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cantSplit/>
          <w:trHeight w:val="2096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2.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r w:rsidRPr="00BC1D8E">
              <w:rPr>
                <w:rFonts w:ascii="Times New Roman" w:hAnsi="Times New Roman"/>
                <w:sz w:val="24"/>
                <w:szCs w:val="24"/>
              </w:rPr>
              <w:t>подготовленность:</w:t>
            </w:r>
          </w:p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C1D8E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C1D8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C1D8E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BC1D8E" w:rsidRPr="00993A33" w:rsidRDefault="00BC1D8E" w:rsidP="00BC1D8E">
            <w:pPr>
              <w:pStyle w:val="afc"/>
            </w:pPr>
            <w:r w:rsidRPr="00BC1D8E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20 и более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20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</w:tr>
      <w:tr w:rsidR="00BC1D8E" w:rsidRPr="00856760" w:rsidTr="00BC1D8E">
        <w:trPr>
          <w:cantSplit/>
          <w:trHeight w:val="705"/>
        </w:trPr>
        <w:tc>
          <w:tcPr>
            <w:tcW w:w="364" w:type="pct"/>
            <w:vMerge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  <w:r w:rsidRPr="00993A33">
              <w:t>Подтягивание на перекладине (</w:t>
            </w:r>
            <w:proofErr w:type="spellStart"/>
            <w:r w:rsidRPr="00993A33">
              <w:t>кол</w:t>
            </w:r>
            <w:proofErr w:type="gramStart"/>
            <w:r w:rsidRPr="00993A33">
              <w:t>.р</w:t>
            </w:r>
            <w:proofErr w:type="gramEnd"/>
            <w:r w:rsidRPr="00993A33">
              <w:t>аз</w:t>
            </w:r>
            <w:proofErr w:type="spellEnd"/>
            <w:r w:rsidRPr="00993A33"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45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5 и более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5</w:t>
            </w:r>
          </w:p>
        </w:tc>
      </w:tr>
      <w:tr w:rsidR="00BC1D8E" w:rsidRPr="00856760" w:rsidTr="00BC1D8E">
        <w:trPr>
          <w:trHeight w:val="829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3.</w:t>
            </w:r>
          </w:p>
        </w:tc>
        <w:tc>
          <w:tcPr>
            <w:tcW w:w="1600" w:type="pct"/>
            <w:tcBorders>
              <w:bottom w:val="nil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 Общая выносливость: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2000 м (мин.,</w:t>
            </w:r>
            <w:r w:rsidRPr="0075212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12.00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12.00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trHeight w:val="633"/>
        </w:trPr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3000 м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212D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75212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41" w:type="pct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14.00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14.00</w:t>
            </w:r>
          </w:p>
        </w:tc>
      </w:tr>
    </w:tbl>
    <w:p w:rsidR="00BC7E54" w:rsidRDefault="00BC7E54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Default="00DD6A07" w:rsidP="00FC07DB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AE3314" w:rsidRDefault="00AE3314" w:rsidP="00AE3314">
      <w:pPr>
        <w:autoSpaceDE w:val="0"/>
        <w:autoSpaceDN w:val="0"/>
        <w:adjustRightInd w:val="0"/>
        <w:spacing w:before="120" w:after="60"/>
        <w:rPr>
          <w:color w:val="000000"/>
        </w:rPr>
      </w:pPr>
      <w:r w:rsidRPr="00856760">
        <w:rPr>
          <w:b/>
          <w:bCs/>
          <w:iCs/>
        </w:rPr>
        <w:t>6.</w:t>
      </w:r>
      <w:r w:rsidRPr="00856760">
        <w:rPr>
          <w:b/>
          <w:bCs/>
          <w:iCs/>
          <w:color w:val="000000"/>
        </w:rPr>
        <w:t>3. Типовые контрольные задания или иные материалы</w:t>
      </w:r>
      <w:r>
        <w:rPr>
          <w:b/>
          <w:bCs/>
          <w:iCs/>
          <w:color w:val="000000"/>
        </w:rPr>
        <w:t xml:space="preserve">: </w:t>
      </w:r>
      <w:proofErr w:type="gramStart"/>
      <w:r>
        <w:rPr>
          <w:color w:val="000000"/>
        </w:rPr>
        <w:t>Указаны</w:t>
      </w:r>
      <w:proofErr w:type="gramEnd"/>
      <w:r>
        <w:rPr>
          <w:color w:val="000000"/>
        </w:rPr>
        <w:t xml:space="preserve"> в приложении 1.</w:t>
      </w:r>
    </w:p>
    <w:p w:rsidR="00AE3314" w:rsidRPr="00AC00A6" w:rsidRDefault="00AE3314" w:rsidP="00AE3314">
      <w:pPr>
        <w:autoSpaceDE w:val="0"/>
        <w:autoSpaceDN w:val="0"/>
        <w:adjustRightInd w:val="0"/>
        <w:spacing w:before="120" w:after="60"/>
        <w:rPr>
          <w:color w:val="000000"/>
        </w:rPr>
      </w:pPr>
    </w:p>
    <w:p w:rsidR="00AE3314" w:rsidRPr="00856760" w:rsidRDefault="00AE3314" w:rsidP="00AE3314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</w:rPr>
      </w:pPr>
      <w:r w:rsidRPr="00856760">
        <w:rPr>
          <w:b/>
          <w:bCs/>
          <w:color w:val="00000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E3314" w:rsidRPr="00856760" w:rsidRDefault="00AE3314" w:rsidP="00AE3314">
      <w:pPr>
        <w:ind w:left="720"/>
        <w:jc w:val="both"/>
        <w:rPr>
          <w:b/>
          <w:bCs/>
          <w:color w:val="000000"/>
        </w:rPr>
      </w:pPr>
    </w:p>
    <w:p w:rsidR="00AE3314" w:rsidRPr="00856760" w:rsidRDefault="00AE3314" w:rsidP="00AE3314">
      <w:pPr>
        <w:pStyle w:val="afc"/>
        <w:spacing w:line="276" w:lineRule="auto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</w:t>
      </w:r>
      <w:r w:rsidR="00F8538D">
        <w:rPr>
          <w:rFonts w:ascii="Times New Roman" w:hAnsi="Times New Roman"/>
          <w:b/>
          <w:bCs/>
          <w:color w:val="000000"/>
          <w:sz w:val="24"/>
        </w:rPr>
        <w:t xml:space="preserve">оцедура оценивания зачета очной </w:t>
      </w:r>
      <w:r w:rsidRPr="00856760">
        <w:rPr>
          <w:rFonts w:ascii="Times New Roman" w:hAnsi="Times New Roman"/>
          <w:b/>
          <w:bCs/>
          <w:color w:val="000000"/>
          <w:sz w:val="24"/>
        </w:rPr>
        <w:t>формы обучения</w:t>
      </w:r>
      <w:r>
        <w:rPr>
          <w:rFonts w:ascii="Times New Roman" w:hAnsi="Times New Roman"/>
          <w:b/>
          <w:bCs/>
          <w:color w:val="000000"/>
          <w:sz w:val="24"/>
        </w:rPr>
        <w:t>:</w:t>
      </w:r>
    </w:p>
    <w:p w:rsidR="00AE3314" w:rsidRPr="00856760" w:rsidRDefault="00AE3314" w:rsidP="00AE3314">
      <w:pPr>
        <w:pStyle w:val="af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>Студенты, занимающиеся по дисциплине "Физическая культура и спорт" освоившие учебную программу, в каждом семестре выполняют зачетные требования по учебной дисциплине «физическая культура и спорт» с соответствующей записью в зачетной книжке студента («зачтено»).</w:t>
      </w:r>
    </w:p>
    <w:p w:rsidR="00AE3314" w:rsidRPr="00856760" w:rsidRDefault="00AE3314" w:rsidP="00AE3314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Критерием успешности освоения практического раздела учебного материала является выполнение контрольных нормативов </w:t>
      </w:r>
      <w:r>
        <w:rPr>
          <w:rFonts w:ascii="Times New Roman" w:hAnsi="Times New Roman"/>
          <w:sz w:val="24"/>
          <w:szCs w:val="24"/>
        </w:rPr>
        <w:t>(не менее трех) по общей физической подготовленности</w:t>
      </w:r>
      <w:r w:rsidRPr="00856760">
        <w:rPr>
          <w:rFonts w:ascii="Times New Roman" w:hAnsi="Times New Roman"/>
          <w:sz w:val="24"/>
          <w:szCs w:val="24"/>
        </w:rPr>
        <w:t xml:space="preserve"> и знание теоретического раздела программы, которое проводится путем тестирования.</w:t>
      </w:r>
    </w:p>
    <w:p w:rsidR="00AE3314" w:rsidRPr="00856760" w:rsidRDefault="00AE3314" w:rsidP="00AE3314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38D" w:rsidRDefault="00F8538D" w:rsidP="00DA1A8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8538D" w:rsidRDefault="00F8538D" w:rsidP="00DA1A8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8538D" w:rsidRDefault="00F8538D" w:rsidP="00DA1A87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7068A" w:rsidRDefault="0077068A" w:rsidP="0077068A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Перечень основной и дополнительной учебной литературы, необходимой для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77068A" w:rsidRPr="0077068A" w:rsidRDefault="0077068A" w:rsidP="0077068A">
      <w:r w:rsidRPr="0077068A">
        <w:t>а) основная литература:</w:t>
      </w:r>
    </w:p>
    <w:p w:rsidR="0077068A" w:rsidRPr="0077068A" w:rsidRDefault="0077068A" w:rsidP="0077068A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068A"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77068A">
        <w:rPr>
          <w:rFonts w:ascii="Times New Roman" w:hAnsi="Times New Roman"/>
          <w:sz w:val="24"/>
          <w:szCs w:val="24"/>
        </w:rPr>
        <w:t>с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. </w:t>
      </w:r>
    </w:p>
    <w:p w:rsidR="0077068A" w:rsidRPr="0077068A" w:rsidRDefault="0077068A" w:rsidP="0077068A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068A">
        <w:rPr>
          <w:rFonts w:ascii="Times New Roman" w:hAnsi="Times New Roman"/>
          <w:sz w:val="24"/>
          <w:szCs w:val="24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 w:rsidRPr="0077068A">
        <w:rPr>
          <w:rFonts w:ascii="Times New Roman" w:hAnsi="Times New Roman"/>
          <w:sz w:val="24"/>
          <w:szCs w:val="24"/>
        </w:rPr>
        <w:t>с</w:t>
      </w:r>
      <w:proofErr w:type="gramEnd"/>
      <w:r w:rsidRPr="0077068A">
        <w:rPr>
          <w:rFonts w:ascii="Times New Roman" w:hAnsi="Times New Roman"/>
          <w:sz w:val="24"/>
          <w:szCs w:val="24"/>
        </w:rPr>
        <w:t>.</w:t>
      </w:r>
    </w:p>
    <w:p w:rsidR="0077068A" w:rsidRPr="0077068A" w:rsidRDefault="0077068A" w:rsidP="0077068A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068A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77068A">
        <w:rPr>
          <w:rFonts w:ascii="Times New Roman" w:hAnsi="Times New Roman"/>
          <w:sz w:val="24"/>
          <w:szCs w:val="24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77068A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77068A">
        <w:rPr>
          <w:rFonts w:ascii="Times New Roman" w:hAnsi="Times New Roman"/>
          <w:sz w:val="24"/>
          <w:szCs w:val="24"/>
        </w:rPr>
        <w:t>. – Электрон</w:t>
      </w:r>
      <w:proofErr w:type="gramStart"/>
      <w:r w:rsidRPr="0077068A">
        <w:rPr>
          <w:rFonts w:ascii="Times New Roman" w:hAnsi="Times New Roman"/>
          <w:sz w:val="24"/>
          <w:szCs w:val="24"/>
        </w:rPr>
        <w:t>.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68A">
        <w:rPr>
          <w:rFonts w:ascii="Times New Roman" w:hAnsi="Times New Roman"/>
          <w:sz w:val="24"/>
          <w:szCs w:val="24"/>
        </w:rPr>
        <w:t>т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77068A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|49863.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77068A" w:rsidRPr="0077068A" w:rsidRDefault="0077068A" w:rsidP="0077068A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068A">
        <w:rPr>
          <w:rFonts w:ascii="Times New Roman" w:hAnsi="Times New Roman"/>
          <w:sz w:val="24"/>
          <w:szCs w:val="24"/>
        </w:rPr>
        <w:t xml:space="preserve">Третьякова Н.В. Теория и методика </w:t>
      </w:r>
      <w:proofErr w:type="gramStart"/>
      <w:r w:rsidRPr="0077068A">
        <w:rPr>
          <w:rFonts w:ascii="Times New Roman" w:hAnsi="Times New Roman"/>
          <w:sz w:val="24"/>
          <w:szCs w:val="24"/>
        </w:rPr>
        <w:t>оздоровительной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77068A">
        <w:rPr>
          <w:rFonts w:ascii="Times New Roman" w:hAnsi="Times New Roman"/>
          <w:sz w:val="24"/>
          <w:szCs w:val="24"/>
        </w:rPr>
        <w:t>Андрюхина</w:t>
      </w:r>
      <w:proofErr w:type="spellEnd"/>
      <w:r w:rsidRPr="0077068A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77068A">
        <w:rPr>
          <w:rFonts w:ascii="Times New Roman" w:hAnsi="Times New Roman"/>
          <w:sz w:val="24"/>
          <w:szCs w:val="24"/>
        </w:rPr>
        <w:t>Кетриш</w:t>
      </w:r>
      <w:proofErr w:type="spellEnd"/>
      <w:r w:rsidRPr="0077068A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77068A">
        <w:rPr>
          <w:rFonts w:ascii="Times New Roman" w:hAnsi="Times New Roman"/>
          <w:sz w:val="24"/>
          <w:szCs w:val="24"/>
        </w:rPr>
        <w:t>.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68A">
        <w:rPr>
          <w:rFonts w:ascii="Times New Roman" w:hAnsi="Times New Roman"/>
          <w:sz w:val="24"/>
          <w:szCs w:val="24"/>
        </w:rPr>
        <w:t>т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екстовые данные. – М.: Издательство «Спорт», 2016. – 280 с.- 978-5-906839-23-7. - Режим доступа:   </w:t>
      </w:r>
      <w:hyperlink r:id="rId11" w:history="1"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77068A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|55566.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77068A" w:rsidRPr="0077068A" w:rsidRDefault="0077068A" w:rsidP="0077068A">
      <w:pPr>
        <w:pStyle w:val="ab"/>
        <w:framePr w:hSpace="180" w:wrap="around" w:vAnchor="text" w:hAnchor="margin" w:y="4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7068A" w:rsidRPr="0077068A" w:rsidRDefault="0077068A" w:rsidP="0077068A">
      <w:pPr>
        <w:tabs>
          <w:tab w:val="left" w:pos="1260"/>
        </w:tabs>
        <w:jc w:val="both"/>
      </w:pPr>
      <w:r w:rsidRPr="0077068A">
        <w:t>б) дополнительная литература:</w:t>
      </w:r>
    </w:p>
    <w:p w:rsidR="0077068A" w:rsidRPr="0077068A" w:rsidRDefault="0077068A" w:rsidP="0077068A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068A">
        <w:rPr>
          <w:rFonts w:ascii="Times New Roman" w:hAnsi="Times New Roman"/>
          <w:sz w:val="24"/>
          <w:szCs w:val="24"/>
        </w:rP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77068A">
        <w:rPr>
          <w:rFonts w:ascii="Times New Roman" w:hAnsi="Times New Roman"/>
          <w:sz w:val="24"/>
          <w:szCs w:val="24"/>
        </w:rPr>
        <w:t>с</w:t>
      </w:r>
      <w:proofErr w:type="gramEnd"/>
      <w:r w:rsidRPr="0077068A">
        <w:rPr>
          <w:rFonts w:ascii="Times New Roman" w:hAnsi="Times New Roman"/>
          <w:sz w:val="24"/>
          <w:szCs w:val="24"/>
        </w:rPr>
        <w:t>.</w:t>
      </w:r>
    </w:p>
    <w:p w:rsidR="0077068A" w:rsidRPr="0077068A" w:rsidRDefault="0077068A" w:rsidP="0077068A">
      <w:pPr>
        <w:pStyle w:val="ab"/>
        <w:numPr>
          <w:ilvl w:val="0"/>
          <w:numId w:val="16"/>
        </w:numPr>
        <w:tabs>
          <w:tab w:val="left" w:pos="12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068A">
        <w:rPr>
          <w:rFonts w:ascii="Times New Roman" w:hAnsi="Times New Roman"/>
          <w:sz w:val="24"/>
          <w:szCs w:val="24"/>
        </w:rPr>
        <w:t>Физическая культура студента: учебник</w:t>
      </w:r>
      <w:proofErr w:type="gramStart"/>
      <w:r w:rsidRPr="0077068A">
        <w:rPr>
          <w:rFonts w:ascii="Times New Roman" w:hAnsi="Times New Roman"/>
          <w:sz w:val="24"/>
          <w:szCs w:val="24"/>
        </w:rPr>
        <w:t>.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Pr="0077068A">
        <w:rPr>
          <w:rFonts w:ascii="Times New Roman" w:hAnsi="Times New Roman"/>
          <w:sz w:val="24"/>
          <w:szCs w:val="24"/>
        </w:rPr>
        <w:t>п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од ред. В.И. Ильинича. – М.: </w:t>
      </w:r>
      <w:proofErr w:type="spellStart"/>
      <w:r w:rsidRPr="0077068A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77068A">
        <w:rPr>
          <w:rFonts w:ascii="Times New Roman" w:hAnsi="Times New Roman"/>
          <w:sz w:val="24"/>
          <w:szCs w:val="24"/>
        </w:rPr>
        <w:t>, 2010. – 448 с.</w:t>
      </w:r>
    </w:p>
    <w:p w:rsidR="0077068A" w:rsidRPr="0077068A" w:rsidRDefault="0077068A" w:rsidP="0077068A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068A">
        <w:rPr>
          <w:rFonts w:ascii="Times New Roman" w:hAnsi="Times New Roman"/>
          <w:sz w:val="24"/>
          <w:szCs w:val="24"/>
        </w:rP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77068A" w:rsidRPr="0077068A" w:rsidRDefault="0077068A" w:rsidP="0077068A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068A">
        <w:rPr>
          <w:rFonts w:ascii="Times New Roman" w:hAnsi="Times New Roman"/>
          <w:sz w:val="24"/>
          <w:szCs w:val="24"/>
        </w:rP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77068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 Т.В. Синельникова, В.Г. </w:t>
      </w:r>
      <w:proofErr w:type="spellStart"/>
      <w:r w:rsidRPr="0077068A">
        <w:rPr>
          <w:rFonts w:ascii="Times New Roman" w:hAnsi="Times New Roman"/>
          <w:sz w:val="24"/>
          <w:szCs w:val="24"/>
        </w:rPr>
        <w:t>Турманидзе</w:t>
      </w:r>
      <w:proofErr w:type="spellEnd"/>
      <w:r w:rsidRPr="0077068A">
        <w:rPr>
          <w:rFonts w:ascii="Times New Roman" w:hAnsi="Times New Roman"/>
          <w:sz w:val="24"/>
          <w:szCs w:val="24"/>
        </w:rPr>
        <w:t>. - Электрон</w:t>
      </w:r>
      <w:proofErr w:type="gramStart"/>
      <w:r w:rsidRPr="0077068A">
        <w:rPr>
          <w:rFonts w:ascii="Times New Roman" w:hAnsi="Times New Roman"/>
          <w:sz w:val="24"/>
          <w:szCs w:val="24"/>
        </w:rPr>
        <w:t>.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68A">
        <w:rPr>
          <w:rFonts w:ascii="Times New Roman" w:hAnsi="Times New Roman"/>
          <w:sz w:val="24"/>
          <w:szCs w:val="24"/>
        </w:rPr>
        <w:t>т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екстовые данные. – Омск: </w:t>
      </w:r>
      <w:proofErr w:type="gramStart"/>
      <w:r w:rsidRPr="0077068A">
        <w:rPr>
          <w:rFonts w:ascii="Times New Roman" w:hAnsi="Times New Roman"/>
          <w:sz w:val="24"/>
          <w:szCs w:val="24"/>
        </w:rPr>
        <w:t>Омский</w:t>
      </w:r>
      <w:proofErr w:type="gramEnd"/>
      <w:r w:rsidRPr="0077068A">
        <w:rPr>
          <w:rFonts w:ascii="Times New Roman" w:hAnsi="Times New Roman"/>
          <w:sz w:val="24"/>
          <w:szCs w:val="24"/>
        </w:rPr>
        <w:t xml:space="preserve"> государственный университет им.Ф.М. Достоевского, 2016.- с. – 978-5-7779-2016-4. - Режим доступа: </w:t>
      </w:r>
      <w:hyperlink r:id="rId12" w:history="1"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77068A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77068A">
          <w:rPr>
            <w:rStyle w:val="af2"/>
            <w:rFonts w:ascii="Times New Roman" w:hAnsi="Times New Roman"/>
            <w:sz w:val="24"/>
            <w:szCs w:val="24"/>
          </w:rPr>
          <w:t>|59660.</w:t>
        </w:r>
        <w:r w:rsidRPr="0077068A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8754E" w:rsidRDefault="00D8754E" w:rsidP="00DA1A87">
      <w:pPr>
        <w:jc w:val="center"/>
        <w:rPr>
          <w:u w:val="single"/>
        </w:rPr>
      </w:pPr>
    </w:p>
    <w:p w:rsidR="00D8754E" w:rsidRDefault="00D8754E" w:rsidP="00DA1A87">
      <w:pPr>
        <w:jc w:val="center"/>
        <w:rPr>
          <w:u w:val="single"/>
        </w:rPr>
      </w:pPr>
    </w:p>
    <w:p w:rsidR="00DA1A87" w:rsidRPr="00BB1F5B" w:rsidRDefault="00DA1A87" w:rsidP="00DA1A87">
      <w:pPr>
        <w:jc w:val="center"/>
        <w:rPr>
          <w:u w:val="single"/>
        </w:rPr>
      </w:pPr>
      <w:r w:rsidRPr="00BB1F5B">
        <w:rPr>
          <w:u w:val="single"/>
        </w:rPr>
        <w:t>Периодические издания:</w:t>
      </w:r>
    </w:p>
    <w:p w:rsidR="00DA1A87" w:rsidRPr="00DD6A07" w:rsidRDefault="00DA1A87" w:rsidP="00F71D3B">
      <w:pPr>
        <w:pStyle w:val="ab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Журнал «Физкультура и спорт»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Pr="00DD6A07" w:rsidRDefault="00DA1A87" w:rsidP="00F71D3B">
      <w:pPr>
        <w:pStyle w:val="ab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Журнал «Теория и практика физической культуры»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Pr="00BB1F5B" w:rsidRDefault="00DA1A87" w:rsidP="00F71D3B">
      <w:pPr>
        <w:pStyle w:val="ab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Газета «Спортивный меридиан»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Default="00DA1A87" w:rsidP="00DA1A87">
      <w:pPr>
        <w:rPr>
          <w:b/>
        </w:rPr>
      </w:pPr>
    </w:p>
    <w:p w:rsidR="00DA1A87" w:rsidRPr="00856760" w:rsidRDefault="00DA1A87" w:rsidP="00DA1A87">
      <w:pPr>
        <w:rPr>
          <w:b/>
        </w:rPr>
      </w:pPr>
      <w:r w:rsidRPr="00856760">
        <w:rPr>
          <w:b/>
        </w:rPr>
        <w:t>8. Перечень ресурсов информационно-телекоммуникационной сети "Интернет"</w:t>
      </w:r>
      <w:r>
        <w:rPr>
          <w:b/>
        </w:rPr>
        <w:t>:</w:t>
      </w:r>
    </w:p>
    <w:p w:rsidR="00DA1A87" w:rsidRPr="00856760" w:rsidRDefault="001B581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3" w:history="1">
        <w:r w:rsidR="00DA1A87" w:rsidRPr="00856760">
          <w:rPr>
            <w:color w:val="0000FF"/>
            <w:u w:val="single"/>
            <w:lang w:eastAsia="en-US"/>
          </w:rPr>
          <w:t>http://tsaa.ru/index.php/fizkultura</w:t>
        </w:r>
      </w:hyperlink>
      <w:r w:rsidR="00DA1A87" w:rsidRPr="00856760">
        <w:rPr>
          <w:color w:val="000000"/>
          <w:lang w:eastAsia="en-US"/>
        </w:rPr>
        <w:t xml:space="preserve"> (кафедра физической культуры)</w:t>
      </w:r>
      <w:r w:rsidR="00DA1A87">
        <w:rPr>
          <w:color w:val="000000"/>
          <w:lang w:eastAsia="en-US"/>
        </w:rPr>
        <w:t>.</w:t>
      </w:r>
    </w:p>
    <w:p w:rsidR="00DA1A87" w:rsidRPr="00856760" w:rsidRDefault="001B581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4" w:history="1">
        <w:r w:rsidR="00DA1A87" w:rsidRPr="00856760">
          <w:rPr>
            <w:color w:val="0000FF"/>
            <w:u w:val="single"/>
            <w:lang w:eastAsia="en-US"/>
          </w:rPr>
          <w:t>http://tsaa.ru/index.php/-lr</w:t>
        </w:r>
      </w:hyperlink>
      <w:r w:rsidR="00DA1A87" w:rsidRPr="00856760">
        <w:rPr>
          <w:color w:val="000000"/>
          <w:lang w:eastAsia="en-US"/>
        </w:rPr>
        <w:t xml:space="preserve"> (спортивно-массовая работа, спортивный клуб «Колос»)</w:t>
      </w:r>
      <w:r w:rsidR="00DA1A87">
        <w:rPr>
          <w:color w:val="000000"/>
          <w:lang w:eastAsia="en-US"/>
        </w:rPr>
        <w:t>.</w:t>
      </w:r>
    </w:p>
    <w:p w:rsidR="00DA1A87" w:rsidRPr="00856760" w:rsidRDefault="001B581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5" w:history="1">
        <w:r w:rsidR="00DA1A87" w:rsidRPr="00856760">
          <w:rPr>
            <w:color w:val="0000FF"/>
            <w:u w:val="single"/>
            <w:lang w:eastAsia="en-US"/>
          </w:rPr>
          <w:t>http://www.fismag.ru/</w:t>
        </w:r>
      </w:hyperlink>
      <w:r w:rsidR="00DA1A87" w:rsidRPr="00856760">
        <w:rPr>
          <w:color w:val="000000"/>
          <w:lang w:eastAsia="en-US"/>
        </w:rPr>
        <w:t xml:space="preserve">  журнал «Физкультура и Спорт»</w:t>
      </w:r>
      <w:r w:rsidR="00DA1A87">
        <w:rPr>
          <w:color w:val="000000"/>
          <w:lang w:eastAsia="en-US"/>
        </w:rPr>
        <w:t>.</w:t>
      </w:r>
    </w:p>
    <w:p w:rsidR="00DA1A87" w:rsidRPr="00856760" w:rsidRDefault="001B581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6" w:history="1">
        <w:r w:rsidR="00DA1A87" w:rsidRPr="00856760">
          <w:rPr>
            <w:color w:val="0000FF"/>
            <w:u w:val="single"/>
            <w:lang w:eastAsia="en-US"/>
          </w:rPr>
          <w:t>http://www.teoriya.ru/ru</w:t>
        </w:r>
      </w:hyperlink>
      <w:r w:rsidR="00DA1A87" w:rsidRPr="00856760">
        <w:rPr>
          <w:color w:val="000000"/>
          <w:lang w:eastAsia="en-US"/>
        </w:rPr>
        <w:t xml:space="preserve"> журнал «Теория и практика физической культуры»</w:t>
      </w:r>
    </w:p>
    <w:p w:rsidR="0077068A" w:rsidRDefault="001B5818" w:rsidP="00DD6A07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7" w:history="1">
        <w:r w:rsidR="00DA1A87" w:rsidRPr="00856760">
          <w:rPr>
            <w:color w:val="0000FF"/>
            <w:u w:val="single"/>
            <w:lang w:eastAsia="en-US"/>
          </w:rPr>
          <w:t>http://www.jssm.org/</w:t>
        </w:r>
      </w:hyperlink>
      <w:r w:rsidR="00DA1A87" w:rsidRPr="00856760">
        <w:rPr>
          <w:color w:val="000000"/>
          <w:lang w:eastAsia="en-US"/>
        </w:rPr>
        <w:t xml:space="preserve"> </w:t>
      </w:r>
      <w:r w:rsidR="00DA1A87" w:rsidRPr="00856760">
        <w:rPr>
          <w:color w:val="18303C"/>
          <w:shd w:val="clear" w:color="auto" w:fill="FFFFFF"/>
          <w:lang w:eastAsia="en-US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DA1A87">
        <w:rPr>
          <w:color w:val="000000"/>
          <w:lang w:eastAsia="en-US"/>
        </w:rPr>
        <w:t>.</w:t>
      </w:r>
    </w:p>
    <w:p w:rsidR="0077068A" w:rsidRDefault="0077068A" w:rsidP="0077068A">
      <w:pPr>
        <w:spacing w:after="200" w:line="276" w:lineRule="auto"/>
        <w:ind w:left="426"/>
        <w:contextualSpacing/>
        <w:jc w:val="both"/>
        <w:rPr>
          <w:color w:val="000000"/>
          <w:lang w:eastAsia="en-US"/>
        </w:rPr>
      </w:pPr>
    </w:p>
    <w:p w:rsidR="0080094F" w:rsidRPr="0077068A" w:rsidRDefault="00A42FA9" w:rsidP="0077068A">
      <w:pPr>
        <w:spacing w:after="200" w:line="276" w:lineRule="auto"/>
        <w:ind w:left="426"/>
        <w:contextualSpacing/>
        <w:jc w:val="both"/>
        <w:rPr>
          <w:color w:val="000000"/>
          <w:lang w:eastAsia="en-US"/>
        </w:rPr>
      </w:pPr>
      <w:r w:rsidRPr="0077068A">
        <w:rPr>
          <w:b/>
        </w:rPr>
        <w:lastRenderedPageBreak/>
        <w:t xml:space="preserve">9. Методические указания для </w:t>
      </w:r>
      <w:proofErr w:type="gramStart"/>
      <w:r w:rsidRPr="0077068A">
        <w:rPr>
          <w:b/>
        </w:rPr>
        <w:t>обучающихся</w:t>
      </w:r>
      <w:proofErr w:type="gramEnd"/>
      <w:r w:rsidRPr="0077068A">
        <w:rPr>
          <w:b/>
        </w:rPr>
        <w:t xml:space="preserve"> по освоению дисциплины</w:t>
      </w:r>
      <w:r w:rsidR="00E93474" w:rsidRPr="0077068A">
        <w:rPr>
          <w:b/>
        </w:rPr>
        <w:t>:</w:t>
      </w:r>
    </w:p>
    <w:p w:rsidR="00A42FA9" w:rsidRPr="00DD6A07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75212D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Default="00DA1A87" w:rsidP="00E9347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DA1A87" w:rsidRPr="00111175" w:rsidRDefault="00F74082" w:rsidP="00DA1A87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10. П</w:t>
      </w:r>
      <w:r w:rsidRPr="00856760">
        <w:rPr>
          <w:rFonts w:ascii="Times New Roman" w:hAnsi="Times New Roman" w:cs="Times New Roman"/>
          <w:b/>
          <w:color w:val="000000"/>
          <w:sz w:val="24"/>
          <w:szCs w:val="24"/>
        </w:rPr>
        <w:t>еречень информационных технологий</w:t>
      </w:r>
      <w:r w:rsidR="001F4B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1F4B8F" w:rsidRPr="00111175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 w:rsidR="00E93474" w:rsidRPr="0011117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AE3314" w:rsidRDefault="00AE3314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77068A" w:rsidRDefault="0077068A" w:rsidP="003B6987">
      <w:pPr>
        <w:rPr>
          <w:b/>
        </w:rPr>
      </w:pPr>
    </w:p>
    <w:p w:rsidR="00F74082" w:rsidRDefault="00F74082" w:rsidP="003B6987">
      <w:pPr>
        <w:rPr>
          <w:b/>
        </w:rPr>
      </w:pPr>
      <w:r w:rsidRPr="00856760">
        <w:rPr>
          <w:b/>
        </w:rPr>
        <w:lastRenderedPageBreak/>
        <w:t>11. Материально-техническое обеспечение дисциплины:</w:t>
      </w:r>
    </w:p>
    <w:p w:rsidR="00DA1A87" w:rsidRDefault="00DA1A87" w:rsidP="003B6987">
      <w:pPr>
        <w:rPr>
          <w:b/>
        </w:rPr>
      </w:pPr>
    </w:p>
    <w:tbl>
      <w:tblPr>
        <w:tblW w:w="0" w:type="auto"/>
        <w:jc w:val="center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232"/>
        <w:gridCol w:w="6455"/>
      </w:tblGrid>
      <w:tr w:rsidR="00DA1A87" w:rsidRPr="00856760" w:rsidTr="00E67269">
        <w:trPr>
          <w:jc w:val="center"/>
        </w:trPr>
        <w:tc>
          <w:tcPr>
            <w:tcW w:w="540" w:type="dxa"/>
          </w:tcPr>
          <w:p w:rsidR="00DA1A87" w:rsidRDefault="00DA1A87" w:rsidP="00E67269">
            <w:pPr>
              <w:jc w:val="center"/>
            </w:pPr>
            <w:r w:rsidRPr="00856760">
              <w:t>№</w:t>
            </w:r>
          </w:p>
          <w:p w:rsidR="00DA1A87" w:rsidRPr="00856760" w:rsidRDefault="00DA1A87" w:rsidP="00E6726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</w:tcPr>
          <w:p w:rsidR="00DA1A87" w:rsidRPr="00856760" w:rsidRDefault="00DA1A87" w:rsidP="00E67269">
            <w:pPr>
              <w:jc w:val="center"/>
            </w:pPr>
            <w:r w:rsidRPr="00856760">
              <w:t>Наименование дисциплины в соответствии с учебным планом</w:t>
            </w:r>
          </w:p>
        </w:tc>
        <w:tc>
          <w:tcPr>
            <w:tcW w:w="6455" w:type="dxa"/>
          </w:tcPr>
          <w:p w:rsidR="00DA1A87" w:rsidRPr="00856760" w:rsidRDefault="00DA1A87" w:rsidP="00E67269">
            <w:pPr>
              <w:jc w:val="center"/>
            </w:pPr>
            <w:r w:rsidRPr="00856760">
              <w:t>Наименование специализированных аудитор</w:t>
            </w:r>
            <w:r>
              <w:t>ий, кабинетов, спортивных сооружений</w:t>
            </w:r>
            <w:r w:rsidRPr="00856760">
              <w:t xml:space="preserve"> с перечнем основного оборудования 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</w:tcPr>
          <w:p w:rsidR="00DA1A87" w:rsidRPr="00856760" w:rsidRDefault="00DA1A87" w:rsidP="00E67269">
            <w:pPr>
              <w:jc w:val="center"/>
            </w:pPr>
            <w:r w:rsidRPr="00856760">
              <w:t>1</w:t>
            </w:r>
          </w:p>
        </w:tc>
        <w:tc>
          <w:tcPr>
            <w:tcW w:w="2232" w:type="dxa"/>
          </w:tcPr>
          <w:p w:rsidR="00DA1A87" w:rsidRPr="00856760" w:rsidRDefault="00DA1A87" w:rsidP="00E67269">
            <w:pPr>
              <w:jc w:val="center"/>
            </w:pPr>
            <w:r w:rsidRPr="00856760">
              <w:t>2</w:t>
            </w:r>
          </w:p>
        </w:tc>
        <w:tc>
          <w:tcPr>
            <w:tcW w:w="6455" w:type="dxa"/>
          </w:tcPr>
          <w:p w:rsidR="00DA1A87" w:rsidRPr="00856760" w:rsidRDefault="00DA1A87" w:rsidP="00E67269">
            <w:pPr>
              <w:jc w:val="center"/>
            </w:pPr>
            <w:r w:rsidRPr="00856760">
              <w:t>3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 w:val="restart"/>
          </w:tcPr>
          <w:p w:rsidR="00DA1A87" w:rsidRPr="00856760" w:rsidRDefault="00DA1A87" w:rsidP="00E67269">
            <w:pPr>
              <w:jc w:val="center"/>
            </w:pPr>
            <w:r w:rsidRPr="00856760">
              <w:t>1</w:t>
            </w:r>
            <w:r>
              <w:t>.</w:t>
            </w:r>
          </w:p>
          <w:p w:rsidR="00DA1A87" w:rsidRPr="00856760" w:rsidRDefault="00DA1A87" w:rsidP="00E67269"/>
        </w:tc>
        <w:tc>
          <w:tcPr>
            <w:tcW w:w="2232" w:type="dxa"/>
            <w:vMerge w:val="restart"/>
          </w:tcPr>
          <w:p w:rsidR="00DA1A87" w:rsidRPr="00856760" w:rsidRDefault="00DA1A87" w:rsidP="00E67269">
            <w:r w:rsidRPr="00856760">
              <w:t>Физическая культура</w:t>
            </w:r>
            <w:r>
              <w:t xml:space="preserve"> и спорт</w:t>
            </w:r>
          </w:p>
          <w:p w:rsidR="00DA1A87" w:rsidRPr="00856760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Стадион:</w:t>
            </w:r>
          </w:p>
          <w:p w:rsidR="00DA1A87" w:rsidRPr="00CF1641" w:rsidRDefault="00DA1A87" w:rsidP="00E67269">
            <w:r w:rsidRPr="00CF1641">
              <w:t>- 6 беговых дорожек по 400м;</w:t>
            </w:r>
          </w:p>
          <w:p w:rsidR="00DA1A87" w:rsidRPr="00CF1641" w:rsidRDefault="00DA1A87" w:rsidP="00E67269">
            <w:r w:rsidRPr="00CF1641">
              <w:t>- футбольное поле;</w:t>
            </w:r>
          </w:p>
          <w:p w:rsidR="00DA1A87" w:rsidRPr="00CF1641" w:rsidRDefault="00DA1A87" w:rsidP="00E67269">
            <w:r w:rsidRPr="00CF1641">
              <w:t>- футбольные ворота (2 шт.)</w:t>
            </w:r>
          </w:p>
          <w:p w:rsidR="00DA1A87" w:rsidRPr="00CF1641" w:rsidRDefault="00DA1A87" w:rsidP="00E67269">
            <w:r w:rsidRPr="00CF1641">
              <w:t xml:space="preserve">- трибуны на 3.000 посадочных мест 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Стрелковый тир:</w:t>
            </w:r>
          </w:p>
          <w:p w:rsidR="00DA1A87" w:rsidRPr="00CF1641" w:rsidRDefault="00DA1A87" w:rsidP="00E67269">
            <w:r w:rsidRPr="00CF1641">
              <w:t>50 м, 4 огневых рубежа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Волейбольная площадка (открытая) 9х18 м.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Хоккейный корт 20х61м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Спортивный комплекс:</w:t>
            </w:r>
          </w:p>
          <w:p w:rsidR="00DA1A87" w:rsidRPr="00CF1641" w:rsidRDefault="00DA1A87" w:rsidP="00E67269">
            <w:r w:rsidRPr="00CF1641">
              <w:t>- зал игровой 18х36 м</w:t>
            </w:r>
          </w:p>
          <w:p w:rsidR="00DA1A87" w:rsidRPr="00CF1641" w:rsidRDefault="00DA1A87" w:rsidP="00E67269">
            <w:r w:rsidRPr="00CF1641">
              <w:t xml:space="preserve">гардероб </w:t>
            </w:r>
          </w:p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баскетбольные кольца – 2 шт.</w:t>
            </w:r>
          </w:p>
          <w:p w:rsidR="00DA1A87" w:rsidRPr="00CF1641" w:rsidRDefault="00DA1A87" w:rsidP="00E67269">
            <w:r w:rsidRPr="00CF1641">
              <w:t>баскетбольные шиты – 2 шт.</w:t>
            </w:r>
          </w:p>
          <w:p w:rsidR="00DA1A87" w:rsidRPr="00CF1641" w:rsidRDefault="00DA1A87" w:rsidP="00E67269">
            <w:r w:rsidRPr="00CF1641">
              <w:t>волейбольные стойки – 2 шт.</w:t>
            </w:r>
          </w:p>
          <w:p w:rsidR="00DA1A87" w:rsidRPr="00CF1641" w:rsidRDefault="00DA1A87" w:rsidP="00E67269">
            <w:r w:rsidRPr="00CF1641">
              <w:t>электронное табло – 1 шт.</w:t>
            </w:r>
          </w:p>
          <w:p w:rsidR="00DA1A87" w:rsidRPr="00CF1641" w:rsidRDefault="00DA1A87" w:rsidP="00E67269">
            <w:r w:rsidRPr="00CF1641">
              <w:t>гимнастические скамейки– 4 шт.</w:t>
            </w:r>
          </w:p>
          <w:p w:rsidR="00DA1A87" w:rsidRPr="00CF1641" w:rsidRDefault="00DA1A87" w:rsidP="00E67269">
            <w:r w:rsidRPr="00CF1641">
              <w:t>гимнастическая стенка – 4 шт.</w:t>
            </w:r>
          </w:p>
          <w:p w:rsidR="00DA1A87" w:rsidRPr="00CF1641" w:rsidRDefault="00DA1A87" w:rsidP="00E67269">
            <w:r w:rsidRPr="00CF1641">
              <w:t xml:space="preserve">гимнастическая перекладина-1ш </w:t>
            </w:r>
          </w:p>
          <w:p w:rsidR="00DA1A87" w:rsidRPr="00CF1641" w:rsidRDefault="00DA1A87" w:rsidP="00E67269">
            <w:r w:rsidRPr="00CF1641">
              <w:t>ворота мини-футбольные – 2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- зал единоборств 9х18 м</w:t>
            </w:r>
          </w:p>
          <w:p w:rsidR="00DA1A87" w:rsidRPr="00CF1641" w:rsidRDefault="00DA1A87" w:rsidP="00E67269">
            <w:r w:rsidRPr="00CF1641">
              <w:t xml:space="preserve">маты спортивные «татами» </w:t>
            </w:r>
          </w:p>
          <w:p w:rsidR="00DA1A87" w:rsidRPr="00CF1641" w:rsidRDefault="00DA1A87" w:rsidP="00E67269">
            <w:r w:rsidRPr="00CF1641">
              <w:t>гимнастические скамейки– 2 шт.</w:t>
            </w:r>
          </w:p>
          <w:p w:rsidR="00DA1A87" w:rsidRPr="00CF1641" w:rsidRDefault="00DA1A87" w:rsidP="00E67269">
            <w:r w:rsidRPr="00CF1641">
              <w:t xml:space="preserve">гимнастическая стенка – 2 </w:t>
            </w:r>
            <w:proofErr w:type="spellStart"/>
            <w:proofErr w:type="gramStart"/>
            <w:r w:rsidRPr="00CF1641">
              <w:t>шт</w:t>
            </w:r>
            <w:proofErr w:type="spellEnd"/>
            <w:proofErr w:type="gramEnd"/>
          </w:p>
          <w:p w:rsidR="00DA1A87" w:rsidRPr="00CF1641" w:rsidRDefault="00DA1A87" w:rsidP="00E67269">
            <w:r w:rsidRPr="00CF1641">
              <w:t>зеркальное полотно 21 кв</w:t>
            </w:r>
            <w:proofErr w:type="gramStart"/>
            <w:r w:rsidRPr="00CF1641">
              <w:t>.м</w:t>
            </w:r>
            <w:proofErr w:type="gramEnd"/>
          </w:p>
          <w:p w:rsidR="00DA1A87" w:rsidRPr="00CF1641" w:rsidRDefault="00DA1A87" w:rsidP="00E67269"/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плавательный бассейн – 10х25м</w:t>
            </w:r>
          </w:p>
          <w:p w:rsidR="00DA1A87" w:rsidRPr="00CF1641" w:rsidRDefault="00DA1A87" w:rsidP="00E67269">
            <w:r w:rsidRPr="00CF1641">
              <w:t xml:space="preserve">на 4 </w:t>
            </w:r>
            <w:proofErr w:type="gramStart"/>
            <w:r w:rsidRPr="00CF1641">
              <w:t>плавательных</w:t>
            </w:r>
            <w:proofErr w:type="gramEnd"/>
            <w:r w:rsidRPr="00CF1641">
              <w:t xml:space="preserve"> дорожки</w:t>
            </w:r>
          </w:p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разделительные дорожки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- атлетический зал</w:t>
            </w:r>
          </w:p>
          <w:p w:rsidR="00DA1A87" w:rsidRPr="00CF1641" w:rsidRDefault="00DA1A87" w:rsidP="00E67269">
            <w:r w:rsidRPr="00CF1641">
              <w:t xml:space="preserve">комплексный </w:t>
            </w:r>
            <w:proofErr w:type="gramStart"/>
            <w:r w:rsidRPr="00CF1641">
              <w:t>тренажер</w:t>
            </w:r>
            <w:proofErr w:type="gramEnd"/>
            <w:r w:rsidRPr="00CF1641">
              <w:t xml:space="preserve"> для жима лежа – 1 шт.</w:t>
            </w:r>
          </w:p>
          <w:p w:rsidR="00DA1A87" w:rsidRPr="00CF1641" w:rsidRDefault="00DA1A87" w:rsidP="00E67269">
            <w:r w:rsidRPr="00CF1641">
              <w:t>универсальный комплексный тренажер для мышц сгибателей и разгибателей рук, ног – 1 шт.</w:t>
            </w:r>
          </w:p>
          <w:p w:rsidR="00DA1A87" w:rsidRPr="00CF1641" w:rsidRDefault="00DA1A87" w:rsidP="00E67269">
            <w:r w:rsidRPr="00CF1641">
              <w:t xml:space="preserve">перекладина универсальная, переносная  – 1шт. </w:t>
            </w:r>
          </w:p>
          <w:p w:rsidR="00DA1A87" w:rsidRPr="00CF1641" w:rsidRDefault="00DA1A87" w:rsidP="00E67269">
            <w:r w:rsidRPr="00CF1641">
              <w:t>гантели – 2 шт.</w:t>
            </w:r>
          </w:p>
          <w:p w:rsidR="00DA1A87" w:rsidRPr="00CF1641" w:rsidRDefault="00DA1A87" w:rsidP="00E67269">
            <w:r w:rsidRPr="00CF1641">
              <w:t>мишени дартс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Спортивный зал (3 корпус)</w:t>
            </w:r>
          </w:p>
          <w:p w:rsidR="00DA1A87" w:rsidRPr="00CF1641" w:rsidRDefault="00DA1A87" w:rsidP="00E67269">
            <w:r w:rsidRPr="00CF1641">
              <w:t>12х24 м.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баскетбольные кольца – 2 шт.</w:t>
            </w:r>
          </w:p>
          <w:p w:rsidR="00DA1A87" w:rsidRPr="00CF1641" w:rsidRDefault="00DA1A87" w:rsidP="00E67269">
            <w:r w:rsidRPr="00CF1641">
              <w:lastRenderedPageBreak/>
              <w:t>баскетбольные шиты – 2 шт.</w:t>
            </w:r>
          </w:p>
          <w:p w:rsidR="00DA1A87" w:rsidRPr="00CF1641" w:rsidRDefault="00DA1A87" w:rsidP="00E67269">
            <w:r w:rsidRPr="00CF1641">
              <w:t>волейбольные стойки – 2 шт.</w:t>
            </w:r>
          </w:p>
          <w:p w:rsidR="00DA1A87" w:rsidRPr="00CF1641" w:rsidRDefault="00DA1A87" w:rsidP="00E67269">
            <w:r w:rsidRPr="00CF1641">
              <w:t>гимнастические скамейки– 2 шт.</w:t>
            </w:r>
          </w:p>
          <w:p w:rsidR="00DA1A87" w:rsidRPr="00CF1641" w:rsidRDefault="00DA1A87" w:rsidP="00E67269">
            <w:r w:rsidRPr="00CF1641">
              <w:t>теннисный стол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Зал настольного тенниса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Лыжная база на 300 пар лыж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Кабинет для специальной медицинской группы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Медицинский кабинет</w:t>
            </w:r>
          </w:p>
        </w:tc>
      </w:tr>
    </w:tbl>
    <w:p w:rsidR="00E93474" w:rsidRPr="00856760" w:rsidRDefault="00E93474" w:rsidP="000769E8"/>
    <w:p w:rsidR="0075212D" w:rsidRDefault="0075212D" w:rsidP="00C46F52">
      <w:pPr>
        <w:jc w:val="right"/>
      </w:pPr>
    </w:p>
    <w:p w:rsidR="0075212D" w:rsidRDefault="0075212D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D8754E" w:rsidRDefault="00D8754E" w:rsidP="00C46F52">
      <w:pPr>
        <w:jc w:val="right"/>
      </w:pPr>
    </w:p>
    <w:p w:rsidR="00F8538D" w:rsidRDefault="00F8538D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77068A" w:rsidRDefault="0077068A" w:rsidP="00C46F52">
      <w:pPr>
        <w:jc w:val="right"/>
      </w:pPr>
    </w:p>
    <w:p w:rsidR="00244D33" w:rsidRDefault="00244D33" w:rsidP="00960550">
      <w:pPr>
        <w:widowControl w:val="0"/>
        <w:overflowPunct w:val="0"/>
        <w:autoSpaceDE w:val="0"/>
        <w:autoSpaceDN w:val="0"/>
        <w:adjustRightInd w:val="0"/>
        <w:spacing w:line="252" w:lineRule="auto"/>
        <w:rPr>
          <w:b/>
          <w:bCs/>
        </w:rPr>
      </w:pPr>
    </w:p>
    <w:sectPr w:rsidR="00244D33" w:rsidSect="000B3D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92" w:rsidRDefault="00C56992" w:rsidP="00EE4356">
      <w:r>
        <w:separator/>
      </w:r>
    </w:p>
  </w:endnote>
  <w:endnote w:type="continuationSeparator" w:id="0">
    <w:p w:rsidR="00C56992" w:rsidRDefault="00C56992" w:rsidP="00EE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92" w:rsidRDefault="00C56992" w:rsidP="00EE4356">
      <w:r>
        <w:separator/>
      </w:r>
    </w:p>
  </w:footnote>
  <w:footnote w:type="continuationSeparator" w:id="0">
    <w:p w:rsidR="00C56992" w:rsidRDefault="00C56992" w:rsidP="00EE4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674E9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A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4A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34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D68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B23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821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5E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BA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121A1431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36248"/>
    <w:multiLevelType w:val="multilevel"/>
    <w:tmpl w:val="492A2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6A00B91"/>
    <w:multiLevelType w:val="multilevel"/>
    <w:tmpl w:val="24E823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58631026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64D32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50"/>
    <w:rsid w:val="00010492"/>
    <w:rsid w:val="00010F70"/>
    <w:rsid w:val="00025C52"/>
    <w:rsid w:val="0002747D"/>
    <w:rsid w:val="00031EDD"/>
    <w:rsid w:val="000407CF"/>
    <w:rsid w:val="00041AAA"/>
    <w:rsid w:val="00042B78"/>
    <w:rsid w:val="00042EAA"/>
    <w:rsid w:val="000452F3"/>
    <w:rsid w:val="000562D9"/>
    <w:rsid w:val="00056335"/>
    <w:rsid w:val="000575D5"/>
    <w:rsid w:val="00070A05"/>
    <w:rsid w:val="0007626C"/>
    <w:rsid w:val="000769E8"/>
    <w:rsid w:val="00077D50"/>
    <w:rsid w:val="00081147"/>
    <w:rsid w:val="00083519"/>
    <w:rsid w:val="00084D8C"/>
    <w:rsid w:val="00086A76"/>
    <w:rsid w:val="00086F0F"/>
    <w:rsid w:val="00095445"/>
    <w:rsid w:val="00097308"/>
    <w:rsid w:val="000A0AD0"/>
    <w:rsid w:val="000A5700"/>
    <w:rsid w:val="000A5CD1"/>
    <w:rsid w:val="000A5E84"/>
    <w:rsid w:val="000B05EF"/>
    <w:rsid w:val="000B3D0F"/>
    <w:rsid w:val="000C5FD5"/>
    <w:rsid w:val="000C7C3E"/>
    <w:rsid w:val="000D3734"/>
    <w:rsid w:val="000E3439"/>
    <w:rsid w:val="000F13C4"/>
    <w:rsid w:val="000F4CAD"/>
    <w:rsid w:val="000F5728"/>
    <w:rsid w:val="000F5B3A"/>
    <w:rsid w:val="0010255B"/>
    <w:rsid w:val="00106BCA"/>
    <w:rsid w:val="00111175"/>
    <w:rsid w:val="00112B42"/>
    <w:rsid w:val="00115016"/>
    <w:rsid w:val="0011771E"/>
    <w:rsid w:val="00131648"/>
    <w:rsid w:val="00133EA8"/>
    <w:rsid w:val="00134CD0"/>
    <w:rsid w:val="00134D66"/>
    <w:rsid w:val="00142BDD"/>
    <w:rsid w:val="001518B2"/>
    <w:rsid w:val="00151D58"/>
    <w:rsid w:val="00153D1A"/>
    <w:rsid w:val="00164ED5"/>
    <w:rsid w:val="0016588D"/>
    <w:rsid w:val="00175272"/>
    <w:rsid w:val="0017743F"/>
    <w:rsid w:val="00185ACF"/>
    <w:rsid w:val="001960F4"/>
    <w:rsid w:val="001971A2"/>
    <w:rsid w:val="001A172C"/>
    <w:rsid w:val="001B5818"/>
    <w:rsid w:val="001B73A6"/>
    <w:rsid w:val="001B794C"/>
    <w:rsid w:val="001D1B7D"/>
    <w:rsid w:val="001D4507"/>
    <w:rsid w:val="001D7878"/>
    <w:rsid w:val="001E3B4B"/>
    <w:rsid w:val="001E5F0D"/>
    <w:rsid w:val="001E7153"/>
    <w:rsid w:val="001F1B09"/>
    <w:rsid w:val="001F4B8F"/>
    <w:rsid w:val="001F550E"/>
    <w:rsid w:val="001F6CD7"/>
    <w:rsid w:val="00200111"/>
    <w:rsid w:val="002004B8"/>
    <w:rsid w:val="00200D95"/>
    <w:rsid w:val="00204BCB"/>
    <w:rsid w:val="00205F5E"/>
    <w:rsid w:val="00212288"/>
    <w:rsid w:val="00213472"/>
    <w:rsid w:val="00214B58"/>
    <w:rsid w:val="00216008"/>
    <w:rsid w:val="00222AC5"/>
    <w:rsid w:val="00231B51"/>
    <w:rsid w:val="00233463"/>
    <w:rsid w:val="0023658F"/>
    <w:rsid w:val="002366CB"/>
    <w:rsid w:val="00237AB2"/>
    <w:rsid w:val="00240A64"/>
    <w:rsid w:val="00243B6C"/>
    <w:rsid w:val="00244D33"/>
    <w:rsid w:val="00245BB1"/>
    <w:rsid w:val="00247495"/>
    <w:rsid w:val="002477C5"/>
    <w:rsid w:val="00256E5C"/>
    <w:rsid w:val="00261597"/>
    <w:rsid w:val="002632D1"/>
    <w:rsid w:val="00273541"/>
    <w:rsid w:val="00280C25"/>
    <w:rsid w:val="0028463C"/>
    <w:rsid w:val="002867DC"/>
    <w:rsid w:val="00290509"/>
    <w:rsid w:val="002A252F"/>
    <w:rsid w:val="002A34D2"/>
    <w:rsid w:val="002A45B6"/>
    <w:rsid w:val="002A6262"/>
    <w:rsid w:val="002B0862"/>
    <w:rsid w:val="002C0D95"/>
    <w:rsid w:val="002C2FF0"/>
    <w:rsid w:val="002C753A"/>
    <w:rsid w:val="002D1A90"/>
    <w:rsid w:val="002D582A"/>
    <w:rsid w:val="002E02AC"/>
    <w:rsid w:val="002E258C"/>
    <w:rsid w:val="002E369B"/>
    <w:rsid w:val="002F5355"/>
    <w:rsid w:val="002F68CD"/>
    <w:rsid w:val="002F7C6B"/>
    <w:rsid w:val="003046BC"/>
    <w:rsid w:val="003069AB"/>
    <w:rsid w:val="003120E4"/>
    <w:rsid w:val="00314D74"/>
    <w:rsid w:val="0032791D"/>
    <w:rsid w:val="0033741A"/>
    <w:rsid w:val="0033787E"/>
    <w:rsid w:val="00340CC5"/>
    <w:rsid w:val="00343E70"/>
    <w:rsid w:val="00345DFF"/>
    <w:rsid w:val="00346123"/>
    <w:rsid w:val="00347362"/>
    <w:rsid w:val="00351916"/>
    <w:rsid w:val="00354E0E"/>
    <w:rsid w:val="0036557D"/>
    <w:rsid w:val="00374E4C"/>
    <w:rsid w:val="00376A2B"/>
    <w:rsid w:val="00380858"/>
    <w:rsid w:val="003866A2"/>
    <w:rsid w:val="00390D68"/>
    <w:rsid w:val="00396202"/>
    <w:rsid w:val="003A116F"/>
    <w:rsid w:val="003A2476"/>
    <w:rsid w:val="003A3904"/>
    <w:rsid w:val="003B1969"/>
    <w:rsid w:val="003B6987"/>
    <w:rsid w:val="003B715C"/>
    <w:rsid w:val="003C0814"/>
    <w:rsid w:val="003C1B36"/>
    <w:rsid w:val="003C749A"/>
    <w:rsid w:val="003D24B2"/>
    <w:rsid w:val="003D64AC"/>
    <w:rsid w:val="003D6586"/>
    <w:rsid w:val="003E3619"/>
    <w:rsid w:val="003E5436"/>
    <w:rsid w:val="003F074D"/>
    <w:rsid w:val="004025D7"/>
    <w:rsid w:val="0040564A"/>
    <w:rsid w:val="00415AAD"/>
    <w:rsid w:val="00425F04"/>
    <w:rsid w:val="00426ADA"/>
    <w:rsid w:val="00431DB9"/>
    <w:rsid w:val="004514F0"/>
    <w:rsid w:val="004534C2"/>
    <w:rsid w:val="00454783"/>
    <w:rsid w:val="00462B71"/>
    <w:rsid w:val="004634E8"/>
    <w:rsid w:val="004754B6"/>
    <w:rsid w:val="00480E06"/>
    <w:rsid w:val="00481A71"/>
    <w:rsid w:val="0048415F"/>
    <w:rsid w:val="004A2E57"/>
    <w:rsid w:val="004A5CEB"/>
    <w:rsid w:val="004A69F0"/>
    <w:rsid w:val="004A78AC"/>
    <w:rsid w:val="004A7D5C"/>
    <w:rsid w:val="004B4041"/>
    <w:rsid w:val="004B5D87"/>
    <w:rsid w:val="004C078B"/>
    <w:rsid w:val="004C09DF"/>
    <w:rsid w:val="004C1E93"/>
    <w:rsid w:val="004C2F20"/>
    <w:rsid w:val="004C56AA"/>
    <w:rsid w:val="004D0835"/>
    <w:rsid w:val="004D4CD2"/>
    <w:rsid w:val="004E3845"/>
    <w:rsid w:val="004F1C01"/>
    <w:rsid w:val="00501B6C"/>
    <w:rsid w:val="00503560"/>
    <w:rsid w:val="005035D6"/>
    <w:rsid w:val="005044CF"/>
    <w:rsid w:val="005170B9"/>
    <w:rsid w:val="00517724"/>
    <w:rsid w:val="00520198"/>
    <w:rsid w:val="005210AD"/>
    <w:rsid w:val="00537741"/>
    <w:rsid w:val="005411F3"/>
    <w:rsid w:val="005439D3"/>
    <w:rsid w:val="005507E2"/>
    <w:rsid w:val="00553507"/>
    <w:rsid w:val="00555A37"/>
    <w:rsid w:val="00562870"/>
    <w:rsid w:val="00564C3D"/>
    <w:rsid w:val="005652A8"/>
    <w:rsid w:val="00574357"/>
    <w:rsid w:val="00580983"/>
    <w:rsid w:val="0058309F"/>
    <w:rsid w:val="00587157"/>
    <w:rsid w:val="00597D50"/>
    <w:rsid w:val="005A33A7"/>
    <w:rsid w:val="005B38D6"/>
    <w:rsid w:val="005B4864"/>
    <w:rsid w:val="005B73F1"/>
    <w:rsid w:val="005D6F69"/>
    <w:rsid w:val="005F2B93"/>
    <w:rsid w:val="00600CD2"/>
    <w:rsid w:val="00601D12"/>
    <w:rsid w:val="00605391"/>
    <w:rsid w:val="00606D7F"/>
    <w:rsid w:val="006103E6"/>
    <w:rsid w:val="006108D1"/>
    <w:rsid w:val="00610C65"/>
    <w:rsid w:val="006125C4"/>
    <w:rsid w:val="0061334C"/>
    <w:rsid w:val="00613D68"/>
    <w:rsid w:val="00616D33"/>
    <w:rsid w:val="00637D1D"/>
    <w:rsid w:val="006419B5"/>
    <w:rsid w:val="00651086"/>
    <w:rsid w:val="00654E06"/>
    <w:rsid w:val="00660A9A"/>
    <w:rsid w:val="00660CA5"/>
    <w:rsid w:val="00661F33"/>
    <w:rsid w:val="00665A70"/>
    <w:rsid w:val="00665B85"/>
    <w:rsid w:val="00674691"/>
    <w:rsid w:val="00674A72"/>
    <w:rsid w:val="00676529"/>
    <w:rsid w:val="006773D6"/>
    <w:rsid w:val="00694B13"/>
    <w:rsid w:val="006950A3"/>
    <w:rsid w:val="00696529"/>
    <w:rsid w:val="006A112F"/>
    <w:rsid w:val="006A5F0C"/>
    <w:rsid w:val="006B00EE"/>
    <w:rsid w:val="006B6830"/>
    <w:rsid w:val="006C3EEC"/>
    <w:rsid w:val="006E00E6"/>
    <w:rsid w:val="006E0278"/>
    <w:rsid w:val="006E02A4"/>
    <w:rsid w:val="006E0A0C"/>
    <w:rsid w:val="006E2C44"/>
    <w:rsid w:val="006E63E3"/>
    <w:rsid w:val="006F1E37"/>
    <w:rsid w:val="006F33C3"/>
    <w:rsid w:val="006F4B12"/>
    <w:rsid w:val="006F4BE8"/>
    <w:rsid w:val="006F77A8"/>
    <w:rsid w:val="00701F64"/>
    <w:rsid w:val="00702FC6"/>
    <w:rsid w:val="007036DD"/>
    <w:rsid w:val="00704A23"/>
    <w:rsid w:val="0072252D"/>
    <w:rsid w:val="00723BD1"/>
    <w:rsid w:val="00724680"/>
    <w:rsid w:val="0073220D"/>
    <w:rsid w:val="007365B8"/>
    <w:rsid w:val="00744B2C"/>
    <w:rsid w:val="0075212D"/>
    <w:rsid w:val="00752961"/>
    <w:rsid w:val="00754A34"/>
    <w:rsid w:val="0075773E"/>
    <w:rsid w:val="00757AD3"/>
    <w:rsid w:val="007612F6"/>
    <w:rsid w:val="007623E0"/>
    <w:rsid w:val="00767D70"/>
    <w:rsid w:val="0077068A"/>
    <w:rsid w:val="0077167E"/>
    <w:rsid w:val="00772043"/>
    <w:rsid w:val="007728B3"/>
    <w:rsid w:val="00772A16"/>
    <w:rsid w:val="00772FD5"/>
    <w:rsid w:val="00773966"/>
    <w:rsid w:val="00776E61"/>
    <w:rsid w:val="0077775F"/>
    <w:rsid w:val="00777A5D"/>
    <w:rsid w:val="00783CCF"/>
    <w:rsid w:val="00787975"/>
    <w:rsid w:val="007906DD"/>
    <w:rsid w:val="0079072A"/>
    <w:rsid w:val="00792026"/>
    <w:rsid w:val="00794E5C"/>
    <w:rsid w:val="00797E05"/>
    <w:rsid w:val="007A22F6"/>
    <w:rsid w:val="007A6CB1"/>
    <w:rsid w:val="007B3A74"/>
    <w:rsid w:val="007C0B58"/>
    <w:rsid w:val="007C7E03"/>
    <w:rsid w:val="007D146A"/>
    <w:rsid w:val="007D7253"/>
    <w:rsid w:val="007E2BA7"/>
    <w:rsid w:val="007E73D1"/>
    <w:rsid w:val="007F458B"/>
    <w:rsid w:val="0080094F"/>
    <w:rsid w:val="008009C8"/>
    <w:rsid w:val="00803AF7"/>
    <w:rsid w:val="00814A1E"/>
    <w:rsid w:val="00817DAF"/>
    <w:rsid w:val="008262A0"/>
    <w:rsid w:val="008303A3"/>
    <w:rsid w:val="00832D54"/>
    <w:rsid w:val="00837015"/>
    <w:rsid w:val="00842ADA"/>
    <w:rsid w:val="008522AF"/>
    <w:rsid w:val="008531BE"/>
    <w:rsid w:val="008534FC"/>
    <w:rsid w:val="008558A9"/>
    <w:rsid w:val="00856760"/>
    <w:rsid w:val="00857A0F"/>
    <w:rsid w:val="00860227"/>
    <w:rsid w:val="00864DAF"/>
    <w:rsid w:val="00865087"/>
    <w:rsid w:val="00865DE7"/>
    <w:rsid w:val="00865F9D"/>
    <w:rsid w:val="008932D0"/>
    <w:rsid w:val="00894AAF"/>
    <w:rsid w:val="008A08DF"/>
    <w:rsid w:val="008A2AD4"/>
    <w:rsid w:val="008A782C"/>
    <w:rsid w:val="008D1F05"/>
    <w:rsid w:val="008D3BA0"/>
    <w:rsid w:val="008E3D3E"/>
    <w:rsid w:val="008E6736"/>
    <w:rsid w:val="008F1A89"/>
    <w:rsid w:val="008F2001"/>
    <w:rsid w:val="008F5F95"/>
    <w:rsid w:val="00902639"/>
    <w:rsid w:val="009072B4"/>
    <w:rsid w:val="0091241D"/>
    <w:rsid w:val="00913D42"/>
    <w:rsid w:val="00913DC3"/>
    <w:rsid w:val="00921662"/>
    <w:rsid w:val="00921DFB"/>
    <w:rsid w:val="009232D3"/>
    <w:rsid w:val="00925B7C"/>
    <w:rsid w:val="0092613F"/>
    <w:rsid w:val="00926D67"/>
    <w:rsid w:val="009319E4"/>
    <w:rsid w:val="00932C77"/>
    <w:rsid w:val="009349A6"/>
    <w:rsid w:val="009367B3"/>
    <w:rsid w:val="0094253C"/>
    <w:rsid w:val="0094561F"/>
    <w:rsid w:val="00950F0E"/>
    <w:rsid w:val="00952700"/>
    <w:rsid w:val="009553E3"/>
    <w:rsid w:val="00955F58"/>
    <w:rsid w:val="00960550"/>
    <w:rsid w:val="0096108A"/>
    <w:rsid w:val="00965541"/>
    <w:rsid w:val="0096682D"/>
    <w:rsid w:val="0096766F"/>
    <w:rsid w:val="0097188E"/>
    <w:rsid w:val="00974624"/>
    <w:rsid w:val="00980F64"/>
    <w:rsid w:val="00984107"/>
    <w:rsid w:val="009856E1"/>
    <w:rsid w:val="00991496"/>
    <w:rsid w:val="00993A33"/>
    <w:rsid w:val="009A0063"/>
    <w:rsid w:val="009A0AEB"/>
    <w:rsid w:val="009A13DA"/>
    <w:rsid w:val="009A1474"/>
    <w:rsid w:val="009A589D"/>
    <w:rsid w:val="009B247A"/>
    <w:rsid w:val="009C46CE"/>
    <w:rsid w:val="009C73DB"/>
    <w:rsid w:val="009C7E5F"/>
    <w:rsid w:val="009D02F0"/>
    <w:rsid w:val="009D6AF8"/>
    <w:rsid w:val="009E0385"/>
    <w:rsid w:val="009E170D"/>
    <w:rsid w:val="009E2E13"/>
    <w:rsid w:val="009E3AD0"/>
    <w:rsid w:val="009E699A"/>
    <w:rsid w:val="009F3533"/>
    <w:rsid w:val="009F7531"/>
    <w:rsid w:val="00A05F5F"/>
    <w:rsid w:val="00A066EF"/>
    <w:rsid w:val="00A07531"/>
    <w:rsid w:val="00A11E63"/>
    <w:rsid w:val="00A17E92"/>
    <w:rsid w:val="00A3156E"/>
    <w:rsid w:val="00A37946"/>
    <w:rsid w:val="00A4068C"/>
    <w:rsid w:val="00A4243C"/>
    <w:rsid w:val="00A42FA9"/>
    <w:rsid w:val="00A57A00"/>
    <w:rsid w:val="00A602BD"/>
    <w:rsid w:val="00A604CC"/>
    <w:rsid w:val="00A60A0B"/>
    <w:rsid w:val="00A624EE"/>
    <w:rsid w:val="00A63DFB"/>
    <w:rsid w:val="00A677F4"/>
    <w:rsid w:val="00A71BCD"/>
    <w:rsid w:val="00A760C2"/>
    <w:rsid w:val="00A767D6"/>
    <w:rsid w:val="00A8038E"/>
    <w:rsid w:val="00A85AC3"/>
    <w:rsid w:val="00A90512"/>
    <w:rsid w:val="00A93695"/>
    <w:rsid w:val="00AA1EBD"/>
    <w:rsid w:val="00AB55BE"/>
    <w:rsid w:val="00AB7A00"/>
    <w:rsid w:val="00AC0F0C"/>
    <w:rsid w:val="00AC2181"/>
    <w:rsid w:val="00AC52D9"/>
    <w:rsid w:val="00AD1525"/>
    <w:rsid w:val="00AD2836"/>
    <w:rsid w:val="00AD3D48"/>
    <w:rsid w:val="00AD5FE3"/>
    <w:rsid w:val="00AE063D"/>
    <w:rsid w:val="00AE1C83"/>
    <w:rsid w:val="00AE3314"/>
    <w:rsid w:val="00AF1313"/>
    <w:rsid w:val="00AF3141"/>
    <w:rsid w:val="00AF4F2D"/>
    <w:rsid w:val="00AF7ABC"/>
    <w:rsid w:val="00B0141F"/>
    <w:rsid w:val="00B13023"/>
    <w:rsid w:val="00B13C75"/>
    <w:rsid w:val="00B20828"/>
    <w:rsid w:val="00B23745"/>
    <w:rsid w:val="00B36341"/>
    <w:rsid w:val="00B45A31"/>
    <w:rsid w:val="00B512BA"/>
    <w:rsid w:val="00B547D7"/>
    <w:rsid w:val="00B55B8D"/>
    <w:rsid w:val="00B55ED8"/>
    <w:rsid w:val="00B65C35"/>
    <w:rsid w:val="00B73B59"/>
    <w:rsid w:val="00B76E5F"/>
    <w:rsid w:val="00B823DD"/>
    <w:rsid w:val="00B846CB"/>
    <w:rsid w:val="00B856B4"/>
    <w:rsid w:val="00B91FDA"/>
    <w:rsid w:val="00B924D1"/>
    <w:rsid w:val="00B937AF"/>
    <w:rsid w:val="00B96DC2"/>
    <w:rsid w:val="00BA3018"/>
    <w:rsid w:val="00BA3F08"/>
    <w:rsid w:val="00BA64B8"/>
    <w:rsid w:val="00BB3F64"/>
    <w:rsid w:val="00BB46DD"/>
    <w:rsid w:val="00BC1D8E"/>
    <w:rsid w:val="00BC6FB4"/>
    <w:rsid w:val="00BC7E54"/>
    <w:rsid w:val="00BD2404"/>
    <w:rsid w:val="00BD7EC3"/>
    <w:rsid w:val="00BE2EE7"/>
    <w:rsid w:val="00BE4A21"/>
    <w:rsid w:val="00BE4E74"/>
    <w:rsid w:val="00BE5E87"/>
    <w:rsid w:val="00BF4A44"/>
    <w:rsid w:val="00BF59CA"/>
    <w:rsid w:val="00BF5BE3"/>
    <w:rsid w:val="00BF5DFB"/>
    <w:rsid w:val="00C24F2C"/>
    <w:rsid w:val="00C26577"/>
    <w:rsid w:val="00C26CBC"/>
    <w:rsid w:val="00C34219"/>
    <w:rsid w:val="00C36CBD"/>
    <w:rsid w:val="00C37BEF"/>
    <w:rsid w:val="00C40417"/>
    <w:rsid w:val="00C409BE"/>
    <w:rsid w:val="00C46B40"/>
    <w:rsid w:val="00C46F52"/>
    <w:rsid w:val="00C55CD8"/>
    <w:rsid w:val="00C564BC"/>
    <w:rsid w:val="00C56992"/>
    <w:rsid w:val="00C620B7"/>
    <w:rsid w:val="00C63FE9"/>
    <w:rsid w:val="00C70E8D"/>
    <w:rsid w:val="00C76764"/>
    <w:rsid w:val="00C7763A"/>
    <w:rsid w:val="00C80486"/>
    <w:rsid w:val="00C8372B"/>
    <w:rsid w:val="00C90B34"/>
    <w:rsid w:val="00C93950"/>
    <w:rsid w:val="00C976E0"/>
    <w:rsid w:val="00CA0D43"/>
    <w:rsid w:val="00CA3BB8"/>
    <w:rsid w:val="00CB1793"/>
    <w:rsid w:val="00CB2964"/>
    <w:rsid w:val="00CB2F4F"/>
    <w:rsid w:val="00CB3CB3"/>
    <w:rsid w:val="00CC2883"/>
    <w:rsid w:val="00CC483A"/>
    <w:rsid w:val="00CC59E3"/>
    <w:rsid w:val="00CC7A5E"/>
    <w:rsid w:val="00CD0715"/>
    <w:rsid w:val="00CE1DCE"/>
    <w:rsid w:val="00CE3C63"/>
    <w:rsid w:val="00CF1AF9"/>
    <w:rsid w:val="00D01063"/>
    <w:rsid w:val="00D14659"/>
    <w:rsid w:val="00D14A63"/>
    <w:rsid w:val="00D17C5F"/>
    <w:rsid w:val="00D21305"/>
    <w:rsid w:val="00D24561"/>
    <w:rsid w:val="00D259B4"/>
    <w:rsid w:val="00D271B3"/>
    <w:rsid w:val="00D2749C"/>
    <w:rsid w:val="00D316F6"/>
    <w:rsid w:val="00D32955"/>
    <w:rsid w:val="00D339D5"/>
    <w:rsid w:val="00D34A5D"/>
    <w:rsid w:val="00D369FB"/>
    <w:rsid w:val="00D37444"/>
    <w:rsid w:val="00D4653D"/>
    <w:rsid w:val="00D55634"/>
    <w:rsid w:val="00D57898"/>
    <w:rsid w:val="00D672EB"/>
    <w:rsid w:val="00D734E3"/>
    <w:rsid w:val="00D75330"/>
    <w:rsid w:val="00D773DF"/>
    <w:rsid w:val="00D8661E"/>
    <w:rsid w:val="00D8754E"/>
    <w:rsid w:val="00D91466"/>
    <w:rsid w:val="00D9389E"/>
    <w:rsid w:val="00D93A4A"/>
    <w:rsid w:val="00D97662"/>
    <w:rsid w:val="00D97951"/>
    <w:rsid w:val="00DA1A87"/>
    <w:rsid w:val="00DA3B3C"/>
    <w:rsid w:val="00DB1866"/>
    <w:rsid w:val="00DB25E6"/>
    <w:rsid w:val="00DB5964"/>
    <w:rsid w:val="00DC3E0E"/>
    <w:rsid w:val="00DC7B93"/>
    <w:rsid w:val="00DD5BF6"/>
    <w:rsid w:val="00DD6A07"/>
    <w:rsid w:val="00DE0108"/>
    <w:rsid w:val="00DE1DF6"/>
    <w:rsid w:val="00DE7A7D"/>
    <w:rsid w:val="00DF4DEA"/>
    <w:rsid w:val="00DF5B3A"/>
    <w:rsid w:val="00E01BE2"/>
    <w:rsid w:val="00E03212"/>
    <w:rsid w:val="00E069B6"/>
    <w:rsid w:val="00E141A0"/>
    <w:rsid w:val="00E22ECD"/>
    <w:rsid w:val="00E32285"/>
    <w:rsid w:val="00E33AC3"/>
    <w:rsid w:val="00E35EF5"/>
    <w:rsid w:val="00E374F5"/>
    <w:rsid w:val="00E43E7C"/>
    <w:rsid w:val="00E45719"/>
    <w:rsid w:val="00E548E6"/>
    <w:rsid w:val="00E655C1"/>
    <w:rsid w:val="00E66B02"/>
    <w:rsid w:val="00E67269"/>
    <w:rsid w:val="00E6779A"/>
    <w:rsid w:val="00E67BE3"/>
    <w:rsid w:val="00E716D7"/>
    <w:rsid w:val="00E71901"/>
    <w:rsid w:val="00E71B46"/>
    <w:rsid w:val="00E7472F"/>
    <w:rsid w:val="00E767A1"/>
    <w:rsid w:val="00E817D5"/>
    <w:rsid w:val="00E86A8A"/>
    <w:rsid w:val="00E873E6"/>
    <w:rsid w:val="00E93474"/>
    <w:rsid w:val="00E94AFA"/>
    <w:rsid w:val="00EB56F6"/>
    <w:rsid w:val="00EC3139"/>
    <w:rsid w:val="00EC55C1"/>
    <w:rsid w:val="00EC5BA9"/>
    <w:rsid w:val="00EC6354"/>
    <w:rsid w:val="00EC7BBC"/>
    <w:rsid w:val="00ED507F"/>
    <w:rsid w:val="00EE16EC"/>
    <w:rsid w:val="00EE4356"/>
    <w:rsid w:val="00EF5F8B"/>
    <w:rsid w:val="00F0204B"/>
    <w:rsid w:val="00F02A92"/>
    <w:rsid w:val="00F054D8"/>
    <w:rsid w:val="00F15BD5"/>
    <w:rsid w:val="00F218B9"/>
    <w:rsid w:val="00F23BB3"/>
    <w:rsid w:val="00F26AF7"/>
    <w:rsid w:val="00F30891"/>
    <w:rsid w:val="00F440F7"/>
    <w:rsid w:val="00F46783"/>
    <w:rsid w:val="00F5139C"/>
    <w:rsid w:val="00F54601"/>
    <w:rsid w:val="00F63D22"/>
    <w:rsid w:val="00F709CC"/>
    <w:rsid w:val="00F71D3B"/>
    <w:rsid w:val="00F74082"/>
    <w:rsid w:val="00F74180"/>
    <w:rsid w:val="00F7595B"/>
    <w:rsid w:val="00F75BA4"/>
    <w:rsid w:val="00F80EA0"/>
    <w:rsid w:val="00F82432"/>
    <w:rsid w:val="00F8349C"/>
    <w:rsid w:val="00F8538D"/>
    <w:rsid w:val="00F87FC6"/>
    <w:rsid w:val="00F900E9"/>
    <w:rsid w:val="00F90601"/>
    <w:rsid w:val="00F947D2"/>
    <w:rsid w:val="00F96EA2"/>
    <w:rsid w:val="00FA47A5"/>
    <w:rsid w:val="00FB0728"/>
    <w:rsid w:val="00FB2D16"/>
    <w:rsid w:val="00FB5442"/>
    <w:rsid w:val="00FB5DBD"/>
    <w:rsid w:val="00FB73CF"/>
    <w:rsid w:val="00FC0528"/>
    <w:rsid w:val="00FC07DB"/>
    <w:rsid w:val="00FC53A7"/>
    <w:rsid w:val="00FD04A6"/>
    <w:rsid w:val="00FD11E6"/>
    <w:rsid w:val="00FD52CA"/>
    <w:rsid w:val="00FE2EE3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D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locked/>
    <w:rsid w:val="00E43E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1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E43E7C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46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semiHidden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4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3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5899B-C4EF-4484-A61C-6EAF2061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15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tgsha</Company>
  <LinksUpToDate>false</LinksUpToDate>
  <CharactersWithSpaces>21113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0101</dc:creator>
  <cp:keywords/>
  <dc:description/>
  <cp:lastModifiedBy>0101</cp:lastModifiedBy>
  <cp:revision>56</cp:revision>
  <cp:lastPrinted>2018-01-12T09:56:00Z</cp:lastPrinted>
  <dcterms:created xsi:type="dcterms:W3CDTF">2017-11-24T05:21:00Z</dcterms:created>
  <dcterms:modified xsi:type="dcterms:W3CDTF">2018-04-24T14:06:00Z</dcterms:modified>
</cp:coreProperties>
</file>