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9DA" w:rsidRPr="00EB3167" w:rsidRDefault="00EB3167" w:rsidP="00EB3167">
      <w:pPr>
        <w:jc w:val="center"/>
        <w:rPr>
          <w:rFonts w:ascii="Times New Roman" w:hAnsi="Times New Roman" w:cs="Times New Roman"/>
          <w:sz w:val="24"/>
          <w:szCs w:val="24"/>
        </w:rPr>
      </w:pPr>
      <w:r w:rsidRPr="00EB3167">
        <w:rPr>
          <w:rFonts w:ascii="Times New Roman" w:hAnsi="Times New Roman" w:cs="Times New Roman"/>
          <w:sz w:val="24"/>
          <w:szCs w:val="24"/>
        </w:rPr>
        <w:t>Кафедра незаразных болезней сельскохозяйственных животных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848"/>
        <w:gridCol w:w="1521"/>
        <w:gridCol w:w="1559"/>
        <w:gridCol w:w="1276"/>
        <w:gridCol w:w="3036"/>
        <w:gridCol w:w="3484"/>
        <w:gridCol w:w="851"/>
        <w:gridCol w:w="1211"/>
      </w:tblGrid>
      <w:tr w:rsidR="00EB3167" w:rsidRPr="009101B9" w:rsidTr="006F2F75">
        <w:tc>
          <w:tcPr>
            <w:tcW w:w="1848" w:type="dxa"/>
          </w:tcPr>
          <w:p w:rsidR="00EB3167" w:rsidRPr="009101B9" w:rsidRDefault="00EB3167" w:rsidP="00EB31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Ф.И.О.</w:t>
            </w:r>
          </w:p>
        </w:tc>
        <w:tc>
          <w:tcPr>
            <w:tcW w:w="1521" w:type="dxa"/>
          </w:tcPr>
          <w:p w:rsidR="00EB3167" w:rsidRPr="009101B9" w:rsidRDefault="00EB3167" w:rsidP="00EB31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1559" w:type="dxa"/>
          </w:tcPr>
          <w:p w:rsidR="00EB3167" w:rsidRPr="009101B9" w:rsidRDefault="00EB3167" w:rsidP="00EB31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Образование,</w:t>
            </w:r>
          </w:p>
          <w:p w:rsidR="00EB3167" w:rsidRPr="009101B9" w:rsidRDefault="00EB3167" w:rsidP="00EB31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специальность/</w:t>
            </w:r>
          </w:p>
          <w:p w:rsidR="00EB3167" w:rsidRPr="009101B9" w:rsidRDefault="00EB3167" w:rsidP="00EB31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направление подготовки</w:t>
            </w:r>
          </w:p>
        </w:tc>
        <w:tc>
          <w:tcPr>
            <w:tcW w:w="1276" w:type="dxa"/>
          </w:tcPr>
          <w:p w:rsidR="00EB3167" w:rsidRPr="009101B9" w:rsidRDefault="00EB3167" w:rsidP="00EB31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Ученая степень, ученое звание</w:t>
            </w:r>
          </w:p>
        </w:tc>
        <w:tc>
          <w:tcPr>
            <w:tcW w:w="3036" w:type="dxa"/>
          </w:tcPr>
          <w:p w:rsidR="00EB3167" w:rsidRPr="009101B9" w:rsidRDefault="00EB3167" w:rsidP="00EB31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Наименование преподаваемых дисциплин в соответствии с учебным планом</w:t>
            </w:r>
          </w:p>
        </w:tc>
        <w:tc>
          <w:tcPr>
            <w:tcW w:w="3484" w:type="dxa"/>
          </w:tcPr>
          <w:p w:rsidR="00EB3167" w:rsidRPr="009101B9" w:rsidRDefault="00EB3167" w:rsidP="00EB31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Повышение квалификации</w:t>
            </w:r>
          </w:p>
          <w:p w:rsidR="00EB3167" w:rsidRPr="009101B9" w:rsidRDefault="00EB3167" w:rsidP="00EB31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или</w:t>
            </w:r>
          </w:p>
          <w:p w:rsidR="00EB3167" w:rsidRPr="009101B9" w:rsidRDefault="00EB3167" w:rsidP="00EB31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профессиональная</w:t>
            </w:r>
          </w:p>
          <w:p w:rsidR="00EB3167" w:rsidRPr="009101B9" w:rsidRDefault="00EB3167" w:rsidP="00EB31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переподготовка</w:t>
            </w:r>
          </w:p>
        </w:tc>
        <w:tc>
          <w:tcPr>
            <w:tcW w:w="851" w:type="dxa"/>
          </w:tcPr>
          <w:p w:rsidR="00EB3167" w:rsidRPr="009101B9" w:rsidRDefault="00EB3167" w:rsidP="00EB31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Общий стаж работы</w:t>
            </w:r>
          </w:p>
        </w:tc>
        <w:tc>
          <w:tcPr>
            <w:tcW w:w="1211" w:type="dxa"/>
          </w:tcPr>
          <w:p w:rsidR="00EB3167" w:rsidRPr="009101B9" w:rsidRDefault="00EB3167" w:rsidP="00EB31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 xml:space="preserve">Стаж по </w:t>
            </w:r>
            <w:proofErr w:type="spellStart"/>
            <w:r w:rsidRPr="009101B9">
              <w:rPr>
                <w:rFonts w:ascii="Times New Roman" w:hAnsi="Times New Roman"/>
                <w:sz w:val="16"/>
                <w:szCs w:val="16"/>
              </w:rPr>
              <w:t>специаль-ности</w:t>
            </w:r>
            <w:proofErr w:type="spellEnd"/>
          </w:p>
        </w:tc>
      </w:tr>
      <w:tr w:rsidR="00C150CD" w:rsidRPr="009101B9" w:rsidTr="006F2F75">
        <w:tc>
          <w:tcPr>
            <w:tcW w:w="1848" w:type="dxa"/>
          </w:tcPr>
          <w:p w:rsidR="00C150CD" w:rsidRPr="009101B9" w:rsidRDefault="00C150CD" w:rsidP="00C150C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1.Столбова </w:t>
            </w:r>
            <w:r w:rsidRPr="009101B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Ольга Александровна</w:t>
            </w:r>
            <w:r w:rsidRPr="009101B9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Заведующий кафедрой</w:t>
            </w:r>
          </w:p>
        </w:tc>
        <w:tc>
          <w:tcPr>
            <w:tcW w:w="1559" w:type="dxa"/>
          </w:tcPr>
          <w:p w:rsidR="00C150CD" w:rsidRPr="009101B9" w:rsidRDefault="00C150CD" w:rsidP="00C150C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Высшее по специальности «Ветеринария»</w:t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50CD" w:rsidRPr="009101B9" w:rsidRDefault="008A17F1" w:rsidP="00C150C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Канд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</w:t>
            </w:r>
            <w:r w:rsidR="00393BC9">
              <w:rPr>
                <w:rFonts w:ascii="Times New Roman" w:hAnsi="Times New Roman"/>
                <w:color w:val="000000"/>
                <w:sz w:val="16"/>
                <w:szCs w:val="16"/>
              </w:rPr>
              <w:t>те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ринар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аук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доцент</w:t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6" w:type="dxa"/>
          </w:tcPr>
          <w:p w:rsidR="00C150CD" w:rsidRPr="009101B9" w:rsidRDefault="00C150CD" w:rsidP="00C150C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Внутренние незаразные болезни,</w:t>
            </w:r>
          </w:p>
          <w:p w:rsidR="00C150CD" w:rsidRPr="009101B9" w:rsidRDefault="00C150CD" w:rsidP="00C150C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управление и экономика фармации,</w:t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физиотерапия</w:t>
            </w:r>
          </w:p>
        </w:tc>
        <w:tc>
          <w:tcPr>
            <w:tcW w:w="3484" w:type="dxa"/>
          </w:tcPr>
          <w:p w:rsidR="007E7940" w:rsidRDefault="007E7940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7E7940">
              <w:rPr>
                <w:rFonts w:ascii="Times New Roman" w:hAnsi="Times New Roman"/>
                <w:sz w:val="16"/>
                <w:szCs w:val="16"/>
              </w:rPr>
              <w:t xml:space="preserve">Повышение квалификации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 виде </w:t>
            </w:r>
            <w:r w:rsidRPr="007E7940">
              <w:rPr>
                <w:rFonts w:ascii="Times New Roman" w:hAnsi="Times New Roman"/>
                <w:sz w:val="16"/>
                <w:szCs w:val="16"/>
              </w:rPr>
              <w:t>стажировк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7E7940">
              <w:rPr>
                <w:rFonts w:ascii="Times New Roman" w:hAnsi="Times New Roman"/>
                <w:sz w:val="16"/>
                <w:szCs w:val="16"/>
              </w:rPr>
              <w:t xml:space="preserve"> на ООО "</w:t>
            </w:r>
            <w:proofErr w:type="spellStart"/>
            <w:r w:rsidRPr="007E7940">
              <w:rPr>
                <w:rFonts w:ascii="Times New Roman" w:hAnsi="Times New Roman"/>
                <w:sz w:val="16"/>
                <w:szCs w:val="16"/>
              </w:rPr>
              <w:t>ПК"Молоко</w:t>
            </w:r>
            <w:proofErr w:type="spellEnd"/>
            <w:r w:rsidRPr="007E7940">
              <w:rPr>
                <w:rFonts w:ascii="Times New Roman" w:hAnsi="Times New Roman"/>
                <w:sz w:val="16"/>
                <w:szCs w:val="16"/>
              </w:rPr>
              <w:t>"</w:t>
            </w:r>
            <w:r>
              <w:rPr>
                <w:rFonts w:ascii="Times New Roman" w:hAnsi="Times New Roman"/>
                <w:sz w:val="16"/>
                <w:szCs w:val="16"/>
              </w:rPr>
              <w:t>, ФГБОУ ВО «ГАУ Северного Зауралья»,</w:t>
            </w:r>
            <w:r w:rsidRPr="007E7940">
              <w:rPr>
                <w:rFonts w:ascii="Times New Roman" w:hAnsi="Times New Roman"/>
                <w:sz w:val="16"/>
                <w:szCs w:val="16"/>
              </w:rPr>
              <w:t xml:space="preserve"> г. Тюмень, 201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7E7940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 xml:space="preserve">Повышение квалификации по программам: </w:t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1.«Организация воспроизводства стада сельскохозяйственных животных и профилактика бесплодия», ФГБОУ ВПО «ГАУ Северного Зауралья</w:t>
            </w:r>
            <w:proofErr w:type="gramStart"/>
            <w:r w:rsidRPr="009101B9">
              <w:rPr>
                <w:rFonts w:ascii="Times New Roman" w:hAnsi="Times New Roman"/>
                <w:sz w:val="16"/>
                <w:szCs w:val="16"/>
              </w:rPr>
              <w:t xml:space="preserve">»,   </w:t>
            </w:r>
            <w:proofErr w:type="gramEnd"/>
            <w:r w:rsidRPr="009101B9">
              <w:rPr>
                <w:rFonts w:ascii="Times New Roman" w:hAnsi="Times New Roman"/>
                <w:sz w:val="16"/>
                <w:szCs w:val="16"/>
              </w:rPr>
              <w:t xml:space="preserve">   г. Тюмень, 2014 г.</w:t>
            </w:r>
          </w:p>
          <w:p w:rsidR="009101B9" w:rsidRDefault="00C150CD" w:rsidP="009101B9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2.«</w:t>
            </w:r>
            <w:r w:rsidR="009101B9" w:rsidRPr="009101B9">
              <w:rPr>
                <w:rFonts w:ascii="Times New Roman" w:hAnsi="Times New Roman"/>
                <w:sz w:val="16"/>
                <w:szCs w:val="16"/>
              </w:rPr>
              <w:t>Управление качеством образования</w:t>
            </w:r>
            <w:r w:rsidR="009101B9">
              <w:rPr>
                <w:rFonts w:ascii="Times New Roman" w:hAnsi="Times New Roman"/>
                <w:sz w:val="16"/>
                <w:szCs w:val="16"/>
              </w:rPr>
              <w:t>»,</w:t>
            </w:r>
            <w:r w:rsidR="009101B9">
              <w:t xml:space="preserve"> </w:t>
            </w:r>
            <w:r w:rsidR="007E7940" w:rsidRPr="007E7940">
              <w:rPr>
                <w:rFonts w:ascii="Times New Roman" w:hAnsi="Times New Roman" w:cs="Times New Roman"/>
                <w:sz w:val="16"/>
                <w:szCs w:val="16"/>
              </w:rPr>
              <w:t>АНО У</w:t>
            </w:r>
            <w:r w:rsidR="009101B9" w:rsidRPr="009101B9">
              <w:rPr>
                <w:rFonts w:ascii="Times New Roman" w:hAnsi="Times New Roman"/>
                <w:sz w:val="16"/>
                <w:szCs w:val="16"/>
              </w:rPr>
              <w:t>чебно-консультационный центр</w:t>
            </w:r>
            <w:r w:rsidR="009101B9">
              <w:rPr>
                <w:rFonts w:ascii="Times New Roman" w:hAnsi="Times New Roman"/>
                <w:sz w:val="16"/>
                <w:szCs w:val="16"/>
              </w:rPr>
              <w:t>, г. Йошкар-Ола, 2015 г.</w:t>
            </w:r>
          </w:p>
          <w:p w:rsidR="00C150CD" w:rsidRDefault="009101B9" w:rsidP="009101B9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150CD" w:rsidRPr="009101B9">
              <w:rPr>
                <w:rFonts w:ascii="Times New Roman" w:hAnsi="Times New Roman"/>
                <w:sz w:val="16"/>
                <w:szCs w:val="16"/>
              </w:rPr>
              <w:t>3. «Методы определения состояния репродуктивных органов животных», ФПК ФГБОУ «Санкт-Петербургская государственная академия ветеринарной медицины», 2016 г.</w:t>
            </w:r>
          </w:p>
          <w:p w:rsidR="007E7940" w:rsidRPr="009101B9" w:rsidRDefault="007E7940" w:rsidP="008A17F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  <w:r w:rsidRPr="007E7940">
              <w:rPr>
                <w:rFonts w:ascii="Times New Roman" w:hAnsi="Times New Roman"/>
                <w:sz w:val="16"/>
                <w:szCs w:val="16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7E7940">
              <w:rPr>
                <w:rFonts w:ascii="Times New Roman" w:hAnsi="Times New Roman"/>
                <w:sz w:val="16"/>
                <w:szCs w:val="16"/>
              </w:rPr>
              <w:t>г.Тюмень</w:t>
            </w:r>
            <w:proofErr w:type="spellEnd"/>
            <w:r w:rsidRPr="007E7940">
              <w:rPr>
                <w:rFonts w:ascii="Times New Roman" w:hAnsi="Times New Roman"/>
                <w:sz w:val="16"/>
                <w:szCs w:val="16"/>
              </w:rPr>
              <w:t>, 2017 г.</w:t>
            </w:r>
          </w:p>
        </w:tc>
        <w:tc>
          <w:tcPr>
            <w:tcW w:w="851" w:type="dxa"/>
          </w:tcPr>
          <w:p w:rsidR="00C150CD" w:rsidRPr="009101B9" w:rsidRDefault="00C150CD" w:rsidP="00C150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211" w:type="dxa"/>
          </w:tcPr>
          <w:p w:rsidR="00C150CD" w:rsidRPr="009101B9" w:rsidRDefault="00C150CD" w:rsidP="00C150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C150CD" w:rsidRPr="009101B9" w:rsidTr="006F2F75">
        <w:trPr>
          <w:trHeight w:val="64"/>
        </w:trPr>
        <w:tc>
          <w:tcPr>
            <w:tcW w:w="1848" w:type="dxa"/>
          </w:tcPr>
          <w:p w:rsidR="00C150CD" w:rsidRPr="009101B9" w:rsidRDefault="009101B9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2</w:t>
            </w:r>
            <w:r w:rsidR="00C150CD" w:rsidRPr="009101B9">
              <w:rPr>
                <w:rFonts w:ascii="Times New Roman" w:hAnsi="Times New Roman"/>
                <w:sz w:val="16"/>
                <w:szCs w:val="16"/>
              </w:rPr>
              <w:t>.Белобороденко Татьяна Анатольевна</w:t>
            </w:r>
          </w:p>
        </w:tc>
        <w:tc>
          <w:tcPr>
            <w:tcW w:w="1521" w:type="dxa"/>
          </w:tcPr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 xml:space="preserve">Профессор </w:t>
            </w:r>
          </w:p>
        </w:tc>
        <w:tc>
          <w:tcPr>
            <w:tcW w:w="1559" w:type="dxa"/>
          </w:tcPr>
          <w:p w:rsidR="00C150CD" w:rsidRPr="009101B9" w:rsidRDefault="00C150CD" w:rsidP="00C150C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Высшее  по</w:t>
            </w:r>
            <w:proofErr w:type="gramEnd"/>
            <w:r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специальности «Ветеринария»</w:t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50CD" w:rsidRPr="009101B9" w:rsidRDefault="008A17F1" w:rsidP="00C150C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Д-р 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етеринар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аук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доцент</w:t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6" w:type="dxa"/>
          </w:tcPr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 xml:space="preserve">Акушерство, гинекология </w:t>
            </w:r>
            <w:proofErr w:type="gramStart"/>
            <w:r w:rsidRPr="009101B9">
              <w:rPr>
                <w:rFonts w:ascii="Times New Roman" w:hAnsi="Times New Roman"/>
                <w:sz w:val="16"/>
                <w:szCs w:val="16"/>
              </w:rPr>
              <w:t>и  биотехника</w:t>
            </w:r>
            <w:proofErr w:type="gramEnd"/>
            <w:r w:rsidRPr="009101B9">
              <w:rPr>
                <w:rFonts w:ascii="Times New Roman" w:hAnsi="Times New Roman"/>
                <w:sz w:val="16"/>
                <w:szCs w:val="16"/>
              </w:rPr>
              <w:t xml:space="preserve"> размножения животных,</w:t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клиническая диагностика,</w:t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инструментальные методы исследования в клинической диагностике,</w:t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биотехника размножения животных с основами ветеринарии</w:t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4" w:type="dxa"/>
          </w:tcPr>
          <w:p w:rsidR="00BE7D60" w:rsidRDefault="00BE7D60" w:rsidP="00C150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Повышение квалификации в виде стажировок: 1. «</w:t>
            </w:r>
            <w:r w:rsidRPr="00BE7D60">
              <w:rPr>
                <w:rFonts w:ascii="Times New Roman" w:hAnsi="Times New Roman"/>
                <w:sz w:val="16"/>
                <w:szCs w:val="16"/>
              </w:rPr>
              <w:t xml:space="preserve">Современные способы повышения </w:t>
            </w:r>
            <w:proofErr w:type="spellStart"/>
            <w:r w:rsidRPr="00BE7D60">
              <w:rPr>
                <w:rFonts w:ascii="Times New Roman" w:hAnsi="Times New Roman"/>
                <w:sz w:val="16"/>
                <w:szCs w:val="16"/>
              </w:rPr>
              <w:t>оплодотворяемости</w:t>
            </w:r>
            <w:proofErr w:type="spellEnd"/>
            <w:r w:rsidRPr="00BE7D60">
              <w:rPr>
                <w:rFonts w:ascii="Times New Roman" w:hAnsi="Times New Roman"/>
                <w:sz w:val="16"/>
                <w:szCs w:val="16"/>
              </w:rPr>
              <w:t xml:space="preserve"> коров. Клинические методы диагностики незаразных болезней и проведение профилактических мероприятий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», </w:t>
            </w:r>
            <w:r w:rsidRPr="00BE7D60">
              <w:rPr>
                <w:rFonts w:ascii="Times New Roman" w:hAnsi="Times New Roman"/>
                <w:sz w:val="16"/>
                <w:szCs w:val="16"/>
              </w:rPr>
              <w:t xml:space="preserve">ПК "Молоко" </w:t>
            </w:r>
            <w:proofErr w:type="spellStart"/>
            <w:r w:rsidRPr="00BE7D60">
              <w:rPr>
                <w:rFonts w:ascii="Times New Roman" w:hAnsi="Times New Roman"/>
                <w:sz w:val="16"/>
                <w:szCs w:val="16"/>
              </w:rPr>
              <w:t>Нижнетавдинского</w:t>
            </w:r>
            <w:proofErr w:type="spellEnd"/>
            <w:r w:rsidRPr="00BE7D60">
              <w:rPr>
                <w:rFonts w:ascii="Times New Roman" w:hAnsi="Times New Roman"/>
                <w:sz w:val="16"/>
                <w:szCs w:val="16"/>
              </w:rPr>
              <w:t xml:space="preserve"> района</w:t>
            </w:r>
            <w:r>
              <w:rPr>
                <w:rFonts w:ascii="Times New Roman" w:hAnsi="Times New Roman"/>
                <w:sz w:val="16"/>
                <w:szCs w:val="16"/>
              </w:rPr>
              <w:t>, 2015 г.</w:t>
            </w:r>
          </w:p>
          <w:p w:rsidR="00BE7D60" w:rsidRDefault="00BE7D60" w:rsidP="00C150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  <w:r w:rsidRPr="00BE7D60">
              <w:rPr>
                <w:rFonts w:ascii="Times New Roman" w:hAnsi="Times New Roman"/>
                <w:sz w:val="16"/>
                <w:szCs w:val="16"/>
              </w:rPr>
              <w:t>стажировка на ООО "</w:t>
            </w:r>
            <w:proofErr w:type="spellStart"/>
            <w:r w:rsidRPr="00BE7D60">
              <w:rPr>
                <w:rFonts w:ascii="Times New Roman" w:hAnsi="Times New Roman"/>
                <w:sz w:val="16"/>
                <w:szCs w:val="16"/>
              </w:rPr>
              <w:t>Эвика</w:t>
            </w:r>
            <w:proofErr w:type="spellEnd"/>
            <w:r w:rsidRPr="00BE7D60">
              <w:rPr>
                <w:rFonts w:ascii="Times New Roman" w:hAnsi="Times New Roman"/>
                <w:sz w:val="16"/>
                <w:szCs w:val="16"/>
              </w:rPr>
              <w:t>-Агро"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BE7D60">
              <w:rPr>
                <w:rFonts w:ascii="Times New Roman" w:hAnsi="Times New Roman"/>
                <w:sz w:val="16"/>
                <w:szCs w:val="16"/>
              </w:rPr>
              <w:t xml:space="preserve">ФГБОУ ВО «Государственный аграрный университет Северного Зауралья», </w:t>
            </w:r>
            <w:proofErr w:type="spellStart"/>
            <w:r w:rsidRPr="00BE7D60">
              <w:rPr>
                <w:rFonts w:ascii="Times New Roman" w:hAnsi="Times New Roman"/>
                <w:sz w:val="16"/>
                <w:szCs w:val="16"/>
              </w:rPr>
              <w:t>г.Тюмень</w:t>
            </w:r>
            <w:proofErr w:type="spellEnd"/>
            <w:r w:rsidRPr="00BE7D60">
              <w:rPr>
                <w:rFonts w:ascii="Times New Roman" w:hAnsi="Times New Roman"/>
                <w:sz w:val="16"/>
                <w:szCs w:val="16"/>
              </w:rPr>
              <w:t>, 2017 г.</w:t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Повышение квалификации по программам:</w:t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1.«Правовые аспекты фармацевтической деятельности, осуществляемой организациями в сфере обращения лекарственных средств, предназначенных для животных» ЦПК КВС КНИВИ РАСХН г. Краснодар, 2013 г.</w:t>
            </w:r>
            <w:r w:rsidR="00DE4259">
              <w:rPr>
                <w:rFonts w:ascii="Times New Roman" w:hAnsi="Times New Roman"/>
                <w:sz w:val="16"/>
                <w:szCs w:val="16"/>
              </w:rPr>
              <w:t>;</w:t>
            </w:r>
            <w:r w:rsidRPr="009101B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2.«Интенсивная терапия в ветеринарной медицине», ИПК и ППК ФГБОУ ВПО Воронежский ГАУ, 2015 г.</w:t>
            </w:r>
            <w:r w:rsidR="00DE425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C150CD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3.«Актуальные вопросы морфологии и биотехнологии в животноводстве», ФГБОУ ВПО «Самарская ГСХА», 2015 г.</w:t>
            </w:r>
            <w:r w:rsidR="00DE425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BE7D60" w:rsidRDefault="00BE7D60" w:rsidP="00C150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 «</w:t>
            </w:r>
            <w:r w:rsidRPr="00BE7D60">
              <w:rPr>
                <w:rFonts w:ascii="Times New Roman" w:hAnsi="Times New Roman"/>
                <w:sz w:val="16"/>
                <w:szCs w:val="16"/>
              </w:rPr>
              <w:t>Организация ветеринарной службы в условиях местного самоуправления</w:t>
            </w:r>
            <w:r>
              <w:rPr>
                <w:rFonts w:ascii="Times New Roman" w:hAnsi="Times New Roman"/>
                <w:sz w:val="16"/>
                <w:szCs w:val="16"/>
              </w:rPr>
              <w:t>»,</w:t>
            </w:r>
            <w:r>
              <w:t xml:space="preserve"> </w:t>
            </w:r>
            <w:r w:rsidRPr="00BE7D60">
              <w:rPr>
                <w:rFonts w:ascii="Times New Roman" w:hAnsi="Times New Roman"/>
                <w:sz w:val="16"/>
                <w:szCs w:val="16"/>
              </w:rPr>
              <w:t xml:space="preserve">ФГБОУ ВО МГУ </w:t>
            </w:r>
            <w:proofErr w:type="spellStart"/>
            <w:r w:rsidRPr="00BE7D60">
              <w:rPr>
                <w:rFonts w:ascii="Times New Roman" w:hAnsi="Times New Roman"/>
                <w:sz w:val="16"/>
                <w:szCs w:val="16"/>
              </w:rPr>
              <w:t>ВМиБ</w:t>
            </w:r>
            <w:proofErr w:type="spellEnd"/>
            <w:r w:rsidRPr="00BE7D60">
              <w:rPr>
                <w:rFonts w:ascii="Times New Roman" w:hAnsi="Times New Roman"/>
                <w:sz w:val="16"/>
                <w:szCs w:val="16"/>
              </w:rPr>
              <w:t xml:space="preserve"> имени Скрябина</w:t>
            </w:r>
            <w:r>
              <w:rPr>
                <w:rFonts w:ascii="Times New Roman" w:hAnsi="Times New Roman"/>
                <w:sz w:val="16"/>
                <w:szCs w:val="16"/>
              </w:rPr>
              <w:t>, 2017 г.</w:t>
            </w:r>
            <w:r w:rsidR="00DE425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BE7D60" w:rsidRPr="00BE7D60" w:rsidRDefault="00BE7D60" w:rsidP="00BE7D6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 «</w:t>
            </w:r>
            <w:proofErr w:type="spellStart"/>
            <w:r w:rsidRPr="00BE7D60">
              <w:rPr>
                <w:rFonts w:ascii="Times New Roman" w:hAnsi="Times New Roman"/>
                <w:sz w:val="16"/>
                <w:szCs w:val="16"/>
              </w:rPr>
              <w:t>Бионанотехнологии</w:t>
            </w:r>
            <w:proofErr w:type="spellEnd"/>
            <w:r w:rsidRPr="00BE7D60">
              <w:rPr>
                <w:rFonts w:ascii="Times New Roman" w:hAnsi="Times New Roman"/>
                <w:sz w:val="16"/>
                <w:szCs w:val="16"/>
              </w:rPr>
              <w:t xml:space="preserve"> в клинической диагностике терапии и ветеринарной хирургии</w:t>
            </w:r>
            <w:r>
              <w:rPr>
                <w:rFonts w:ascii="Times New Roman" w:hAnsi="Times New Roman"/>
                <w:sz w:val="16"/>
                <w:szCs w:val="16"/>
              </w:rPr>
              <w:t>»,</w:t>
            </w:r>
            <w:r>
              <w:t xml:space="preserve"> </w:t>
            </w:r>
            <w:r w:rsidRPr="00BE7D60">
              <w:rPr>
                <w:rFonts w:ascii="Times New Roman" w:hAnsi="Times New Roman"/>
                <w:sz w:val="16"/>
                <w:szCs w:val="16"/>
              </w:rPr>
              <w:lastRenderedPageBreak/>
              <w:t>ФГБОУ ВО "Воронежский государственный аграрный университет им. императора Петра I"</w:t>
            </w:r>
            <w:r>
              <w:rPr>
                <w:rFonts w:ascii="Times New Roman" w:hAnsi="Times New Roman"/>
                <w:sz w:val="16"/>
                <w:szCs w:val="16"/>
              </w:rPr>
              <w:t>, 2017г.</w:t>
            </w:r>
            <w:r w:rsidR="00DE425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BE7D60" w:rsidRDefault="00DE4259" w:rsidP="00C150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6.«</w:t>
            </w:r>
            <w:r w:rsidR="00BE7D60" w:rsidRPr="00BE7D60">
              <w:rPr>
                <w:rFonts w:ascii="Times New Roman" w:hAnsi="Times New Roman"/>
                <w:sz w:val="16"/>
                <w:szCs w:val="16"/>
              </w:rPr>
              <w:t>Правовые и методические аспекты лабораторной диагностики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», </w:t>
            </w:r>
            <w:r w:rsidRPr="00DE4259">
              <w:rPr>
                <w:rFonts w:ascii="Times New Roman" w:hAnsi="Times New Roman"/>
                <w:sz w:val="16"/>
                <w:szCs w:val="16"/>
              </w:rPr>
              <w:t>Центр повышения квалификации ветеринарных специалистов ГНУ Краснодарского НИВИРАСХН</w:t>
            </w:r>
            <w:r>
              <w:rPr>
                <w:rFonts w:ascii="Times New Roman" w:hAnsi="Times New Roman"/>
                <w:sz w:val="16"/>
                <w:szCs w:val="16"/>
              </w:rPr>
              <w:t>, 2017 г.;</w:t>
            </w:r>
          </w:p>
          <w:p w:rsidR="00DE4259" w:rsidRPr="009101B9" w:rsidRDefault="00DE4259" w:rsidP="008A17F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</w:t>
            </w:r>
            <w:r w:rsidRPr="00DE4259">
              <w:rPr>
                <w:rFonts w:ascii="Times New Roman" w:hAnsi="Times New Roman"/>
                <w:sz w:val="16"/>
                <w:szCs w:val="16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DE4259">
              <w:rPr>
                <w:rFonts w:ascii="Times New Roman" w:hAnsi="Times New Roman"/>
                <w:sz w:val="16"/>
                <w:szCs w:val="16"/>
              </w:rPr>
              <w:t>г.Тюмень</w:t>
            </w:r>
            <w:proofErr w:type="spellEnd"/>
            <w:r w:rsidRPr="00DE4259">
              <w:rPr>
                <w:rFonts w:ascii="Times New Roman" w:hAnsi="Times New Roman"/>
                <w:sz w:val="16"/>
                <w:szCs w:val="16"/>
              </w:rPr>
              <w:t>, 2017 г.</w:t>
            </w:r>
          </w:p>
        </w:tc>
        <w:tc>
          <w:tcPr>
            <w:tcW w:w="851" w:type="dxa"/>
          </w:tcPr>
          <w:p w:rsidR="00C150CD" w:rsidRPr="009101B9" w:rsidRDefault="00C150CD" w:rsidP="00765B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lastRenderedPageBreak/>
              <w:t>2</w:t>
            </w:r>
            <w:r w:rsidR="00765B0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11" w:type="dxa"/>
          </w:tcPr>
          <w:p w:rsidR="00C150CD" w:rsidRPr="009101B9" w:rsidRDefault="00C150CD" w:rsidP="00C150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1</w:t>
            </w:r>
            <w:r w:rsidR="00765B0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C150CD" w:rsidRPr="009101B9" w:rsidTr="006F2F75">
        <w:tc>
          <w:tcPr>
            <w:tcW w:w="1848" w:type="dxa"/>
          </w:tcPr>
          <w:p w:rsidR="00C150CD" w:rsidRPr="009101B9" w:rsidRDefault="009101B9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  <w:r w:rsidR="00C150CD" w:rsidRPr="009101B9">
              <w:rPr>
                <w:rFonts w:ascii="Times New Roman" w:hAnsi="Times New Roman"/>
                <w:sz w:val="16"/>
                <w:szCs w:val="16"/>
              </w:rPr>
              <w:t>.Окунев Анатолий Михайлович</w:t>
            </w:r>
          </w:p>
        </w:tc>
        <w:tc>
          <w:tcPr>
            <w:tcW w:w="1521" w:type="dxa"/>
          </w:tcPr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 xml:space="preserve">Доцент </w:t>
            </w:r>
          </w:p>
        </w:tc>
        <w:tc>
          <w:tcPr>
            <w:tcW w:w="1559" w:type="dxa"/>
          </w:tcPr>
          <w:p w:rsidR="00C150CD" w:rsidRPr="009101B9" w:rsidRDefault="00C150CD" w:rsidP="00C150C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Высшее по специальности «Ветеринария»</w:t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50CD" w:rsidRPr="009101B9" w:rsidRDefault="008A17F1" w:rsidP="00C150C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Канд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етеринар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аук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старший научный сотрудник</w:t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6" w:type="dxa"/>
          </w:tcPr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Ветеринарная радиобиология,</w:t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сельскохозяйственная радиобиология,</w:t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радиоэкология</w:t>
            </w:r>
          </w:p>
        </w:tc>
        <w:tc>
          <w:tcPr>
            <w:tcW w:w="3484" w:type="dxa"/>
          </w:tcPr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sz w:val="16"/>
                <w:szCs w:val="16"/>
              </w:rPr>
              <w:t xml:space="preserve"> </w:t>
            </w:r>
            <w:r w:rsidRPr="009101B9">
              <w:rPr>
                <w:rFonts w:ascii="Times New Roman" w:hAnsi="Times New Roman"/>
                <w:sz w:val="16"/>
                <w:szCs w:val="16"/>
              </w:rPr>
              <w:t>Повышение квалификации в виде стажировки по программам:</w:t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1. «Радиационный контроль объектов ветеринарно-санитарного надзора», ФГБОУ ВПО «Московская государственная академия ветеринарной медицины и биотехнологии им. Скрябина», 2015г.</w:t>
            </w:r>
          </w:p>
          <w:p w:rsidR="00C150CD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2. «Методы и средства радиационной диагностики в онкологии», ФГБОУ ВО Тюменский ГМУ Минздрава России, 2017 г.</w:t>
            </w:r>
          </w:p>
          <w:p w:rsidR="00DE4259" w:rsidRPr="009101B9" w:rsidRDefault="00DE4259" w:rsidP="008A17F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  <w:r w:rsidRPr="00DE4259">
              <w:rPr>
                <w:rFonts w:ascii="Times New Roman" w:hAnsi="Times New Roman"/>
                <w:sz w:val="16"/>
                <w:szCs w:val="16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DE4259">
              <w:rPr>
                <w:rFonts w:ascii="Times New Roman" w:hAnsi="Times New Roman"/>
                <w:sz w:val="16"/>
                <w:szCs w:val="16"/>
              </w:rPr>
              <w:t>г.Тюмень</w:t>
            </w:r>
            <w:proofErr w:type="spellEnd"/>
            <w:r w:rsidRPr="00DE4259">
              <w:rPr>
                <w:rFonts w:ascii="Times New Roman" w:hAnsi="Times New Roman"/>
                <w:sz w:val="16"/>
                <w:szCs w:val="16"/>
              </w:rPr>
              <w:t>, 2017 г.</w:t>
            </w:r>
          </w:p>
        </w:tc>
        <w:tc>
          <w:tcPr>
            <w:tcW w:w="851" w:type="dxa"/>
          </w:tcPr>
          <w:p w:rsidR="00C150CD" w:rsidRPr="009101B9" w:rsidRDefault="00C150CD" w:rsidP="00765B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3</w:t>
            </w:r>
            <w:r w:rsidR="00765B0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11" w:type="dxa"/>
          </w:tcPr>
          <w:p w:rsidR="00C150CD" w:rsidRPr="009101B9" w:rsidRDefault="00C150CD" w:rsidP="00765B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2</w:t>
            </w:r>
            <w:r w:rsidR="00765B0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C150CD" w:rsidRPr="009101B9" w:rsidTr="006F2F75">
        <w:tc>
          <w:tcPr>
            <w:tcW w:w="1848" w:type="dxa"/>
          </w:tcPr>
          <w:p w:rsidR="00C150CD" w:rsidRPr="009101B9" w:rsidRDefault="009101B9" w:rsidP="00C150C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.Скосырских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Людмила Николаевна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Доцент</w:t>
            </w:r>
          </w:p>
        </w:tc>
        <w:tc>
          <w:tcPr>
            <w:tcW w:w="1559" w:type="dxa"/>
          </w:tcPr>
          <w:p w:rsidR="00C150CD" w:rsidRPr="009101B9" w:rsidRDefault="00C150CD" w:rsidP="00C150C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Высшее по специальности «Ветеринария»</w:t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50CD" w:rsidRPr="009101B9" w:rsidRDefault="008A17F1" w:rsidP="00C150C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17F1">
              <w:rPr>
                <w:rFonts w:ascii="Times New Roman" w:hAnsi="Times New Roman"/>
                <w:color w:val="000000"/>
                <w:sz w:val="16"/>
                <w:szCs w:val="16"/>
              </w:rPr>
              <w:t>Канд. ветеринар. наук,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старший научный сотрудник</w:t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6" w:type="dxa"/>
          </w:tcPr>
          <w:p w:rsidR="00C150CD" w:rsidRPr="009101B9" w:rsidRDefault="00C150CD" w:rsidP="00C150CD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Ветеринарная фармакология,</w:t>
            </w:r>
          </w:p>
          <w:p w:rsidR="00C150CD" w:rsidRPr="009101B9" w:rsidRDefault="00C150CD" w:rsidP="00C150CD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Токсикология,</w:t>
            </w:r>
          </w:p>
          <w:p w:rsidR="00C150CD" w:rsidRPr="009101B9" w:rsidRDefault="00C150CD" w:rsidP="00C150CD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клиническая фармакология,</w:t>
            </w:r>
          </w:p>
          <w:p w:rsidR="00C150CD" w:rsidRPr="009101B9" w:rsidRDefault="00C150CD" w:rsidP="00C150CD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ветеринарная и клиническая фармакология,</w:t>
            </w:r>
          </w:p>
          <w:p w:rsidR="00C150CD" w:rsidRPr="009101B9" w:rsidRDefault="00C150CD" w:rsidP="00C150CD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методы и средства использования лекарственных веществ в ветеринарии,</w:t>
            </w:r>
          </w:p>
          <w:p w:rsidR="00C150CD" w:rsidRPr="009101B9" w:rsidRDefault="00C150CD" w:rsidP="00C150CD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основы лабораторной аналитики,</w:t>
            </w:r>
          </w:p>
          <w:p w:rsidR="00C150CD" w:rsidRPr="009101B9" w:rsidRDefault="00C150CD" w:rsidP="00C150CD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методы клинического и биохимического исследования,</w:t>
            </w:r>
          </w:p>
          <w:p w:rsidR="00C150CD" w:rsidRPr="009101B9" w:rsidRDefault="00C150CD" w:rsidP="00C150CD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лабораторная диагностика,</w:t>
            </w:r>
          </w:p>
          <w:p w:rsidR="00C150CD" w:rsidRPr="009101B9" w:rsidRDefault="00C150CD" w:rsidP="00C150CD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лекарственные и ядовитые растения,</w:t>
            </w:r>
          </w:p>
          <w:p w:rsidR="00C150CD" w:rsidRPr="009101B9" w:rsidRDefault="00C150CD" w:rsidP="00C150CD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фармацевтическая химия</w:t>
            </w:r>
          </w:p>
        </w:tc>
        <w:tc>
          <w:tcPr>
            <w:tcW w:w="3484" w:type="dxa"/>
          </w:tcPr>
          <w:p w:rsidR="00DE425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Повышение квалификации по программ</w:t>
            </w:r>
            <w:r w:rsidR="00DE4259">
              <w:rPr>
                <w:rFonts w:ascii="Times New Roman" w:hAnsi="Times New Roman"/>
                <w:sz w:val="16"/>
                <w:szCs w:val="16"/>
              </w:rPr>
              <w:t>ам:</w:t>
            </w:r>
            <w:r w:rsidRPr="009101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="00DE4259">
              <w:rPr>
                <w:rFonts w:ascii="Times New Roman" w:hAnsi="Times New Roman"/>
                <w:sz w:val="16"/>
                <w:szCs w:val="16"/>
              </w:rPr>
              <w:t>1.</w:t>
            </w:r>
            <w:r w:rsidRPr="009101B9">
              <w:rPr>
                <w:rFonts w:ascii="Times New Roman" w:hAnsi="Times New Roman"/>
                <w:sz w:val="16"/>
                <w:szCs w:val="16"/>
              </w:rPr>
              <w:t>«</w:t>
            </w:r>
            <w:proofErr w:type="gramEnd"/>
            <w:r w:rsidRPr="009101B9">
              <w:rPr>
                <w:rFonts w:ascii="Times New Roman" w:hAnsi="Times New Roman"/>
                <w:sz w:val="16"/>
                <w:szCs w:val="16"/>
              </w:rPr>
              <w:t>Ветеринарная фармакология, фармация»,  ФПК ФГБОУ ВПО «Санкт-Петербургская государственная академия ветеринарной медицины», 2013 г.</w:t>
            </w:r>
            <w:r w:rsidR="00DE425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DE4259" w:rsidRDefault="00DE4259" w:rsidP="00C150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«</w:t>
            </w:r>
            <w:r w:rsidRPr="00DE4259">
              <w:rPr>
                <w:rFonts w:ascii="Times New Roman" w:hAnsi="Times New Roman"/>
                <w:sz w:val="16"/>
                <w:szCs w:val="16"/>
              </w:rPr>
              <w:t>Организация лечебно-профилактических мероприятий при заболеваниях незаразной и заразной этиологии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», </w:t>
            </w:r>
            <w:r w:rsidRPr="00DE4259">
              <w:rPr>
                <w:rFonts w:ascii="Times New Roman" w:hAnsi="Times New Roman"/>
                <w:sz w:val="16"/>
                <w:szCs w:val="16"/>
              </w:rPr>
              <w:t xml:space="preserve">ИПК и ПК ФГБОУ ВО «Государственный аграрный университет Северного Зауралья», </w:t>
            </w:r>
            <w:proofErr w:type="spellStart"/>
            <w:r w:rsidRPr="00DE4259">
              <w:rPr>
                <w:rFonts w:ascii="Times New Roman" w:hAnsi="Times New Roman"/>
                <w:sz w:val="16"/>
                <w:szCs w:val="16"/>
              </w:rPr>
              <w:t>г.Тюмень</w:t>
            </w:r>
            <w:proofErr w:type="spellEnd"/>
            <w:r w:rsidRPr="00DE4259">
              <w:rPr>
                <w:rFonts w:ascii="Times New Roman" w:hAnsi="Times New Roman"/>
                <w:sz w:val="16"/>
                <w:szCs w:val="16"/>
              </w:rPr>
              <w:t>, 2017 г.</w:t>
            </w:r>
          </w:p>
          <w:p w:rsidR="00DE4259" w:rsidRPr="009101B9" w:rsidRDefault="00DE4259" w:rsidP="00C150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«</w:t>
            </w:r>
            <w:r w:rsidRPr="00DE4259">
              <w:rPr>
                <w:rFonts w:ascii="Times New Roman" w:hAnsi="Times New Roman"/>
                <w:sz w:val="16"/>
                <w:szCs w:val="16"/>
              </w:rPr>
              <w:t>Правовые аспекты фармацевтической деятельности,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4259">
              <w:rPr>
                <w:rFonts w:ascii="Times New Roman" w:hAnsi="Times New Roman"/>
                <w:sz w:val="16"/>
                <w:szCs w:val="16"/>
              </w:rPr>
              <w:t>осуществляемой организациями в сфере обращения лекарственных средств, предназначенных для животных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», </w:t>
            </w:r>
            <w:r w:rsidRPr="00DE4259">
              <w:rPr>
                <w:rFonts w:ascii="Times New Roman" w:hAnsi="Times New Roman"/>
                <w:sz w:val="16"/>
                <w:szCs w:val="16"/>
              </w:rPr>
              <w:t>ФГОУ ВО "Ивановская государственная сельскохозяйственная академия имени Д. К. Беляева"</w:t>
            </w:r>
            <w:r>
              <w:rPr>
                <w:rFonts w:ascii="Times New Roman" w:hAnsi="Times New Roman"/>
                <w:sz w:val="16"/>
                <w:szCs w:val="16"/>
              </w:rPr>
              <w:t>, 2017г.</w:t>
            </w:r>
          </w:p>
          <w:p w:rsidR="00C150CD" w:rsidRPr="009101B9" w:rsidRDefault="00DE4259" w:rsidP="008A17F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DE4259">
              <w:rPr>
                <w:rFonts w:ascii="Times New Roman" w:hAnsi="Times New Roman"/>
                <w:sz w:val="16"/>
                <w:szCs w:val="16"/>
              </w:rPr>
              <w:t xml:space="preserve">.«Использование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DE4259">
              <w:rPr>
                <w:rFonts w:ascii="Times New Roman" w:hAnsi="Times New Roman"/>
                <w:sz w:val="16"/>
                <w:szCs w:val="16"/>
              </w:rPr>
              <w:t>г.Тюмень</w:t>
            </w:r>
            <w:proofErr w:type="spellEnd"/>
            <w:r w:rsidRPr="00DE4259">
              <w:rPr>
                <w:rFonts w:ascii="Times New Roman" w:hAnsi="Times New Roman"/>
                <w:sz w:val="16"/>
                <w:szCs w:val="16"/>
              </w:rPr>
              <w:t>, 2017 г.</w:t>
            </w:r>
          </w:p>
        </w:tc>
        <w:tc>
          <w:tcPr>
            <w:tcW w:w="851" w:type="dxa"/>
          </w:tcPr>
          <w:p w:rsidR="00C150CD" w:rsidRPr="009101B9" w:rsidRDefault="00C150CD" w:rsidP="00765B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3</w:t>
            </w:r>
            <w:r w:rsidR="00765B0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11" w:type="dxa"/>
          </w:tcPr>
          <w:p w:rsidR="00C150CD" w:rsidRPr="009101B9" w:rsidRDefault="00C150CD" w:rsidP="00765B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2</w:t>
            </w:r>
            <w:r w:rsidR="00765B0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C150CD" w:rsidRPr="009101B9" w:rsidTr="006F2F75">
        <w:tc>
          <w:tcPr>
            <w:tcW w:w="1848" w:type="dxa"/>
          </w:tcPr>
          <w:p w:rsidR="00C150CD" w:rsidRPr="009101B9" w:rsidRDefault="009101B9" w:rsidP="00C150C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.Маслова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Елена Николаевна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1" w:type="dxa"/>
          </w:tcPr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Доцент</w:t>
            </w:r>
          </w:p>
        </w:tc>
        <w:tc>
          <w:tcPr>
            <w:tcW w:w="1559" w:type="dxa"/>
          </w:tcPr>
          <w:p w:rsidR="00C150CD" w:rsidRPr="009101B9" w:rsidRDefault="00C150CD" w:rsidP="00C150C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Высшее  по</w:t>
            </w:r>
            <w:proofErr w:type="gramEnd"/>
            <w:r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специальности «Ветеринария»</w:t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50CD" w:rsidRPr="009101B9" w:rsidRDefault="00932D17" w:rsidP="008A17F1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Канд. ветеринар.</w:t>
            </w:r>
            <w:r w:rsidR="00393BC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8A17F1" w:rsidRPr="008A17F1">
              <w:rPr>
                <w:rFonts w:ascii="Times New Roman" w:hAnsi="Times New Roman"/>
                <w:color w:val="000000"/>
                <w:sz w:val="16"/>
                <w:szCs w:val="16"/>
              </w:rPr>
              <w:t>наук,</w:t>
            </w:r>
            <w:r w:rsidR="00DE425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доцент</w:t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6" w:type="dxa"/>
          </w:tcPr>
          <w:p w:rsidR="00C150CD" w:rsidRPr="009101B9" w:rsidRDefault="00C150CD" w:rsidP="00C150CD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Общая хирургия,</w:t>
            </w:r>
          </w:p>
          <w:p w:rsidR="00C150CD" w:rsidRPr="009101B9" w:rsidRDefault="00C150CD" w:rsidP="00C150CD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оперативная и частная хирургия, анестезиология, неврология, дерматология, офтальмология</w:t>
            </w:r>
          </w:p>
        </w:tc>
        <w:tc>
          <w:tcPr>
            <w:tcW w:w="3484" w:type="dxa"/>
          </w:tcPr>
          <w:p w:rsidR="00C150CD" w:rsidRDefault="00C150CD" w:rsidP="008A17F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 xml:space="preserve">Повышение квалификации по </w:t>
            </w:r>
            <w:proofErr w:type="gramStart"/>
            <w:r w:rsidRPr="009101B9">
              <w:rPr>
                <w:rFonts w:ascii="Times New Roman" w:hAnsi="Times New Roman"/>
                <w:sz w:val="16"/>
                <w:szCs w:val="16"/>
              </w:rPr>
              <w:t>программ</w:t>
            </w:r>
            <w:r w:rsidR="00DE4259">
              <w:rPr>
                <w:rFonts w:ascii="Times New Roman" w:hAnsi="Times New Roman"/>
                <w:sz w:val="16"/>
                <w:szCs w:val="16"/>
              </w:rPr>
              <w:t>ам:</w:t>
            </w:r>
            <w:r w:rsidRPr="009101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E4259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gramEnd"/>
            <w:r w:rsidR="00DE4259">
              <w:rPr>
                <w:rFonts w:ascii="Times New Roman" w:hAnsi="Times New Roman"/>
                <w:sz w:val="16"/>
                <w:szCs w:val="16"/>
              </w:rPr>
              <w:t xml:space="preserve">        1. </w:t>
            </w:r>
            <w:r w:rsidRPr="009101B9">
              <w:rPr>
                <w:rFonts w:ascii="Times New Roman" w:hAnsi="Times New Roman"/>
                <w:sz w:val="16"/>
                <w:szCs w:val="16"/>
              </w:rPr>
              <w:t>«Формирование профессиональных компетенций преподавателей ветеринарной микробиологии, вирусологии в реализации ГОС ВПО третьего поколения», ФГБОУ ВПО «Омский ГАУ», 2013 г.</w:t>
            </w:r>
            <w:r w:rsidR="00DE425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DE4259" w:rsidRDefault="00DE4259" w:rsidP="008A17F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 «</w:t>
            </w:r>
            <w:r w:rsidRPr="00DE4259">
              <w:rPr>
                <w:rFonts w:ascii="Times New Roman" w:hAnsi="Times New Roman"/>
                <w:sz w:val="16"/>
                <w:szCs w:val="16"/>
              </w:rPr>
              <w:t>Формирование стратегии управления ин</w:t>
            </w:r>
            <w:r w:rsidRPr="00DE425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теллектуальной собственностью российских </w:t>
            </w:r>
            <w:proofErr w:type="spellStart"/>
            <w:proofErr w:type="gramStart"/>
            <w:r w:rsidRPr="00DE4259">
              <w:rPr>
                <w:rFonts w:ascii="Times New Roman" w:hAnsi="Times New Roman"/>
                <w:sz w:val="16"/>
                <w:szCs w:val="16"/>
              </w:rPr>
              <w:t>предприятий,ВУЗов</w:t>
            </w:r>
            <w:proofErr w:type="spellEnd"/>
            <w:proofErr w:type="gramEnd"/>
            <w:r w:rsidRPr="00DE4259">
              <w:rPr>
                <w:rFonts w:ascii="Times New Roman" w:hAnsi="Times New Roman"/>
                <w:sz w:val="16"/>
                <w:szCs w:val="16"/>
              </w:rPr>
              <w:t xml:space="preserve"> и НИИ в условиях посл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едних </w:t>
            </w:r>
            <w:r w:rsidRPr="00DE4259">
              <w:rPr>
                <w:rFonts w:ascii="Times New Roman" w:hAnsi="Times New Roman"/>
                <w:sz w:val="16"/>
                <w:szCs w:val="16"/>
              </w:rPr>
              <w:t>изменений законодательства РФ.</w:t>
            </w:r>
            <w:r w:rsidR="00765B0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4259">
              <w:rPr>
                <w:rFonts w:ascii="Times New Roman" w:hAnsi="Times New Roman"/>
                <w:sz w:val="16"/>
                <w:szCs w:val="16"/>
              </w:rPr>
              <w:t>Коммерциализации РИД в новых условиях</w:t>
            </w:r>
            <w:r w:rsidR="00765B01">
              <w:rPr>
                <w:rFonts w:ascii="Times New Roman" w:hAnsi="Times New Roman"/>
                <w:sz w:val="16"/>
                <w:szCs w:val="16"/>
              </w:rPr>
              <w:t xml:space="preserve">», </w:t>
            </w:r>
            <w:r w:rsidR="00765B01" w:rsidRPr="00765B01">
              <w:rPr>
                <w:rFonts w:ascii="Times New Roman" w:hAnsi="Times New Roman"/>
                <w:sz w:val="16"/>
                <w:szCs w:val="16"/>
              </w:rPr>
              <w:t xml:space="preserve">АНО ЦРБ </w:t>
            </w:r>
            <w:proofErr w:type="spellStart"/>
            <w:r w:rsidR="00765B01" w:rsidRPr="00765B01">
              <w:rPr>
                <w:rFonts w:ascii="Times New Roman" w:hAnsi="Times New Roman"/>
                <w:sz w:val="16"/>
                <w:szCs w:val="16"/>
              </w:rPr>
              <w:t>Трамус</w:t>
            </w:r>
            <w:proofErr w:type="spellEnd"/>
            <w:r w:rsidR="00765B01">
              <w:rPr>
                <w:rFonts w:ascii="Times New Roman" w:hAnsi="Times New Roman"/>
                <w:sz w:val="16"/>
                <w:szCs w:val="16"/>
              </w:rPr>
              <w:t>, 2015 г.</w:t>
            </w:r>
          </w:p>
          <w:p w:rsidR="008A17F1" w:rsidRPr="009101B9" w:rsidRDefault="008A17F1" w:rsidP="008A17F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3. </w:t>
            </w:r>
            <w:r w:rsidRPr="008A17F1">
              <w:rPr>
                <w:rFonts w:ascii="Times New Roman" w:hAnsi="Times New Roman"/>
                <w:sz w:val="16"/>
                <w:szCs w:val="16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8A17F1">
              <w:rPr>
                <w:rFonts w:ascii="Times New Roman" w:hAnsi="Times New Roman"/>
                <w:sz w:val="16"/>
                <w:szCs w:val="16"/>
              </w:rPr>
              <w:t>г.Тюмень</w:t>
            </w:r>
            <w:proofErr w:type="spellEnd"/>
            <w:r w:rsidRPr="008A17F1">
              <w:rPr>
                <w:rFonts w:ascii="Times New Roman" w:hAnsi="Times New Roman"/>
                <w:sz w:val="16"/>
                <w:szCs w:val="16"/>
              </w:rPr>
              <w:t>, 2017 г.</w:t>
            </w:r>
          </w:p>
        </w:tc>
        <w:tc>
          <w:tcPr>
            <w:tcW w:w="851" w:type="dxa"/>
          </w:tcPr>
          <w:p w:rsidR="00C150CD" w:rsidRPr="009101B9" w:rsidRDefault="00C150CD" w:rsidP="008A17F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  <w:r w:rsidR="00765B0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11" w:type="dxa"/>
          </w:tcPr>
          <w:p w:rsidR="00C150CD" w:rsidRPr="009101B9" w:rsidRDefault="00C150CD" w:rsidP="00765B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1</w:t>
            </w:r>
            <w:r w:rsidR="00765B0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C150CD" w:rsidRPr="009101B9" w:rsidTr="006F2F75">
        <w:tc>
          <w:tcPr>
            <w:tcW w:w="1848" w:type="dxa"/>
          </w:tcPr>
          <w:p w:rsidR="00C150CD" w:rsidRPr="009101B9" w:rsidRDefault="009101B9" w:rsidP="00C150C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.Зырянова Наталья Александровна</w:t>
            </w:r>
          </w:p>
        </w:tc>
        <w:tc>
          <w:tcPr>
            <w:tcW w:w="1521" w:type="dxa"/>
          </w:tcPr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Доцент</w:t>
            </w:r>
          </w:p>
        </w:tc>
        <w:tc>
          <w:tcPr>
            <w:tcW w:w="1559" w:type="dxa"/>
          </w:tcPr>
          <w:p w:rsidR="00C150CD" w:rsidRPr="009101B9" w:rsidRDefault="00C150CD" w:rsidP="00C150C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Высшее по специальности «Зоотехния»</w:t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50CD" w:rsidRPr="009101B9" w:rsidRDefault="00932D17" w:rsidP="00C150C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Канд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иол</w:t>
            </w:r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C150CD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аук</w:t>
            </w:r>
            <w:r w:rsidR="00765B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  </w:t>
            </w:r>
            <w:proofErr w:type="gramEnd"/>
            <w:r w:rsidR="00765B0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доцент</w:t>
            </w:r>
          </w:p>
          <w:p w:rsidR="00C150CD" w:rsidRPr="009101B9" w:rsidRDefault="00932D17" w:rsidP="00C150C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36" w:type="dxa"/>
          </w:tcPr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Зоогигиена,</w:t>
            </w:r>
          </w:p>
          <w:p w:rsidR="00C150CD" w:rsidRPr="009101B9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гигиена животных,</w:t>
            </w:r>
          </w:p>
          <w:p w:rsidR="00C150CD" w:rsidRPr="009101B9" w:rsidRDefault="00C150CD" w:rsidP="00C150C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методы определения химических и биологических веществ в продуктах питания</w:t>
            </w:r>
          </w:p>
          <w:p w:rsidR="00C150CD" w:rsidRPr="009101B9" w:rsidRDefault="00C150CD" w:rsidP="00C150CD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4" w:type="dxa"/>
          </w:tcPr>
          <w:p w:rsidR="00765B01" w:rsidRDefault="00765B01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765B01">
              <w:rPr>
                <w:rFonts w:ascii="Times New Roman" w:hAnsi="Times New Roman"/>
                <w:sz w:val="16"/>
                <w:szCs w:val="16"/>
              </w:rPr>
              <w:t xml:space="preserve">Повышение </w:t>
            </w:r>
            <w:proofErr w:type="gramStart"/>
            <w:r w:rsidRPr="00765B01">
              <w:rPr>
                <w:rFonts w:ascii="Times New Roman" w:hAnsi="Times New Roman"/>
                <w:sz w:val="16"/>
                <w:szCs w:val="16"/>
              </w:rPr>
              <w:t xml:space="preserve">квалификации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виде с</w:t>
            </w:r>
            <w:r w:rsidRPr="00765B01">
              <w:rPr>
                <w:rFonts w:ascii="Times New Roman" w:hAnsi="Times New Roman"/>
                <w:sz w:val="16"/>
                <w:szCs w:val="16"/>
              </w:rPr>
              <w:t>тажировк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765B01">
              <w:rPr>
                <w:rFonts w:ascii="Times New Roman" w:hAnsi="Times New Roman"/>
                <w:sz w:val="16"/>
                <w:szCs w:val="16"/>
              </w:rPr>
              <w:t xml:space="preserve"> на ООО "ПК "Молоко"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765B01">
              <w:rPr>
                <w:rFonts w:ascii="Times New Roman" w:hAnsi="Times New Roman"/>
                <w:sz w:val="16"/>
                <w:szCs w:val="16"/>
              </w:rPr>
              <w:t>ФГБОУ ВО "Государственный аграрный университет Северного Зауралья"</w:t>
            </w:r>
            <w:r>
              <w:rPr>
                <w:rFonts w:ascii="Times New Roman" w:hAnsi="Times New Roman"/>
                <w:sz w:val="16"/>
                <w:szCs w:val="16"/>
              </w:rPr>
              <w:t>, 2017 г.</w:t>
            </w:r>
          </w:p>
          <w:p w:rsidR="00C150CD" w:rsidRDefault="00C150CD" w:rsidP="00C150CD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 xml:space="preserve">Повышение квалификации по </w:t>
            </w:r>
            <w:proofErr w:type="gramStart"/>
            <w:r w:rsidRPr="009101B9">
              <w:rPr>
                <w:rFonts w:ascii="Times New Roman" w:hAnsi="Times New Roman"/>
                <w:sz w:val="16"/>
                <w:szCs w:val="16"/>
              </w:rPr>
              <w:t>программ</w:t>
            </w:r>
            <w:r w:rsidR="00765B01">
              <w:rPr>
                <w:rFonts w:ascii="Times New Roman" w:hAnsi="Times New Roman"/>
                <w:sz w:val="16"/>
                <w:szCs w:val="16"/>
              </w:rPr>
              <w:t>ам</w:t>
            </w:r>
            <w:r w:rsidRPr="009101B9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="00765B01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gramEnd"/>
            <w:r w:rsidR="00765B01">
              <w:rPr>
                <w:rFonts w:ascii="Times New Roman" w:hAnsi="Times New Roman"/>
                <w:sz w:val="16"/>
                <w:szCs w:val="16"/>
              </w:rPr>
              <w:t xml:space="preserve">      1. </w:t>
            </w:r>
            <w:r w:rsidRPr="009101B9">
              <w:rPr>
                <w:rFonts w:ascii="Times New Roman" w:hAnsi="Times New Roman"/>
                <w:sz w:val="16"/>
                <w:szCs w:val="16"/>
              </w:rPr>
              <w:t>«Формирование профессиональных компетенций преподавателей ветеринарной микробиологии, вирусологии в реализации ГОС ВПО третьего поколения», ФГБОУ ВПО «Омский ГАУ», 2013 г.</w:t>
            </w:r>
          </w:p>
          <w:p w:rsidR="00765B01" w:rsidRDefault="00765B01" w:rsidP="00765B0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2.«</w:t>
            </w:r>
            <w:r w:rsidRPr="00765B01">
              <w:rPr>
                <w:rFonts w:ascii="Times New Roman" w:hAnsi="Times New Roman"/>
                <w:sz w:val="16"/>
                <w:szCs w:val="16"/>
              </w:rPr>
              <w:t>Моделирование и построение единой системы воспитательной работы в вузе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», </w:t>
            </w:r>
            <w:r w:rsidRPr="00765B01">
              <w:rPr>
                <w:rFonts w:ascii="Times New Roman" w:hAnsi="Times New Roman"/>
                <w:sz w:val="16"/>
                <w:szCs w:val="16"/>
              </w:rPr>
              <w:t>ФГБОУ ВПО Волгоградский госу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дарственный аграрный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университе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2014 г.;</w:t>
            </w:r>
          </w:p>
          <w:p w:rsidR="00765B01" w:rsidRDefault="00765B01" w:rsidP="00765B0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«</w:t>
            </w:r>
            <w:r w:rsidRPr="00765B01">
              <w:rPr>
                <w:rFonts w:ascii="Times New Roman" w:hAnsi="Times New Roman"/>
                <w:sz w:val="16"/>
                <w:szCs w:val="16"/>
              </w:rPr>
              <w:t>Ортопедические патологии КРС, современные методы профилактики и лечения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», </w:t>
            </w:r>
            <w:r w:rsidRPr="00765B01">
              <w:rPr>
                <w:rFonts w:ascii="Times New Roman" w:hAnsi="Times New Roman"/>
                <w:sz w:val="16"/>
                <w:szCs w:val="16"/>
              </w:rPr>
              <w:t>ФГБОУ ВО "Государственный аграрный университет Северного Зауралья"</w:t>
            </w:r>
            <w:r>
              <w:rPr>
                <w:rFonts w:ascii="Times New Roman" w:hAnsi="Times New Roman"/>
                <w:sz w:val="16"/>
                <w:szCs w:val="16"/>
              </w:rPr>
              <w:t>, 2016 г.;</w:t>
            </w:r>
          </w:p>
          <w:p w:rsidR="00765B01" w:rsidRPr="009101B9" w:rsidRDefault="00765B01" w:rsidP="00932D1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4. </w:t>
            </w:r>
            <w:r w:rsidRPr="00765B01">
              <w:rPr>
                <w:rFonts w:ascii="Times New Roman" w:hAnsi="Times New Roman"/>
                <w:sz w:val="16"/>
                <w:szCs w:val="16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765B01">
              <w:rPr>
                <w:rFonts w:ascii="Times New Roman" w:hAnsi="Times New Roman"/>
                <w:sz w:val="16"/>
                <w:szCs w:val="16"/>
              </w:rPr>
              <w:t>г.Тюмень</w:t>
            </w:r>
            <w:proofErr w:type="spellEnd"/>
            <w:r w:rsidRPr="00765B01">
              <w:rPr>
                <w:rFonts w:ascii="Times New Roman" w:hAnsi="Times New Roman"/>
                <w:sz w:val="16"/>
                <w:szCs w:val="16"/>
              </w:rPr>
              <w:t>, 2017 г.</w:t>
            </w:r>
          </w:p>
        </w:tc>
        <w:tc>
          <w:tcPr>
            <w:tcW w:w="851" w:type="dxa"/>
          </w:tcPr>
          <w:p w:rsidR="00C150CD" w:rsidRPr="009101B9" w:rsidRDefault="00765B01" w:rsidP="00C150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211" w:type="dxa"/>
          </w:tcPr>
          <w:p w:rsidR="00C150CD" w:rsidRPr="009101B9" w:rsidRDefault="00C150CD" w:rsidP="00765B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2</w:t>
            </w:r>
            <w:r w:rsidR="00765B0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8F6956" w:rsidRPr="009101B9" w:rsidTr="00D7728E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56" w:rsidRPr="009101B9" w:rsidRDefault="009101B9" w:rsidP="008F6956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7</w:t>
            </w:r>
            <w:r w:rsidR="008F6956" w:rsidRPr="009101B9">
              <w:rPr>
                <w:rFonts w:ascii="Times New Roman" w:hAnsi="Times New Roman"/>
                <w:sz w:val="16"/>
                <w:szCs w:val="16"/>
              </w:rPr>
              <w:t>.Куртеков Вячеслав Алексеевич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56" w:rsidRPr="009101B9" w:rsidRDefault="008F6956" w:rsidP="008F6956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56" w:rsidRPr="009101B9" w:rsidRDefault="008F6956" w:rsidP="008F695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Высшее по специальности «Ветеринария»</w:t>
            </w:r>
          </w:p>
          <w:p w:rsidR="008F6956" w:rsidRPr="009101B9" w:rsidRDefault="008F6956" w:rsidP="008F695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56" w:rsidRPr="009101B9" w:rsidRDefault="00932D17" w:rsidP="008F695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Канд</w:t>
            </w:r>
            <w:r w:rsidR="008F6956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8F6956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етеринар</w:t>
            </w:r>
            <w:r w:rsidR="008F6956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8F6956" w:rsidRPr="009101B9"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аук, ученое звание отсутс</w:t>
            </w:r>
            <w:r w:rsidR="00393BC9">
              <w:rPr>
                <w:rFonts w:ascii="Times New Roman" w:hAnsi="Times New Roman"/>
                <w:color w:val="000000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вует</w:t>
            </w:r>
          </w:p>
          <w:p w:rsidR="008F6956" w:rsidRPr="009101B9" w:rsidRDefault="008F6956" w:rsidP="008F695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56" w:rsidRPr="009101B9" w:rsidRDefault="008F6956" w:rsidP="008F6956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101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Разведение с основами частной зоотехнии, </w:t>
            </w:r>
          </w:p>
          <w:p w:rsidR="008F6956" w:rsidRPr="009101B9" w:rsidRDefault="008F6956" w:rsidP="008F6956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101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биотехнология в животноводстве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56" w:rsidRPr="009101B9" w:rsidRDefault="008F6956" w:rsidP="008F6956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Повышение квалификации в виде стажировки по программе «Изучение новых технологий производства молока», ФГБОУ ВПО «ГАУ Северного Зауралья», 2015 г.</w:t>
            </w:r>
          </w:p>
          <w:p w:rsidR="008F6956" w:rsidRPr="009101B9" w:rsidRDefault="008F6956" w:rsidP="008F6956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Повышение квалификации по программам:</w:t>
            </w:r>
          </w:p>
          <w:p w:rsidR="008F6956" w:rsidRPr="009101B9" w:rsidRDefault="008F6956" w:rsidP="008F6956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 xml:space="preserve">1.«Разведение, селекция и генетика с/х животных», ИДПО ФГБОУ ВО «Иркутский ГАУ им. </w:t>
            </w:r>
            <w:proofErr w:type="spellStart"/>
            <w:r w:rsidRPr="009101B9">
              <w:rPr>
                <w:rFonts w:ascii="Times New Roman" w:hAnsi="Times New Roman"/>
                <w:sz w:val="16"/>
                <w:szCs w:val="16"/>
              </w:rPr>
              <w:t>Ежевского</w:t>
            </w:r>
            <w:proofErr w:type="spellEnd"/>
            <w:r w:rsidRPr="009101B9">
              <w:rPr>
                <w:rFonts w:ascii="Times New Roman" w:hAnsi="Times New Roman"/>
                <w:sz w:val="16"/>
                <w:szCs w:val="16"/>
              </w:rPr>
              <w:t>», 2015 г.;</w:t>
            </w:r>
          </w:p>
          <w:p w:rsidR="008F6956" w:rsidRPr="009101B9" w:rsidRDefault="008F6956" w:rsidP="008F6956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2. «Современные технологии в животноводстве», ФГБОУ ВО Курганская ГСХА, 2017 г.</w:t>
            </w:r>
          </w:p>
          <w:p w:rsidR="008F6956" w:rsidRPr="009101B9" w:rsidRDefault="008F6956" w:rsidP="00932D17">
            <w:pPr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 xml:space="preserve">3.«Использование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9101B9">
              <w:rPr>
                <w:rFonts w:ascii="Times New Roman" w:hAnsi="Times New Roman"/>
                <w:sz w:val="16"/>
                <w:szCs w:val="16"/>
              </w:rPr>
              <w:t>г.Тюмень</w:t>
            </w:r>
            <w:proofErr w:type="spellEnd"/>
            <w:r w:rsidRPr="009101B9">
              <w:rPr>
                <w:rFonts w:ascii="Times New Roman" w:hAnsi="Times New Roman"/>
                <w:sz w:val="16"/>
                <w:szCs w:val="16"/>
              </w:rPr>
              <w:t xml:space="preserve">, 2017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56" w:rsidRPr="009101B9" w:rsidRDefault="008F6956" w:rsidP="00765B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1</w:t>
            </w:r>
            <w:r w:rsidR="00765B0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56" w:rsidRPr="009101B9" w:rsidRDefault="008F6956" w:rsidP="00765B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1B9">
              <w:rPr>
                <w:rFonts w:ascii="Times New Roman" w:hAnsi="Times New Roman"/>
                <w:sz w:val="16"/>
                <w:szCs w:val="16"/>
              </w:rPr>
              <w:t>1</w:t>
            </w:r>
            <w:r w:rsidR="00765B0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</w:tbl>
    <w:p w:rsidR="00EB3167" w:rsidRPr="00EB3167" w:rsidRDefault="00EB3167" w:rsidP="00EB3167">
      <w:pPr>
        <w:jc w:val="center"/>
      </w:pPr>
    </w:p>
    <w:sectPr w:rsidR="00EB3167" w:rsidRPr="00EB3167" w:rsidSect="00EB3167"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67"/>
    <w:rsid w:val="0004518D"/>
    <w:rsid w:val="00177EEB"/>
    <w:rsid w:val="001E439E"/>
    <w:rsid w:val="00393BC9"/>
    <w:rsid w:val="004246A4"/>
    <w:rsid w:val="0044377B"/>
    <w:rsid w:val="005A3EF9"/>
    <w:rsid w:val="006F2F75"/>
    <w:rsid w:val="00765B01"/>
    <w:rsid w:val="007E7940"/>
    <w:rsid w:val="00834B8C"/>
    <w:rsid w:val="00883FFC"/>
    <w:rsid w:val="008A17F1"/>
    <w:rsid w:val="008E2855"/>
    <w:rsid w:val="008F6956"/>
    <w:rsid w:val="009101B9"/>
    <w:rsid w:val="0092406B"/>
    <w:rsid w:val="00932D17"/>
    <w:rsid w:val="00972256"/>
    <w:rsid w:val="009A6A31"/>
    <w:rsid w:val="00BE7D60"/>
    <w:rsid w:val="00C150CD"/>
    <w:rsid w:val="00C349D6"/>
    <w:rsid w:val="00CA79DA"/>
    <w:rsid w:val="00CD4073"/>
    <w:rsid w:val="00DE4259"/>
    <w:rsid w:val="00E53AA4"/>
    <w:rsid w:val="00E9094F"/>
    <w:rsid w:val="00EB23A5"/>
    <w:rsid w:val="00EB3167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E2D7"/>
  <w15:docId w15:val="{CB0235A2-6C4E-436A-861B-91A0F760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1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A1F2B-0D9F-4C12-96B1-568D46D1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tsaa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o_makarova</dc:creator>
  <cp:keywords/>
  <dc:description/>
  <cp:lastModifiedBy>Ирина Валерьевна Киргинцева</cp:lastModifiedBy>
  <cp:revision>11</cp:revision>
  <cp:lastPrinted>2018-01-29T09:44:00Z</cp:lastPrinted>
  <dcterms:created xsi:type="dcterms:W3CDTF">2016-11-02T10:33:00Z</dcterms:created>
  <dcterms:modified xsi:type="dcterms:W3CDTF">2018-04-23T05:34:00Z</dcterms:modified>
</cp:coreProperties>
</file>